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6A" w:rsidRDefault="0009076A" w:rsidP="004A0630">
      <w:pPr>
        <w:shd w:val="clear" w:color="auto" w:fill="FFFFFF"/>
        <w:rPr>
          <w:b/>
          <w:sz w:val="20"/>
          <w:szCs w:val="20"/>
        </w:rPr>
      </w:pPr>
      <w:bookmarkStart w:id="0" w:name="_GoBack"/>
      <w:bookmarkEnd w:id="0"/>
    </w:p>
    <w:p w:rsidR="00866386" w:rsidRPr="009A3390" w:rsidRDefault="00ED6352" w:rsidP="004A0630">
      <w:pPr>
        <w:shd w:val="clear" w:color="auto" w:fill="FFFFFF"/>
        <w:rPr>
          <w:b/>
          <w:sz w:val="20"/>
          <w:szCs w:val="20"/>
          <w:lang w:val="sr-Cyrl-CS"/>
        </w:rPr>
      </w:pPr>
      <w:r w:rsidRPr="009A3390">
        <w:rPr>
          <w:b/>
          <w:sz w:val="20"/>
          <w:szCs w:val="20"/>
          <w:lang w:val="sr-Cyrl-CS"/>
        </w:rPr>
        <w:t xml:space="preserve">Други семестар школске </w:t>
      </w:r>
      <w:r w:rsidR="00274704">
        <w:rPr>
          <w:b/>
          <w:sz w:val="20"/>
          <w:szCs w:val="20"/>
          <w:lang w:val="sr-Cyrl-CS"/>
        </w:rPr>
        <w:t>2019/20.</w:t>
      </w:r>
      <w:r w:rsidRPr="009A3390">
        <w:rPr>
          <w:b/>
          <w:sz w:val="20"/>
          <w:szCs w:val="20"/>
          <w:lang w:val="sr-Cyrl-CS"/>
        </w:rPr>
        <w:t xml:space="preserve"> Број учионице: </w:t>
      </w:r>
      <w:r w:rsidR="00866386" w:rsidRPr="009A3390">
        <w:rPr>
          <w:b/>
          <w:sz w:val="20"/>
          <w:szCs w:val="20"/>
          <w:lang w:val="sr-Cyrl-CS"/>
        </w:rPr>
        <w:t>АМФИТЕАТАР</w:t>
      </w:r>
    </w:p>
    <w:p w:rsidR="000D20F8" w:rsidRPr="009A3390" w:rsidRDefault="000D20F8" w:rsidP="004A0630">
      <w:pPr>
        <w:shd w:val="clear" w:color="auto" w:fill="FFFFFF"/>
        <w:rPr>
          <w:b/>
          <w:sz w:val="20"/>
          <w:szCs w:val="20"/>
        </w:rPr>
      </w:pPr>
    </w:p>
    <w:tbl>
      <w:tblPr>
        <w:tblW w:w="12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5"/>
        <w:gridCol w:w="2305"/>
        <w:gridCol w:w="2305"/>
        <w:gridCol w:w="2305"/>
        <w:gridCol w:w="2305"/>
        <w:gridCol w:w="2306"/>
      </w:tblGrid>
      <w:tr w:rsidR="00F76BD6" w:rsidRPr="009A3390" w:rsidTr="0009076A">
        <w:trPr>
          <w:trHeight w:val="216"/>
          <w:jc w:val="center"/>
        </w:trPr>
        <w:tc>
          <w:tcPr>
            <w:tcW w:w="1445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05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05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05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05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06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ПЕТАК</w:t>
            </w:r>
          </w:p>
        </w:tc>
      </w:tr>
      <w:tr w:rsidR="005E782E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5E782E" w:rsidRPr="009A3390" w:rsidRDefault="005E782E" w:rsidP="00944BDF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2305" w:type="dxa"/>
            <w:shd w:val="clear" w:color="auto" w:fill="auto"/>
          </w:tcPr>
          <w:p w:rsidR="005E782E" w:rsidRPr="009A3390" w:rsidRDefault="005E782E" w:rsidP="00944BDF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5E782E" w:rsidRPr="009A3390" w:rsidRDefault="005E782E" w:rsidP="004C76EB">
            <w:pPr>
              <w:rPr>
                <w:color w:val="0070C0"/>
                <w:sz w:val="22"/>
                <w:szCs w:val="22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5E782E" w:rsidRPr="009A3390" w:rsidRDefault="005E782E" w:rsidP="00944BDF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5E782E" w:rsidRPr="009A3390" w:rsidRDefault="005E782E" w:rsidP="002031B0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306" w:type="dxa"/>
            <w:shd w:val="clear" w:color="auto" w:fill="auto"/>
          </w:tcPr>
          <w:p w:rsidR="005E782E" w:rsidRPr="009A3390" w:rsidRDefault="005E782E" w:rsidP="00944BDF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98009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7A2456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Информатика и рач. П</w:t>
            </w:r>
          </w:p>
          <w:p w:rsidR="000E5697" w:rsidRPr="00605163" w:rsidRDefault="000E5697" w:rsidP="007A2456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Хилченко 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>Амфи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4C76EB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B56724">
            <w:pPr>
              <w:rPr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ru-RU"/>
              </w:rPr>
              <w:t xml:space="preserve">Хигијена исхране </w:t>
            </w:r>
            <w:r w:rsidRPr="00605163">
              <w:rPr>
                <w:sz w:val="20"/>
                <w:szCs w:val="20"/>
                <w:lang w:val="sr-Cyrl-CS"/>
              </w:rPr>
              <w:t>П</w:t>
            </w:r>
          </w:p>
          <w:p w:rsidR="000E5697" w:rsidRPr="00084304" w:rsidRDefault="000E5697" w:rsidP="00B5672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Мр Соколова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7A2456">
            <w:pPr>
              <w:ind w:right="-198"/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605163" w:rsidRDefault="000E5697" w:rsidP="004C0F23">
            <w:pPr>
              <w:ind w:right="-198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Енглески језик 2 </w:t>
            </w:r>
            <w:r w:rsidRPr="00605163">
              <w:rPr>
                <w:sz w:val="20"/>
                <w:szCs w:val="20"/>
                <w:lang w:val="sr-Latn-CS"/>
              </w:rPr>
              <w:t>П</w:t>
            </w:r>
          </w:p>
          <w:p w:rsidR="000E5697" w:rsidRPr="00605163" w:rsidRDefault="000E5697" w:rsidP="004C0F23">
            <w:pPr>
              <w:ind w:right="-198"/>
              <w:rPr>
                <w:color w:val="FF0000"/>
                <w:sz w:val="20"/>
                <w:szCs w:val="20"/>
                <w:lang w:val="sr-Cyrl-C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 xml:space="preserve">Медић </w:t>
            </w:r>
            <w:r w:rsidRPr="00A77A65">
              <w:rPr>
                <w:color w:val="0070C0"/>
                <w:sz w:val="20"/>
                <w:szCs w:val="20"/>
              </w:rPr>
              <w:t>Амфи.</w:t>
            </w: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98009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7A2456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Информатика и рач. П</w:t>
            </w:r>
          </w:p>
          <w:p w:rsidR="000E5697" w:rsidRPr="00605163" w:rsidRDefault="000E5697" w:rsidP="007A2456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Хилченко 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>Амфи</w:t>
            </w:r>
          </w:p>
        </w:tc>
        <w:tc>
          <w:tcPr>
            <w:tcW w:w="2305" w:type="dxa"/>
            <w:shd w:val="clear" w:color="auto" w:fill="auto"/>
          </w:tcPr>
          <w:p w:rsidR="000E5697" w:rsidRPr="008C7200" w:rsidRDefault="000E5697" w:rsidP="00B91E6F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B56724">
            <w:pPr>
              <w:rPr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ru-RU"/>
              </w:rPr>
              <w:t xml:space="preserve">Хигијена исхране </w:t>
            </w:r>
            <w:r w:rsidRPr="00605163">
              <w:rPr>
                <w:sz w:val="20"/>
                <w:szCs w:val="20"/>
                <w:lang w:val="sr-Cyrl-CS"/>
              </w:rPr>
              <w:t>П</w:t>
            </w:r>
          </w:p>
          <w:p w:rsidR="000E5697" w:rsidRPr="00084304" w:rsidRDefault="000E5697" w:rsidP="00B56724">
            <w:pPr>
              <w:ind w:right="-108"/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Мр Соколова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7A2456">
            <w:pPr>
              <w:ind w:right="-198"/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605163" w:rsidRDefault="000E5697" w:rsidP="004C0F23">
            <w:pPr>
              <w:ind w:right="-198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Енглески језик 2 </w:t>
            </w:r>
            <w:r w:rsidRPr="00605163">
              <w:rPr>
                <w:sz w:val="20"/>
                <w:szCs w:val="20"/>
                <w:lang w:val="sr-Latn-CS"/>
              </w:rPr>
              <w:t>П</w:t>
            </w:r>
          </w:p>
          <w:p w:rsidR="000E5697" w:rsidRPr="00605163" w:rsidRDefault="000E5697" w:rsidP="004C0F23">
            <w:pPr>
              <w:ind w:right="-198"/>
              <w:rPr>
                <w:color w:val="FF0000"/>
                <w:sz w:val="20"/>
                <w:szCs w:val="20"/>
                <w:lang w:val="sr-Cyrl-C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 xml:space="preserve">Медић </w:t>
            </w:r>
            <w:r w:rsidRPr="00A77A65">
              <w:rPr>
                <w:color w:val="0070C0"/>
                <w:sz w:val="20"/>
                <w:szCs w:val="20"/>
              </w:rPr>
              <w:t>Амфи.</w:t>
            </w: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98009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980094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8C7200" w:rsidRDefault="000E5697" w:rsidP="00B91E6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CF3949" w:rsidRDefault="000E5697" w:rsidP="00B56724">
            <w:pPr>
              <w:ind w:right="-108"/>
              <w:rPr>
                <w:color w:val="FF0000"/>
                <w:sz w:val="20"/>
                <w:szCs w:val="20"/>
                <w:lang w:val="sr-Cyrl-CS"/>
              </w:rPr>
            </w:pPr>
            <w:r w:rsidRPr="00CF3949">
              <w:rPr>
                <w:sz w:val="20"/>
                <w:szCs w:val="20"/>
                <w:lang w:val="ru-RU"/>
              </w:rPr>
              <w:t xml:space="preserve">Хигијена исхране </w:t>
            </w:r>
            <w:r w:rsidRPr="00CF3949">
              <w:rPr>
                <w:sz w:val="20"/>
                <w:szCs w:val="20"/>
                <w:lang w:val="sr-Cyrl-CS"/>
              </w:rPr>
              <w:t>В</w:t>
            </w:r>
          </w:p>
          <w:p w:rsidR="000E5697" w:rsidRPr="00CF3949" w:rsidRDefault="000E5697" w:rsidP="00B56724">
            <w:pPr>
              <w:ind w:right="-108"/>
              <w:rPr>
                <w:sz w:val="20"/>
                <w:szCs w:val="20"/>
              </w:rPr>
            </w:pPr>
            <w:r w:rsidRPr="00CF3949">
              <w:rPr>
                <w:color w:val="FF0000"/>
                <w:sz w:val="20"/>
                <w:szCs w:val="20"/>
                <w:lang w:val="ru-RU"/>
              </w:rPr>
              <w:t>Пожар</w:t>
            </w:r>
            <w:r w:rsidRPr="00CF394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7A2456">
            <w:pPr>
              <w:ind w:right="-198"/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605163" w:rsidRDefault="000E5697" w:rsidP="004C0F23">
            <w:pPr>
              <w:ind w:right="-198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Енглески језик 2 </w:t>
            </w:r>
            <w:r w:rsidRPr="00605163">
              <w:rPr>
                <w:sz w:val="20"/>
                <w:szCs w:val="20"/>
                <w:lang w:val="sr-Latn-CS"/>
              </w:rPr>
              <w:t>В</w:t>
            </w:r>
          </w:p>
          <w:p w:rsidR="000E5697" w:rsidRPr="00605163" w:rsidRDefault="000E5697" w:rsidP="004C0F23">
            <w:pPr>
              <w:ind w:right="-198"/>
              <w:rPr>
                <w:color w:val="FF0000"/>
                <w:sz w:val="20"/>
                <w:szCs w:val="20"/>
                <w:lang w:val="sr-Cyrl-C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 xml:space="preserve">Медић </w:t>
            </w:r>
            <w:r w:rsidRPr="00A77A65">
              <w:rPr>
                <w:color w:val="0070C0"/>
                <w:sz w:val="20"/>
                <w:szCs w:val="20"/>
              </w:rPr>
              <w:t>Амфи.</w:t>
            </w: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7647AD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2031B0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8C7200" w:rsidRDefault="000E5697" w:rsidP="00B91E6F">
            <w:pPr>
              <w:rPr>
                <w:i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CF3949" w:rsidRDefault="000E5697" w:rsidP="00B56724">
            <w:pPr>
              <w:ind w:right="-108"/>
              <w:rPr>
                <w:color w:val="FF0000"/>
                <w:sz w:val="20"/>
                <w:szCs w:val="20"/>
                <w:lang w:val="sr-Cyrl-CS"/>
              </w:rPr>
            </w:pPr>
            <w:r w:rsidRPr="00CF3949">
              <w:rPr>
                <w:sz w:val="20"/>
                <w:szCs w:val="20"/>
                <w:lang w:val="ru-RU"/>
              </w:rPr>
              <w:t xml:space="preserve">Хигијена исхране </w:t>
            </w:r>
            <w:r w:rsidRPr="00CF3949">
              <w:rPr>
                <w:sz w:val="20"/>
                <w:szCs w:val="20"/>
                <w:lang w:val="sr-Cyrl-CS"/>
              </w:rPr>
              <w:t>В</w:t>
            </w:r>
          </w:p>
          <w:p w:rsidR="000E5697" w:rsidRPr="00CF3949" w:rsidRDefault="000E5697" w:rsidP="00B56724">
            <w:pPr>
              <w:ind w:right="-108"/>
              <w:rPr>
                <w:sz w:val="20"/>
                <w:szCs w:val="20"/>
              </w:rPr>
            </w:pPr>
            <w:r w:rsidRPr="00CF3949">
              <w:rPr>
                <w:color w:val="FF0000"/>
                <w:sz w:val="20"/>
                <w:szCs w:val="20"/>
                <w:lang w:val="ru-RU"/>
              </w:rPr>
              <w:t>Пожар</w:t>
            </w:r>
            <w:r w:rsidRPr="00CF394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7A245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605163" w:rsidRDefault="000E5697" w:rsidP="004C0F23">
            <w:pPr>
              <w:ind w:right="-198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Енглески језик 2 </w:t>
            </w:r>
            <w:r w:rsidRPr="00605163">
              <w:rPr>
                <w:sz w:val="20"/>
                <w:szCs w:val="20"/>
                <w:lang w:val="sr-Latn-CS"/>
              </w:rPr>
              <w:t>В</w:t>
            </w:r>
          </w:p>
          <w:p w:rsidR="000E5697" w:rsidRPr="009A3390" w:rsidRDefault="000E5697" w:rsidP="004C0F23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 xml:space="preserve">Медић </w:t>
            </w:r>
            <w:r w:rsidRPr="00A77A65">
              <w:rPr>
                <w:color w:val="0070C0"/>
                <w:sz w:val="20"/>
                <w:szCs w:val="20"/>
              </w:rPr>
              <w:t>Амфи.</w:t>
            </w: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7647AD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2031B0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8C7200" w:rsidRDefault="000E5697" w:rsidP="00B91E6F">
            <w:pPr>
              <w:rPr>
                <w:i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652E20" w:rsidRDefault="000E5697" w:rsidP="009F1289">
            <w:pPr>
              <w:ind w:left="-63" w:right="-57"/>
              <w:rPr>
                <w:sz w:val="20"/>
                <w:szCs w:val="20"/>
              </w:rPr>
            </w:pPr>
            <w:r w:rsidRPr="00652E20">
              <w:rPr>
                <w:sz w:val="20"/>
                <w:szCs w:val="20"/>
                <w:lang w:val="ru-RU"/>
              </w:rPr>
              <w:t>Хигијена са епидемиолог.</w:t>
            </w:r>
            <w:r w:rsidRPr="00652E20">
              <w:rPr>
                <w:sz w:val="20"/>
                <w:szCs w:val="20"/>
              </w:rPr>
              <w:t xml:space="preserve"> </w:t>
            </w:r>
            <w:r w:rsidRPr="00652E20">
              <w:rPr>
                <w:sz w:val="20"/>
                <w:szCs w:val="20"/>
                <w:lang w:val="ru-RU"/>
              </w:rPr>
              <w:t xml:space="preserve">В </w:t>
            </w:r>
          </w:p>
          <w:p w:rsidR="000E5697" w:rsidRPr="009A3390" w:rsidRDefault="000E5697" w:rsidP="009F1289">
            <w:pPr>
              <w:rPr>
                <w:i/>
                <w:sz w:val="22"/>
                <w:szCs w:val="22"/>
                <w:lang w:val="sr-Cyrl-CS"/>
              </w:rPr>
            </w:pPr>
            <w:r w:rsidRPr="00652E20">
              <w:rPr>
                <w:color w:val="FF0000"/>
                <w:sz w:val="20"/>
                <w:szCs w:val="20"/>
                <w:lang w:val="ru-RU"/>
              </w:rPr>
              <w:t>Пожар</w:t>
            </w: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B56724">
            <w:pPr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605163" w:rsidRDefault="000E5697" w:rsidP="004C0F23">
            <w:pPr>
              <w:rPr>
                <w:b/>
                <w:i/>
                <w:color w:val="0070C0"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Енглески у спорту </w:t>
            </w:r>
            <w:r w:rsidRPr="00605163">
              <w:rPr>
                <w:i/>
                <w:sz w:val="20"/>
                <w:szCs w:val="20"/>
                <w:lang w:val="sr-Latn-CS"/>
              </w:rPr>
              <w:t>П</w:t>
            </w:r>
            <w:r w:rsidRPr="0060516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lang w:val="sr-Cyrl-CS"/>
              </w:rPr>
              <w:t xml:space="preserve">Медић </w:t>
            </w:r>
            <w:r w:rsidRPr="00470635">
              <w:rPr>
                <w:i/>
                <w:color w:val="4F81BD"/>
                <w:sz w:val="20"/>
                <w:szCs w:val="20"/>
                <w:lang w:val="sr-Cyrl-CS"/>
              </w:rPr>
              <w:t>Амфи.</w:t>
            </w: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7647AD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4C76EB">
            <w:pPr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8C7200" w:rsidRDefault="000E5697" w:rsidP="00B91E6F">
            <w:pPr>
              <w:rPr>
                <w:i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4C76EB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B56724">
            <w:pPr>
              <w:rPr>
                <w:b/>
                <w:i/>
                <w:sz w:val="20"/>
                <w:szCs w:val="20"/>
                <w:lang w:val="sr-Cyrl-CS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605163" w:rsidRDefault="000E5697" w:rsidP="004C0F23">
            <w:pPr>
              <w:rPr>
                <w:b/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Енглески у спорту </w:t>
            </w:r>
            <w:r w:rsidRPr="00605163">
              <w:rPr>
                <w:i/>
                <w:sz w:val="20"/>
                <w:szCs w:val="20"/>
                <w:lang w:val="sr-Latn-CS"/>
              </w:rPr>
              <w:t>П</w:t>
            </w:r>
            <w:r w:rsidRPr="0060516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lang w:val="sr-Cyrl-CS"/>
              </w:rPr>
              <w:t xml:space="preserve">Медић </w:t>
            </w:r>
            <w:r w:rsidRPr="00470635">
              <w:rPr>
                <w:i/>
                <w:color w:val="4F81BD"/>
                <w:sz w:val="20"/>
                <w:szCs w:val="20"/>
                <w:lang w:val="sr-Cyrl-CS"/>
              </w:rPr>
              <w:t>Амфи.</w:t>
            </w: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7647AD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4C76EB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4C76EB">
            <w:pPr>
              <w:rPr>
                <w:i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5512E8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B56724">
            <w:pPr>
              <w:rPr>
                <w:b/>
                <w:i/>
                <w:sz w:val="20"/>
                <w:szCs w:val="20"/>
                <w:lang w:val="sr-Cyrl-CS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605163" w:rsidRDefault="000E5697" w:rsidP="004C0F23">
            <w:pPr>
              <w:rPr>
                <w:b/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Енглески </w:t>
            </w:r>
            <w:r w:rsidRPr="00605163">
              <w:rPr>
                <w:i/>
                <w:sz w:val="20"/>
                <w:szCs w:val="20"/>
                <w:lang w:val="ru-RU"/>
              </w:rPr>
              <w:t xml:space="preserve">у спорту </w:t>
            </w:r>
            <w:r w:rsidRPr="00605163">
              <w:rPr>
                <w:i/>
                <w:sz w:val="20"/>
                <w:szCs w:val="20"/>
                <w:lang w:val="sr-Cyrl-CS"/>
              </w:rPr>
              <w:t xml:space="preserve">В </w:t>
            </w:r>
            <w:r>
              <w:rPr>
                <w:i/>
                <w:color w:val="FF0000"/>
                <w:sz w:val="20"/>
                <w:szCs w:val="20"/>
                <w:lang w:val="sr-Cyrl-CS"/>
              </w:rPr>
              <w:t xml:space="preserve">Медић </w:t>
            </w:r>
            <w:r w:rsidRPr="00470635">
              <w:rPr>
                <w:i/>
                <w:color w:val="4F81BD"/>
                <w:sz w:val="20"/>
                <w:szCs w:val="20"/>
                <w:lang w:val="sr-Cyrl-CS"/>
              </w:rPr>
              <w:t>Амфи.</w:t>
            </w: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7647AD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4C76EB">
            <w:pPr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7647AD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5512E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605163" w:rsidRDefault="000E5697" w:rsidP="00B56724">
            <w:pPr>
              <w:rPr>
                <w:b/>
                <w:i/>
                <w:sz w:val="20"/>
                <w:szCs w:val="20"/>
                <w:lang w:val="sr-Cyrl-CS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605163" w:rsidRDefault="000E5697" w:rsidP="004C0F23">
            <w:pPr>
              <w:rPr>
                <w:b/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Енглески у спорту В </w:t>
            </w:r>
            <w:r>
              <w:rPr>
                <w:i/>
                <w:color w:val="FF0000"/>
                <w:sz w:val="20"/>
                <w:szCs w:val="20"/>
                <w:lang w:val="sr-Cyrl-CS"/>
              </w:rPr>
              <w:t xml:space="preserve">Медић </w:t>
            </w:r>
            <w:r w:rsidRPr="00470635">
              <w:rPr>
                <w:i/>
                <w:color w:val="4F81BD"/>
                <w:sz w:val="20"/>
                <w:szCs w:val="20"/>
                <w:lang w:val="sr-Cyrl-CS"/>
              </w:rPr>
              <w:t>Амфи.</w:t>
            </w: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7647AD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C550FE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7647AD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5512E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9A339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9A3390" w:rsidRDefault="000E5697" w:rsidP="007647AD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7647AD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7647AD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7647A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7647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9A339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9A3390" w:rsidRDefault="000E5697" w:rsidP="007647AD">
            <w:pPr>
              <w:rPr>
                <w:b/>
                <w:color w:val="00B050"/>
                <w:sz w:val="20"/>
                <w:szCs w:val="20"/>
              </w:rPr>
            </w:pPr>
          </w:p>
        </w:tc>
      </w:tr>
      <w:tr w:rsidR="000E5697" w:rsidRPr="009A3390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E5697" w:rsidRPr="009A3390" w:rsidRDefault="000E5697" w:rsidP="007647AD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7647AD"/>
        </w:tc>
        <w:tc>
          <w:tcPr>
            <w:tcW w:w="2305" w:type="dxa"/>
            <w:shd w:val="clear" w:color="auto" w:fill="auto"/>
          </w:tcPr>
          <w:p w:rsidR="000E5697" w:rsidRPr="009A3390" w:rsidRDefault="000E5697" w:rsidP="007647A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7647AD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0E5697" w:rsidRPr="009A3390" w:rsidRDefault="000E5697" w:rsidP="007647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:rsidR="000E5697" w:rsidRPr="009A3390" w:rsidRDefault="000E5697" w:rsidP="007647AD">
            <w:pPr>
              <w:rPr>
                <w:b/>
                <w:color w:val="00B050"/>
                <w:sz w:val="20"/>
                <w:szCs w:val="20"/>
              </w:rPr>
            </w:pPr>
          </w:p>
        </w:tc>
      </w:tr>
    </w:tbl>
    <w:p w:rsidR="00B96158" w:rsidRDefault="00B96158" w:rsidP="004A0630">
      <w:pPr>
        <w:rPr>
          <w:b/>
          <w:sz w:val="20"/>
          <w:szCs w:val="20"/>
          <w:lang w:val="ru-RU"/>
        </w:rPr>
      </w:pPr>
    </w:p>
    <w:p w:rsidR="000D20F8" w:rsidRPr="009A3390" w:rsidRDefault="00A4175D" w:rsidP="004A0630">
      <w:pPr>
        <w:rPr>
          <w:b/>
          <w:sz w:val="20"/>
          <w:szCs w:val="20"/>
        </w:rPr>
      </w:pPr>
      <w:r w:rsidRPr="009A3390">
        <w:rPr>
          <w:b/>
          <w:sz w:val="20"/>
          <w:szCs w:val="20"/>
          <w:lang w:val="ru-RU"/>
        </w:rPr>
        <w:br w:type="page"/>
      </w:r>
      <w:r w:rsidR="00ED6352" w:rsidRPr="009A3390">
        <w:rPr>
          <w:b/>
          <w:sz w:val="20"/>
          <w:szCs w:val="20"/>
          <w:lang w:val="sr-Cyrl-CS"/>
        </w:rPr>
        <w:lastRenderedPageBreak/>
        <w:t xml:space="preserve">Други семестар школске </w:t>
      </w:r>
      <w:r w:rsidR="00274704">
        <w:rPr>
          <w:b/>
          <w:sz w:val="20"/>
          <w:szCs w:val="20"/>
          <w:lang w:val="sr-Cyrl-CS"/>
        </w:rPr>
        <w:t>2019/20.</w:t>
      </w:r>
      <w:r w:rsidR="00ED6352" w:rsidRPr="009A3390">
        <w:rPr>
          <w:b/>
          <w:sz w:val="20"/>
          <w:szCs w:val="20"/>
          <w:lang w:val="sr-Cyrl-CS"/>
        </w:rPr>
        <w:t xml:space="preserve"> Број учионице: </w:t>
      </w:r>
      <w:r w:rsidR="00866386" w:rsidRPr="009A3390">
        <w:rPr>
          <w:b/>
          <w:sz w:val="20"/>
          <w:szCs w:val="20"/>
          <w:lang w:val="ru-RU"/>
        </w:rPr>
        <w:t>28</w:t>
      </w:r>
    </w:p>
    <w:tbl>
      <w:tblPr>
        <w:tblW w:w="13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2224"/>
        <w:gridCol w:w="2220"/>
        <w:gridCol w:w="2235"/>
        <w:gridCol w:w="2599"/>
        <w:gridCol w:w="2220"/>
      </w:tblGrid>
      <w:tr w:rsidR="00F76BD6" w:rsidRPr="009A3390" w:rsidTr="004051BA">
        <w:trPr>
          <w:trHeight w:val="217"/>
          <w:jc w:val="center"/>
        </w:trPr>
        <w:tc>
          <w:tcPr>
            <w:tcW w:w="1510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224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220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235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599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220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ПЕТАК</w:t>
            </w:r>
          </w:p>
        </w:tc>
      </w:tr>
      <w:tr w:rsidR="0016610E" w:rsidRPr="009A3390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16610E" w:rsidRPr="009A3390" w:rsidRDefault="0016610E" w:rsidP="00C064B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2224" w:type="dxa"/>
            <w:shd w:val="clear" w:color="auto" w:fill="auto"/>
          </w:tcPr>
          <w:p w:rsidR="0016610E" w:rsidRPr="009A3390" w:rsidRDefault="0016610E" w:rsidP="00C064B6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20" w:type="dxa"/>
            <w:shd w:val="clear" w:color="auto" w:fill="auto"/>
          </w:tcPr>
          <w:p w:rsidR="0016610E" w:rsidRPr="009A3390" w:rsidRDefault="0016610E" w:rsidP="00A750C7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6610E" w:rsidRPr="009A3390" w:rsidRDefault="0016610E" w:rsidP="009A339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99" w:type="dxa"/>
            <w:shd w:val="clear" w:color="auto" w:fill="auto"/>
          </w:tcPr>
          <w:p w:rsidR="0016610E" w:rsidRPr="009A3390" w:rsidRDefault="0016610E" w:rsidP="00C064B6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220" w:type="dxa"/>
            <w:shd w:val="clear" w:color="auto" w:fill="auto"/>
          </w:tcPr>
          <w:p w:rsidR="0016610E" w:rsidRPr="009A3390" w:rsidRDefault="0016610E" w:rsidP="00C064B6">
            <w:pPr>
              <w:rPr>
                <w:sz w:val="20"/>
                <w:szCs w:val="20"/>
                <w:lang w:val="ru-RU"/>
              </w:rPr>
            </w:pPr>
          </w:p>
        </w:tc>
      </w:tr>
      <w:tr w:rsidR="001C6375" w:rsidRPr="009A3390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7647AD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224" w:type="dxa"/>
            <w:shd w:val="clear" w:color="auto" w:fill="auto"/>
          </w:tcPr>
          <w:p w:rsidR="001C6375" w:rsidRPr="009A3390" w:rsidRDefault="001C6375" w:rsidP="007647A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9A3390" w:rsidRDefault="001C6375" w:rsidP="00A750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C6375" w:rsidRPr="00084304" w:rsidRDefault="001C6375" w:rsidP="00B56724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auto"/>
          </w:tcPr>
          <w:p w:rsidR="001C6375" w:rsidRPr="009A3390" w:rsidRDefault="001C6375" w:rsidP="005F55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E3351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Метод. неге и васпитања деце раног узраста П</w:t>
            </w:r>
          </w:p>
          <w:p w:rsidR="001C6375" w:rsidRPr="00605163" w:rsidRDefault="001C6375" w:rsidP="00BE3351">
            <w:pPr>
              <w:rPr>
                <w:i/>
                <w:color w:val="FF0000"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>Др Костић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i/>
                <w:color w:val="0070C0"/>
                <w:sz w:val="20"/>
                <w:szCs w:val="20"/>
              </w:rPr>
              <w:t>28</w:t>
            </w:r>
          </w:p>
        </w:tc>
      </w:tr>
      <w:tr w:rsidR="001C6375" w:rsidRPr="009A3390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B7538C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224" w:type="dxa"/>
            <w:shd w:val="clear" w:color="auto" w:fill="auto"/>
          </w:tcPr>
          <w:p w:rsidR="001C6375" w:rsidRPr="00605163" w:rsidRDefault="001C6375" w:rsidP="00B7538C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Методологија педаг.истраживања П </w:t>
            </w:r>
          </w:p>
          <w:p w:rsidR="001C6375" w:rsidRPr="00605163" w:rsidRDefault="001C6375" w:rsidP="00B7538C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>Др Костић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2220" w:type="dxa"/>
            <w:shd w:val="clear" w:color="auto" w:fill="auto"/>
          </w:tcPr>
          <w:p w:rsidR="001C6375" w:rsidRPr="009A3390" w:rsidRDefault="001C6375" w:rsidP="00B753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C6375" w:rsidRPr="00605163" w:rsidRDefault="001C6375" w:rsidP="00B56724">
            <w:pPr>
              <w:rPr>
                <w:sz w:val="20"/>
                <w:szCs w:val="20"/>
                <w:highlight w:val="yellow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Корективни педагошки рад П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Др Костић 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2599" w:type="dxa"/>
            <w:shd w:val="clear" w:color="auto" w:fill="auto"/>
          </w:tcPr>
          <w:p w:rsidR="001C6375" w:rsidRPr="00605163" w:rsidRDefault="001C6375" w:rsidP="00B5672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Породична педагогија П </w:t>
            </w:r>
            <w:r w:rsidRPr="00605163">
              <w:rPr>
                <w:color w:val="FF0000"/>
                <w:sz w:val="20"/>
                <w:szCs w:val="20"/>
              </w:rPr>
              <w:t xml:space="preserve">Др Костић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E3351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Метод. неге и васпитања деце раног узраста П</w:t>
            </w:r>
          </w:p>
          <w:p w:rsidR="001C6375" w:rsidRPr="00605163" w:rsidRDefault="001C6375" w:rsidP="00BE3351">
            <w:pPr>
              <w:rPr>
                <w:i/>
                <w:color w:val="FF0000"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>Др Костић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i/>
                <w:color w:val="0070C0"/>
                <w:sz w:val="20"/>
                <w:szCs w:val="20"/>
              </w:rPr>
              <w:t>28</w:t>
            </w:r>
          </w:p>
        </w:tc>
      </w:tr>
      <w:tr w:rsidR="001C6375" w:rsidRPr="009A3390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B7538C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224" w:type="dxa"/>
            <w:shd w:val="clear" w:color="auto" w:fill="auto"/>
          </w:tcPr>
          <w:p w:rsidR="001C6375" w:rsidRPr="00605163" w:rsidRDefault="001C6375" w:rsidP="00B7538C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Методологија педаг.истраживања П </w:t>
            </w:r>
          </w:p>
          <w:p w:rsidR="001C6375" w:rsidRPr="00605163" w:rsidRDefault="001C6375" w:rsidP="00B7538C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>Др Костић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2220" w:type="dxa"/>
            <w:shd w:val="clear" w:color="auto" w:fill="auto"/>
          </w:tcPr>
          <w:p w:rsidR="001C6375" w:rsidRPr="009A3390" w:rsidRDefault="001C6375" w:rsidP="00B753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C6375" w:rsidRPr="00605163" w:rsidRDefault="001C6375" w:rsidP="00B56724">
            <w:pPr>
              <w:rPr>
                <w:b/>
                <w:sz w:val="20"/>
                <w:szCs w:val="20"/>
                <w:highlight w:val="yellow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Корективни педагошки рад П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Др Костић 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2599" w:type="dxa"/>
            <w:shd w:val="clear" w:color="auto" w:fill="auto"/>
          </w:tcPr>
          <w:p w:rsidR="001C6375" w:rsidRPr="00605163" w:rsidRDefault="001C6375" w:rsidP="00B56724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</w:rPr>
              <w:t xml:space="preserve">Породична педагогија П </w:t>
            </w:r>
            <w:r w:rsidRPr="00605163">
              <w:rPr>
                <w:color w:val="FF0000"/>
                <w:sz w:val="20"/>
                <w:szCs w:val="20"/>
              </w:rPr>
              <w:t xml:space="preserve">Др Костић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E3351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Метод. неге и васпитања деце раног узраста В </w:t>
            </w: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>Крстић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i/>
                <w:color w:val="0070C0"/>
                <w:sz w:val="20"/>
                <w:szCs w:val="20"/>
              </w:rPr>
              <w:t>28</w:t>
            </w:r>
          </w:p>
        </w:tc>
      </w:tr>
      <w:tr w:rsidR="001C6375" w:rsidRPr="009A3390" w:rsidTr="001C6375">
        <w:trPr>
          <w:trHeight w:val="441"/>
          <w:jc w:val="center"/>
        </w:trPr>
        <w:tc>
          <w:tcPr>
            <w:tcW w:w="1510" w:type="dxa"/>
            <w:shd w:val="clear" w:color="auto" w:fill="EEECE1"/>
          </w:tcPr>
          <w:p w:rsidR="001C6375" w:rsidRDefault="001C6375" w:rsidP="00B7538C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  <w:p w:rsidR="001C6375" w:rsidRDefault="001C6375" w:rsidP="00B7538C">
            <w:pPr>
              <w:rPr>
                <w:sz w:val="20"/>
                <w:szCs w:val="20"/>
                <w:lang w:val="ru-RU"/>
              </w:rPr>
            </w:pPr>
          </w:p>
          <w:p w:rsidR="001C6375" w:rsidRPr="009A3390" w:rsidRDefault="001C6375" w:rsidP="00B753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:rsidR="001C6375" w:rsidRPr="00605163" w:rsidRDefault="001C6375" w:rsidP="00B5672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9A3390" w:rsidRDefault="001C6375" w:rsidP="00B753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C6375" w:rsidRPr="00CF3949" w:rsidRDefault="001C6375" w:rsidP="00B5672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auto"/>
          </w:tcPr>
          <w:p w:rsidR="001C6375" w:rsidRPr="00605163" w:rsidRDefault="001C6375" w:rsidP="00B7538C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Рад са даровитом децом П </w:t>
            </w: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 xml:space="preserve">Др Костић </w:t>
            </w:r>
            <w:r w:rsidRPr="00605163">
              <w:rPr>
                <w:i/>
                <w:color w:val="0070C0"/>
                <w:sz w:val="20"/>
                <w:szCs w:val="20"/>
                <w:lang w:val="ru-RU"/>
              </w:rPr>
              <w:t>28</w:t>
            </w: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E3351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Корективни педагошки рад В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Крстић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</w:p>
        </w:tc>
      </w:tr>
      <w:tr w:rsidR="001C6375" w:rsidRPr="009A3390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B7538C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224" w:type="dxa"/>
            <w:shd w:val="clear" w:color="auto" w:fill="auto"/>
          </w:tcPr>
          <w:p w:rsidR="001C6375" w:rsidRPr="00605163" w:rsidRDefault="001C6375" w:rsidP="00B567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9A3390" w:rsidRDefault="001C6375" w:rsidP="00B7538C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235" w:type="dxa"/>
            <w:shd w:val="clear" w:color="auto" w:fill="auto"/>
          </w:tcPr>
          <w:p w:rsidR="001C6375" w:rsidRPr="00CF3949" w:rsidRDefault="001C6375" w:rsidP="00B56724">
            <w:pPr>
              <w:rPr>
                <w:sz w:val="20"/>
                <w:szCs w:val="20"/>
              </w:rPr>
            </w:pPr>
            <w:r w:rsidRPr="00CF3949">
              <w:rPr>
                <w:sz w:val="20"/>
                <w:szCs w:val="20"/>
              </w:rPr>
              <w:t>Радиологија са лаб. дијагностиком  П</w:t>
            </w:r>
            <w:r w:rsidRPr="00CF3949">
              <w:rPr>
                <w:color w:val="FF0000"/>
                <w:sz w:val="20"/>
                <w:szCs w:val="20"/>
              </w:rPr>
              <w:t xml:space="preserve">  </w:t>
            </w:r>
            <w:r w:rsidRPr="00CF3949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2599" w:type="dxa"/>
            <w:shd w:val="clear" w:color="auto" w:fill="auto"/>
          </w:tcPr>
          <w:p w:rsidR="001C6375" w:rsidRPr="00605163" w:rsidRDefault="001C6375" w:rsidP="00B7538C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Рад са даровитом децом П </w:t>
            </w: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 xml:space="preserve">Др Костић </w:t>
            </w:r>
            <w:r w:rsidRPr="00605163">
              <w:rPr>
                <w:i/>
                <w:color w:val="0070C0"/>
                <w:sz w:val="20"/>
                <w:szCs w:val="20"/>
                <w:lang w:val="ru-RU"/>
              </w:rPr>
              <w:t>28</w:t>
            </w: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E3351">
            <w:pPr>
              <w:rPr>
                <w:b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>Методика развоја говора 1 П</w:t>
            </w:r>
            <w:r w:rsidRPr="00605163">
              <w:rPr>
                <w:sz w:val="20"/>
                <w:szCs w:val="20"/>
              </w:rPr>
              <w:t xml:space="preserve"> </w:t>
            </w:r>
          </w:p>
          <w:p w:rsidR="001C6375" w:rsidRPr="00605163" w:rsidRDefault="001C6375" w:rsidP="00BE3351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Др Ковачевић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 </w:t>
            </w:r>
          </w:p>
        </w:tc>
      </w:tr>
      <w:tr w:rsidR="001C6375" w:rsidRPr="009A3390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B7538C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224" w:type="dxa"/>
            <w:shd w:val="clear" w:color="auto" w:fill="auto"/>
          </w:tcPr>
          <w:p w:rsidR="001C6375" w:rsidRPr="009A3390" w:rsidRDefault="001C6375" w:rsidP="00B7538C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7538C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Педагогија П</w:t>
            </w:r>
          </w:p>
          <w:p w:rsidR="001C6375" w:rsidRPr="00605163" w:rsidRDefault="001C6375" w:rsidP="00B7538C">
            <w:pPr>
              <w:rPr>
                <w:i/>
                <w:color w:val="FF0000"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Др Костић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i/>
                <w:color w:val="0070C0"/>
                <w:sz w:val="20"/>
                <w:szCs w:val="20"/>
              </w:rPr>
              <w:t>28</w:t>
            </w:r>
          </w:p>
        </w:tc>
        <w:tc>
          <w:tcPr>
            <w:tcW w:w="2235" w:type="dxa"/>
            <w:shd w:val="clear" w:color="auto" w:fill="auto"/>
          </w:tcPr>
          <w:p w:rsidR="001C6375" w:rsidRPr="00CF3949" w:rsidRDefault="001C6375" w:rsidP="00B56724">
            <w:r w:rsidRPr="00CF3949">
              <w:rPr>
                <w:sz w:val="20"/>
                <w:szCs w:val="20"/>
              </w:rPr>
              <w:t>Радиологија са лаб. дијагностиком  П</w:t>
            </w:r>
            <w:r w:rsidRPr="00CF3949">
              <w:rPr>
                <w:color w:val="0070C0"/>
                <w:sz w:val="20"/>
                <w:szCs w:val="20"/>
              </w:rPr>
              <w:t xml:space="preserve"> </w:t>
            </w:r>
            <w:r w:rsidRPr="00CF3949">
              <w:rPr>
                <w:color w:val="FF0000"/>
                <w:sz w:val="20"/>
                <w:szCs w:val="20"/>
              </w:rPr>
              <w:t xml:space="preserve"> </w:t>
            </w:r>
            <w:r w:rsidRPr="00CF3949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2599" w:type="dxa"/>
            <w:shd w:val="clear" w:color="auto" w:fill="auto"/>
          </w:tcPr>
          <w:p w:rsidR="001C6375" w:rsidRPr="00605163" w:rsidRDefault="001C6375" w:rsidP="00B7538C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Рад са даровитом децом В </w:t>
            </w: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 xml:space="preserve">Крстић </w:t>
            </w:r>
            <w:r w:rsidRPr="00605163">
              <w:rPr>
                <w:i/>
                <w:color w:val="0070C0"/>
                <w:sz w:val="20"/>
                <w:szCs w:val="20"/>
                <w:lang w:val="ru-RU"/>
              </w:rPr>
              <w:t>2</w:t>
            </w:r>
            <w:r>
              <w:rPr>
                <w:i/>
                <w:color w:val="0070C0"/>
                <w:sz w:val="20"/>
                <w:szCs w:val="20"/>
                <w:lang w:val="ru-RU"/>
              </w:rPr>
              <w:t>8</w:t>
            </w: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E3351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Методика развоја говора 1 П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</w:p>
          <w:p w:rsidR="001C6375" w:rsidRPr="00605163" w:rsidRDefault="001C6375" w:rsidP="00BE3351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Др Ковачевић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 </w:t>
            </w:r>
          </w:p>
        </w:tc>
      </w:tr>
      <w:tr w:rsidR="001C6375" w:rsidRPr="009A3390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B7538C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224" w:type="dxa"/>
            <w:shd w:val="clear" w:color="auto" w:fill="auto"/>
          </w:tcPr>
          <w:p w:rsidR="001C6375" w:rsidRPr="00605163" w:rsidRDefault="001C6375" w:rsidP="00CF3949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Ментална хигијена В</w:t>
            </w:r>
          </w:p>
          <w:p w:rsidR="001C6375" w:rsidRPr="009A3390" w:rsidRDefault="001C6375" w:rsidP="00CF3949">
            <w:pPr>
              <w:ind w:right="-82"/>
              <w:rPr>
                <w:sz w:val="22"/>
                <w:szCs w:val="22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Блануша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7538C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Педагогија П</w:t>
            </w:r>
          </w:p>
          <w:p w:rsidR="001C6375" w:rsidRPr="00605163" w:rsidRDefault="001C6375" w:rsidP="00B7538C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Др Костић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i/>
                <w:color w:val="0070C0"/>
                <w:sz w:val="20"/>
                <w:szCs w:val="20"/>
              </w:rPr>
              <w:t>28</w:t>
            </w:r>
          </w:p>
        </w:tc>
        <w:tc>
          <w:tcPr>
            <w:tcW w:w="2235" w:type="dxa"/>
            <w:shd w:val="clear" w:color="auto" w:fill="auto"/>
          </w:tcPr>
          <w:p w:rsidR="001C6375" w:rsidRPr="009A3390" w:rsidRDefault="001C6375" w:rsidP="00B7538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99" w:type="dxa"/>
            <w:shd w:val="clear" w:color="auto" w:fill="auto"/>
          </w:tcPr>
          <w:p w:rsidR="001C6375" w:rsidRPr="00605163" w:rsidRDefault="001C6375" w:rsidP="00B7538C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Рад са даровитом децом В </w:t>
            </w: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 xml:space="preserve">Крстић </w:t>
            </w:r>
            <w:r w:rsidRPr="00605163">
              <w:rPr>
                <w:i/>
                <w:color w:val="0070C0"/>
                <w:sz w:val="20"/>
                <w:szCs w:val="20"/>
                <w:lang w:val="ru-RU"/>
              </w:rPr>
              <w:t>2</w:t>
            </w:r>
            <w:r>
              <w:rPr>
                <w:i/>
                <w:color w:val="0070C0"/>
                <w:sz w:val="20"/>
                <w:szCs w:val="20"/>
                <w:lang w:val="ru-RU"/>
              </w:rPr>
              <w:t>8</w:t>
            </w: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E3351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Методика развоја говора 1 В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</w:p>
          <w:p w:rsidR="001C6375" w:rsidRPr="00605163" w:rsidRDefault="001C6375" w:rsidP="00BE3351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Др Ковачевић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 </w:t>
            </w:r>
          </w:p>
        </w:tc>
      </w:tr>
      <w:tr w:rsidR="001C6375" w:rsidRPr="009A3390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B7538C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224" w:type="dxa"/>
            <w:shd w:val="clear" w:color="auto" w:fill="auto"/>
          </w:tcPr>
          <w:p w:rsidR="001C6375" w:rsidRPr="00605163" w:rsidRDefault="001C6375" w:rsidP="00CF3949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Ментална хигијена В</w:t>
            </w:r>
          </w:p>
          <w:p w:rsidR="001C6375" w:rsidRPr="009A3390" w:rsidRDefault="001C6375" w:rsidP="00CF3949">
            <w:pPr>
              <w:ind w:right="-108"/>
              <w:rPr>
                <w:color w:val="FF0000"/>
                <w:sz w:val="22"/>
                <w:szCs w:val="22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Блануша</w:t>
            </w: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7538C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Педагогија В</w:t>
            </w:r>
          </w:p>
          <w:p w:rsidR="001C6375" w:rsidRPr="00605163" w:rsidRDefault="001C6375" w:rsidP="00B7538C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Крстић</w:t>
            </w:r>
            <w:r w:rsidRPr="00605163">
              <w:rPr>
                <w:i/>
                <w:color w:val="0070C0"/>
                <w:sz w:val="20"/>
                <w:szCs w:val="20"/>
                <w:lang w:val="ru-RU"/>
              </w:rPr>
              <w:t>28</w:t>
            </w:r>
          </w:p>
        </w:tc>
        <w:tc>
          <w:tcPr>
            <w:tcW w:w="2235" w:type="dxa"/>
            <w:shd w:val="clear" w:color="auto" w:fill="auto"/>
          </w:tcPr>
          <w:p w:rsidR="001C6375" w:rsidRPr="009A3390" w:rsidRDefault="001C6375" w:rsidP="00B7538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99" w:type="dxa"/>
            <w:shd w:val="clear" w:color="auto" w:fill="auto"/>
          </w:tcPr>
          <w:p w:rsidR="001C6375" w:rsidRPr="009A3390" w:rsidRDefault="001C6375" w:rsidP="00B7538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7538C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</w:rPr>
              <w:t xml:space="preserve">Здр. нега у психијатрији П </w:t>
            </w:r>
            <w:r w:rsidRPr="00605163">
              <w:rPr>
                <w:color w:val="3366FF"/>
                <w:sz w:val="20"/>
                <w:szCs w:val="20"/>
                <w:lang w:val="ru-RU"/>
              </w:rPr>
              <w:t>28</w:t>
            </w:r>
          </w:p>
          <w:p w:rsidR="001C6375" w:rsidRPr="00605163" w:rsidRDefault="001C6375" w:rsidP="00B7538C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Др Ђурановић</w:t>
            </w:r>
          </w:p>
        </w:tc>
      </w:tr>
      <w:tr w:rsidR="001C6375" w:rsidRPr="009A3390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B7538C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224" w:type="dxa"/>
            <w:shd w:val="clear" w:color="auto" w:fill="auto"/>
          </w:tcPr>
          <w:p w:rsidR="001C6375" w:rsidRPr="009A3390" w:rsidRDefault="001C6375" w:rsidP="00B7538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7538C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Педагогија В</w:t>
            </w:r>
          </w:p>
          <w:p w:rsidR="001C6375" w:rsidRPr="00605163" w:rsidRDefault="001C6375" w:rsidP="00B7538C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Крстић</w:t>
            </w:r>
            <w:r w:rsidRPr="00605163">
              <w:rPr>
                <w:i/>
                <w:color w:val="0070C0"/>
                <w:sz w:val="20"/>
                <w:szCs w:val="20"/>
                <w:lang w:val="ru-RU"/>
              </w:rPr>
              <w:t>28</w:t>
            </w:r>
          </w:p>
        </w:tc>
        <w:tc>
          <w:tcPr>
            <w:tcW w:w="2235" w:type="dxa"/>
            <w:shd w:val="clear" w:color="auto" w:fill="auto"/>
          </w:tcPr>
          <w:p w:rsidR="001C6375" w:rsidRPr="009A3390" w:rsidRDefault="001C6375" w:rsidP="00B7538C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599" w:type="dxa"/>
            <w:shd w:val="clear" w:color="auto" w:fill="auto"/>
          </w:tcPr>
          <w:p w:rsidR="001C6375" w:rsidRPr="009A3390" w:rsidRDefault="001C6375" w:rsidP="00B753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7538C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</w:rPr>
              <w:t xml:space="preserve">Здр. нега у психијатрији П </w:t>
            </w:r>
            <w:r w:rsidRPr="00605163">
              <w:rPr>
                <w:color w:val="3366FF"/>
                <w:sz w:val="20"/>
                <w:szCs w:val="20"/>
                <w:lang w:val="ru-RU"/>
              </w:rPr>
              <w:t>28</w:t>
            </w:r>
          </w:p>
          <w:p w:rsidR="001C6375" w:rsidRPr="00605163" w:rsidRDefault="001C6375" w:rsidP="00B7538C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Др Ђурановић</w:t>
            </w:r>
          </w:p>
        </w:tc>
      </w:tr>
      <w:tr w:rsidR="001C6375" w:rsidRPr="009A3390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B7538C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224" w:type="dxa"/>
            <w:shd w:val="clear" w:color="auto" w:fill="auto"/>
          </w:tcPr>
          <w:p w:rsidR="001C6375" w:rsidRPr="009A3390" w:rsidRDefault="001C6375" w:rsidP="00B7538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9A3390" w:rsidRDefault="001C6375" w:rsidP="00B7538C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C6375" w:rsidRPr="009A3390" w:rsidRDefault="001C6375" w:rsidP="00B7538C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1C6375" w:rsidRPr="009A3390" w:rsidRDefault="001C6375" w:rsidP="00B753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7538C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</w:rPr>
              <w:t xml:space="preserve">Здр. нега у психијатрији В </w:t>
            </w:r>
            <w:r w:rsidRPr="00605163">
              <w:rPr>
                <w:color w:val="3366FF"/>
                <w:sz w:val="20"/>
                <w:szCs w:val="20"/>
                <w:lang w:val="ru-RU"/>
              </w:rPr>
              <w:t>28</w:t>
            </w:r>
          </w:p>
          <w:p w:rsidR="001C6375" w:rsidRPr="00605163" w:rsidRDefault="001C6375" w:rsidP="00B7538C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Др Ђурановић</w:t>
            </w:r>
          </w:p>
        </w:tc>
      </w:tr>
      <w:tr w:rsidR="001C6375" w:rsidRPr="009A3390" w:rsidTr="001C6375">
        <w:trPr>
          <w:trHeight w:val="497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B7538C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224" w:type="dxa"/>
            <w:shd w:val="clear" w:color="auto" w:fill="auto"/>
          </w:tcPr>
          <w:p w:rsidR="001C6375" w:rsidRPr="009A3390" w:rsidRDefault="001C6375" w:rsidP="00B753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9A3390" w:rsidRDefault="001C6375" w:rsidP="00B7538C"/>
        </w:tc>
        <w:tc>
          <w:tcPr>
            <w:tcW w:w="2235" w:type="dxa"/>
            <w:shd w:val="clear" w:color="auto" w:fill="auto"/>
          </w:tcPr>
          <w:p w:rsidR="001C6375" w:rsidRPr="009A3390" w:rsidRDefault="001C6375" w:rsidP="00B7538C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1C6375" w:rsidRPr="009A3390" w:rsidRDefault="001C6375" w:rsidP="00B753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7538C">
            <w:pPr>
              <w:ind w:right="-172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Педијатрија са негом </w:t>
            </w:r>
          </w:p>
          <w:p w:rsidR="001C6375" w:rsidRPr="00605163" w:rsidRDefault="001C6375" w:rsidP="00B7538C">
            <w:pPr>
              <w:ind w:right="-172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П 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ДрЂурановић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</w:p>
        </w:tc>
      </w:tr>
      <w:tr w:rsidR="001C6375" w:rsidRPr="009A3390" w:rsidTr="001C6375">
        <w:trPr>
          <w:trHeight w:val="433"/>
          <w:jc w:val="center"/>
        </w:trPr>
        <w:tc>
          <w:tcPr>
            <w:tcW w:w="1510" w:type="dxa"/>
            <w:shd w:val="clear" w:color="auto" w:fill="EEECE1"/>
          </w:tcPr>
          <w:p w:rsidR="001C6375" w:rsidRPr="009A3390" w:rsidRDefault="001C6375" w:rsidP="00B7538C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224" w:type="dxa"/>
            <w:shd w:val="clear" w:color="auto" w:fill="auto"/>
          </w:tcPr>
          <w:p w:rsidR="001C6375" w:rsidRPr="009A3390" w:rsidRDefault="001C6375" w:rsidP="00B7538C"/>
        </w:tc>
        <w:tc>
          <w:tcPr>
            <w:tcW w:w="2220" w:type="dxa"/>
            <w:shd w:val="clear" w:color="auto" w:fill="auto"/>
          </w:tcPr>
          <w:p w:rsidR="001C6375" w:rsidRPr="009A3390" w:rsidRDefault="001C6375" w:rsidP="00B7538C"/>
        </w:tc>
        <w:tc>
          <w:tcPr>
            <w:tcW w:w="2235" w:type="dxa"/>
            <w:shd w:val="clear" w:color="auto" w:fill="auto"/>
          </w:tcPr>
          <w:p w:rsidR="001C6375" w:rsidRPr="009A3390" w:rsidRDefault="001C6375" w:rsidP="00B7538C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1C6375" w:rsidRPr="009A3390" w:rsidRDefault="001C6375" w:rsidP="00B753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7538C">
            <w:pPr>
              <w:ind w:right="-172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Педијатрија са негом</w:t>
            </w:r>
          </w:p>
          <w:p w:rsidR="001C6375" w:rsidRPr="00605163" w:rsidRDefault="001C6375" w:rsidP="00B7538C">
            <w:pPr>
              <w:ind w:right="-172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П 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ДрЂурановић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</w:p>
        </w:tc>
      </w:tr>
      <w:tr w:rsidR="001C6375" w:rsidRPr="009A3390" w:rsidTr="001C6375">
        <w:trPr>
          <w:trHeight w:val="242"/>
          <w:jc w:val="center"/>
        </w:trPr>
        <w:tc>
          <w:tcPr>
            <w:tcW w:w="1510" w:type="dxa"/>
            <w:shd w:val="clear" w:color="auto" w:fill="EEECE1"/>
          </w:tcPr>
          <w:p w:rsidR="001C6375" w:rsidRDefault="001C6375" w:rsidP="00B7538C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</w:rPr>
              <w:t>18.50-</w:t>
            </w:r>
            <w:r>
              <w:rPr>
                <w:sz w:val="20"/>
                <w:szCs w:val="20"/>
              </w:rPr>
              <w:t xml:space="preserve"> </w:t>
            </w:r>
            <w:r w:rsidRPr="00605163">
              <w:rPr>
                <w:sz w:val="20"/>
                <w:szCs w:val="20"/>
              </w:rPr>
              <w:t>19.35</w:t>
            </w:r>
          </w:p>
          <w:p w:rsidR="001C6375" w:rsidRPr="007A2456" w:rsidRDefault="001C6375" w:rsidP="00B7538C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24" w:type="dxa"/>
            <w:shd w:val="clear" w:color="auto" w:fill="auto"/>
          </w:tcPr>
          <w:p w:rsidR="001C6375" w:rsidRPr="009A3390" w:rsidRDefault="001C6375" w:rsidP="00B7538C"/>
        </w:tc>
        <w:tc>
          <w:tcPr>
            <w:tcW w:w="2220" w:type="dxa"/>
            <w:shd w:val="clear" w:color="auto" w:fill="auto"/>
          </w:tcPr>
          <w:p w:rsidR="001C6375" w:rsidRPr="009A3390" w:rsidRDefault="001C6375" w:rsidP="00B7538C"/>
        </w:tc>
        <w:tc>
          <w:tcPr>
            <w:tcW w:w="2235" w:type="dxa"/>
            <w:shd w:val="clear" w:color="auto" w:fill="auto"/>
          </w:tcPr>
          <w:p w:rsidR="001C6375" w:rsidRPr="009A3390" w:rsidRDefault="001C6375" w:rsidP="00B7538C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1C6375" w:rsidRPr="009A3390" w:rsidRDefault="001C6375" w:rsidP="00B753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shd w:val="clear" w:color="auto" w:fill="auto"/>
          </w:tcPr>
          <w:p w:rsidR="001C6375" w:rsidRPr="00605163" w:rsidRDefault="001C6375" w:rsidP="00B7538C">
            <w:pPr>
              <w:ind w:right="-172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Педијатрија са негом</w:t>
            </w:r>
          </w:p>
          <w:p w:rsidR="001C6375" w:rsidRPr="00605163" w:rsidRDefault="001C6375" w:rsidP="00B7538C">
            <w:pPr>
              <w:ind w:right="-172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В 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ДрЂурановић </w:t>
            </w:r>
            <w:r w:rsidRPr="00605163">
              <w:rPr>
                <w:color w:val="0070C0"/>
                <w:sz w:val="20"/>
                <w:szCs w:val="20"/>
              </w:rPr>
              <w:t>28</w:t>
            </w:r>
          </w:p>
        </w:tc>
      </w:tr>
    </w:tbl>
    <w:p w:rsidR="00246673" w:rsidRPr="009A3390" w:rsidRDefault="00DB1870" w:rsidP="004A0630">
      <w:pPr>
        <w:outlineLvl w:val="0"/>
        <w:rPr>
          <w:b/>
          <w:sz w:val="20"/>
          <w:szCs w:val="20"/>
          <w:lang w:val="sr-Cyrl-CS"/>
        </w:rPr>
      </w:pPr>
      <w:r w:rsidRPr="009A3390">
        <w:rPr>
          <w:b/>
          <w:sz w:val="20"/>
          <w:szCs w:val="20"/>
          <w:lang w:val="sr-Cyrl-CS"/>
        </w:rPr>
        <w:br w:type="page"/>
      </w:r>
      <w:r w:rsidR="00ED6352" w:rsidRPr="009A3390">
        <w:rPr>
          <w:b/>
          <w:sz w:val="20"/>
          <w:szCs w:val="20"/>
          <w:lang w:val="sr-Cyrl-CS"/>
        </w:rPr>
        <w:lastRenderedPageBreak/>
        <w:t xml:space="preserve">Други семестар школске </w:t>
      </w:r>
      <w:r w:rsidR="00274704">
        <w:rPr>
          <w:b/>
          <w:sz w:val="20"/>
          <w:szCs w:val="20"/>
          <w:lang w:val="sr-Cyrl-CS"/>
        </w:rPr>
        <w:t>2019/20.</w:t>
      </w:r>
      <w:r w:rsidR="00ED6352" w:rsidRPr="009A3390">
        <w:rPr>
          <w:b/>
          <w:sz w:val="20"/>
          <w:szCs w:val="20"/>
          <w:lang w:val="sr-Cyrl-CS"/>
        </w:rPr>
        <w:t xml:space="preserve"> Број учионице: 2</w:t>
      </w:r>
      <w:r w:rsidR="00574D7C" w:rsidRPr="009A3390">
        <w:rPr>
          <w:b/>
          <w:sz w:val="20"/>
          <w:szCs w:val="20"/>
          <w:lang w:val="sr-Cyrl-CS"/>
        </w:rPr>
        <w:t>7</w:t>
      </w:r>
    </w:p>
    <w:tbl>
      <w:tblPr>
        <w:tblW w:w="12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6"/>
        <w:gridCol w:w="2302"/>
        <w:gridCol w:w="2302"/>
        <w:gridCol w:w="2302"/>
        <w:gridCol w:w="2302"/>
        <w:gridCol w:w="2302"/>
      </w:tblGrid>
      <w:tr w:rsidR="00F76BD6" w:rsidRPr="009A3390" w:rsidTr="0009076A">
        <w:trPr>
          <w:trHeight w:val="218"/>
          <w:jc w:val="center"/>
        </w:trPr>
        <w:tc>
          <w:tcPr>
            <w:tcW w:w="1466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02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02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02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02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02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ПЕТАК</w:t>
            </w:r>
          </w:p>
        </w:tc>
      </w:tr>
      <w:tr w:rsidR="00633726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633726" w:rsidRPr="009A3390" w:rsidRDefault="00633726" w:rsidP="0063372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2302" w:type="dxa"/>
            <w:shd w:val="clear" w:color="auto" w:fill="auto"/>
          </w:tcPr>
          <w:p w:rsidR="00633726" w:rsidRPr="009A3390" w:rsidRDefault="00633726" w:rsidP="0063372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633726" w:rsidRPr="009A3390" w:rsidRDefault="00633726" w:rsidP="0063372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633726" w:rsidRPr="009A3390" w:rsidRDefault="00633726" w:rsidP="00633726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633726" w:rsidRPr="009A3390" w:rsidRDefault="00633726" w:rsidP="00633726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633726" w:rsidRPr="009A3390" w:rsidRDefault="00633726" w:rsidP="00633726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7647AD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7647AD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Филозофија спорта П</w:t>
            </w:r>
          </w:p>
          <w:p w:rsidR="002B6074" w:rsidRPr="00605163" w:rsidRDefault="002B6074" w:rsidP="00BE3351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>Др Филиповић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i/>
                <w:color w:val="0070C0"/>
                <w:sz w:val="20"/>
                <w:szCs w:val="20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2B6074" w:rsidRPr="00B7538C" w:rsidRDefault="002B6074" w:rsidP="00B56724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7647AD">
            <w:pPr>
              <w:rPr>
                <w:sz w:val="20"/>
                <w:szCs w:val="20"/>
                <w:lang w:val="ru-RU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206CE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206CE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Филозофија спорта </w:t>
            </w:r>
            <w:r w:rsidRPr="00605163">
              <w:rPr>
                <w:i/>
                <w:sz w:val="20"/>
                <w:szCs w:val="20"/>
              </w:rPr>
              <w:t>П</w:t>
            </w:r>
          </w:p>
          <w:p w:rsidR="002B6074" w:rsidRPr="00605163" w:rsidRDefault="002B6074" w:rsidP="00BE3351">
            <w:pPr>
              <w:rPr>
                <w:i/>
                <w:noProof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</w:t>
            </w:r>
            <w:r w:rsidRPr="00605163">
              <w:rPr>
                <w:i/>
                <w:color w:val="0070C0"/>
                <w:sz w:val="20"/>
                <w:szCs w:val="20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2B6074" w:rsidRPr="00B7538C" w:rsidRDefault="002B6074" w:rsidP="00206CE4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206CE4">
            <w:pPr>
              <w:rPr>
                <w:sz w:val="20"/>
                <w:szCs w:val="20"/>
                <w:lang w:val="ru-RU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206CE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206CE4"/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Филозофија спорта </w:t>
            </w:r>
            <w:r w:rsidRPr="00605163">
              <w:rPr>
                <w:i/>
                <w:sz w:val="20"/>
                <w:szCs w:val="20"/>
              </w:rPr>
              <w:t>B</w:t>
            </w:r>
          </w:p>
          <w:p w:rsidR="002B6074" w:rsidRPr="00605163" w:rsidRDefault="002B6074" w:rsidP="00BE3351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</w:t>
            </w:r>
            <w:r w:rsidRPr="00605163">
              <w:rPr>
                <w:b/>
                <w:bCs/>
                <w:i/>
                <w:color w:val="0070C0"/>
                <w:sz w:val="20"/>
                <w:szCs w:val="20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2B6074" w:rsidRPr="00B7538C" w:rsidRDefault="002B6074" w:rsidP="00206C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206CE4">
            <w:pPr>
              <w:ind w:left="-63" w:right="-57"/>
              <w:rPr>
                <w:sz w:val="20"/>
                <w:szCs w:val="20"/>
                <w:lang w:val="ru-RU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206CE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206CE4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Социологија спорта П</w:t>
            </w:r>
          </w:p>
          <w:p w:rsidR="002B6074" w:rsidRPr="00605163" w:rsidRDefault="002B6074" w:rsidP="00206CE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</w:t>
            </w:r>
            <w:r>
              <w:rPr>
                <w:i/>
                <w:color w:val="0070C0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Филозофија спорта В</w:t>
            </w:r>
          </w:p>
          <w:p w:rsidR="002B6074" w:rsidRPr="00605163" w:rsidRDefault="002B6074" w:rsidP="00BE3351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</w:t>
            </w:r>
            <w:r w:rsidRPr="00605163">
              <w:rPr>
                <w:i/>
                <w:color w:val="0070C0"/>
                <w:sz w:val="20"/>
                <w:szCs w:val="20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2B6074" w:rsidRPr="00B7538C" w:rsidRDefault="002B6074" w:rsidP="00206C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2A4FDD" w:rsidRDefault="002B6074" w:rsidP="00206CE4">
            <w:pPr>
              <w:rPr>
                <w:color w:val="FF0000"/>
                <w:sz w:val="20"/>
                <w:szCs w:val="20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507E9E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56724">
            <w:pPr>
              <w:rPr>
                <w:color w:val="0000FF"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Социологија спорта П</w:t>
            </w:r>
          </w:p>
          <w:p w:rsidR="002B6074" w:rsidRPr="00605163" w:rsidRDefault="002B6074" w:rsidP="00B56724">
            <w:pPr>
              <w:rPr>
                <w:color w:val="0000FF"/>
                <w:sz w:val="20"/>
                <w:szCs w:val="20"/>
                <w:lang w:val="sr-Cyrl-CS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</w:t>
            </w:r>
            <w:r>
              <w:rPr>
                <w:i/>
                <w:color w:val="0070C0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2B6074" w:rsidRPr="002031B0" w:rsidRDefault="002B6074" w:rsidP="002B6074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</w:rPr>
              <w:t xml:space="preserve">Социологија детињства П   </w:t>
            </w:r>
          </w:p>
          <w:p w:rsidR="002B6074" w:rsidRPr="0053289D" w:rsidRDefault="002B6074" w:rsidP="00BE3351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</w:rPr>
              <w:t xml:space="preserve">Др Филиповић </w:t>
            </w: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56724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507E9E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56724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Социологија спорта В</w:t>
            </w:r>
          </w:p>
          <w:p w:rsidR="002B6074" w:rsidRPr="00605163" w:rsidRDefault="002B6074" w:rsidP="00B56724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</w:t>
            </w:r>
            <w:r>
              <w:rPr>
                <w:i/>
                <w:color w:val="0070C0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A750C7"/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</w:rPr>
              <w:t xml:space="preserve">Социологија детињства П  </w:t>
            </w:r>
          </w:p>
          <w:p w:rsidR="002B6074" w:rsidRPr="0053289D" w:rsidRDefault="002B6074" w:rsidP="002B6074">
            <w:pPr>
              <w:rPr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Др Филиповић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56724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507E9E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56724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Социологија спорта В</w:t>
            </w:r>
          </w:p>
          <w:p w:rsidR="002B6074" w:rsidRPr="00605163" w:rsidRDefault="002B6074" w:rsidP="00B56724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</w:t>
            </w:r>
            <w:r>
              <w:rPr>
                <w:i/>
                <w:color w:val="0070C0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2B6074" w:rsidRPr="007A2456" w:rsidRDefault="002B6074" w:rsidP="007A2456">
            <w:pPr>
              <w:rPr>
                <w:i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E3351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</w:rPr>
              <w:t xml:space="preserve">Социологија детињства В  </w:t>
            </w:r>
          </w:p>
          <w:p w:rsidR="002B6074" w:rsidRPr="0053289D" w:rsidRDefault="002B6074" w:rsidP="002B6074">
            <w:pPr>
              <w:rPr>
                <w:color w:val="0070C0"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</w:rPr>
              <w:t xml:space="preserve">Др Филиповић </w:t>
            </w: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56724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507E9E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4C76EB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7A2456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53289D" w:rsidRDefault="002B6074" w:rsidP="00BE3351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C550FE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i/>
                <w:sz w:val="20"/>
                <w:szCs w:val="20"/>
                <w:lang w:val="sr-Cyrl-CS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507E9E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4C76EB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7A2456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605163" w:rsidRDefault="002B6074" w:rsidP="00B56724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507E9E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A77A65" w:rsidRDefault="002B6074" w:rsidP="007A2456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ru-RU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507E9E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sr-Cyrl-CS"/>
              </w:rPr>
            </w:pPr>
          </w:p>
        </w:tc>
      </w:tr>
      <w:tr w:rsidR="002B6074" w:rsidRPr="009A3390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2B6074" w:rsidRPr="009A3390" w:rsidRDefault="002B6074" w:rsidP="00507E9E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2B6074" w:rsidRPr="009A3390" w:rsidRDefault="002B6074" w:rsidP="00507E9E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F23E9B" w:rsidRPr="009A3390" w:rsidRDefault="00F23E9B" w:rsidP="004A0630">
      <w:pPr>
        <w:rPr>
          <w:b/>
          <w:sz w:val="20"/>
          <w:szCs w:val="20"/>
          <w:lang w:val="sr-Cyrl-CS"/>
        </w:rPr>
      </w:pPr>
    </w:p>
    <w:p w:rsidR="002F2C87" w:rsidRDefault="002F2C87" w:rsidP="004A0630">
      <w:pPr>
        <w:rPr>
          <w:b/>
          <w:sz w:val="20"/>
          <w:szCs w:val="20"/>
          <w:lang w:val="sr-Cyrl-CS"/>
        </w:rPr>
      </w:pPr>
    </w:p>
    <w:p w:rsidR="00E9630E" w:rsidRPr="009A3390" w:rsidRDefault="00E9630E" w:rsidP="004A0630">
      <w:pPr>
        <w:rPr>
          <w:b/>
          <w:sz w:val="20"/>
          <w:szCs w:val="20"/>
          <w:lang w:val="sr-Cyrl-CS"/>
        </w:rPr>
      </w:pPr>
    </w:p>
    <w:p w:rsidR="00274704" w:rsidRDefault="00274704" w:rsidP="004A0630">
      <w:pPr>
        <w:rPr>
          <w:b/>
          <w:sz w:val="20"/>
          <w:szCs w:val="20"/>
          <w:lang w:val="sr-Cyrl-CS"/>
        </w:rPr>
      </w:pPr>
    </w:p>
    <w:p w:rsidR="007A2456" w:rsidRDefault="007A2456" w:rsidP="007A2456">
      <w:pPr>
        <w:rPr>
          <w:b/>
          <w:sz w:val="20"/>
          <w:szCs w:val="20"/>
          <w:lang w:val="sr-Cyrl-CS"/>
        </w:rPr>
      </w:pPr>
    </w:p>
    <w:p w:rsidR="007A2456" w:rsidRPr="009A3390" w:rsidRDefault="007A2456" w:rsidP="007A2456">
      <w:pPr>
        <w:rPr>
          <w:b/>
          <w:sz w:val="20"/>
          <w:szCs w:val="20"/>
          <w:lang w:val="sr-Cyrl-CS"/>
        </w:rPr>
      </w:pPr>
      <w:r w:rsidRPr="009A3390">
        <w:rPr>
          <w:b/>
          <w:sz w:val="20"/>
          <w:szCs w:val="20"/>
          <w:lang w:val="sr-Cyrl-CS"/>
        </w:rPr>
        <w:t xml:space="preserve">Други семестар школске </w:t>
      </w:r>
      <w:r>
        <w:rPr>
          <w:b/>
          <w:sz w:val="20"/>
          <w:szCs w:val="20"/>
          <w:lang w:val="sr-Cyrl-CS"/>
        </w:rPr>
        <w:t>2019/20.</w:t>
      </w:r>
      <w:r w:rsidRPr="009A3390">
        <w:rPr>
          <w:b/>
          <w:sz w:val="20"/>
          <w:szCs w:val="20"/>
          <w:lang w:val="sr-Cyrl-CS"/>
        </w:rPr>
        <w:t xml:space="preserve"> Број учионице: </w:t>
      </w:r>
      <w:r>
        <w:rPr>
          <w:b/>
          <w:sz w:val="20"/>
          <w:szCs w:val="20"/>
          <w:lang w:val="sr-Cyrl-CS"/>
        </w:rPr>
        <w:t>20</w:t>
      </w:r>
    </w:p>
    <w:tbl>
      <w:tblPr>
        <w:tblW w:w="13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0"/>
        <w:gridCol w:w="2312"/>
        <w:gridCol w:w="2312"/>
        <w:gridCol w:w="2312"/>
        <w:gridCol w:w="2312"/>
        <w:gridCol w:w="2313"/>
      </w:tblGrid>
      <w:tr w:rsidR="007A2456" w:rsidRPr="009A3390" w:rsidTr="007A2456">
        <w:trPr>
          <w:trHeight w:val="296"/>
          <w:jc w:val="center"/>
        </w:trPr>
        <w:tc>
          <w:tcPr>
            <w:tcW w:w="1580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2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2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2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2" w:type="dxa"/>
            <w:shd w:val="clear" w:color="auto" w:fill="EEECE1"/>
          </w:tcPr>
          <w:p w:rsidR="007A2456" w:rsidRPr="009A3390" w:rsidRDefault="00E84CEF" w:rsidP="007A24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</w:t>
            </w:r>
            <w:r w:rsidR="007A2456" w:rsidRPr="009A3390">
              <w:rPr>
                <w:b/>
                <w:sz w:val="20"/>
                <w:szCs w:val="20"/>
              </w:rPr>
              <w:t>АК</w:t>
            </w:r>
          </w:p>
        </w:tc>
        <w:tc>
          <w:tcPr>
            <w:tcW w:w="2313" w:type="dxa"/>
            <w:shd w:val="clear" w:color="auto" w:fill="EEECE1"/>
          </w:tcPr>
          <w:p w:rsidR="007A2456" w:rsidRPr="00906232" w:rsidRDefault="00906232" w:rsidP="007A24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СУБОТА</w:t>
            </w:r>
          </w:p>
        </w:tc>
      </w:tr>
      <w:tr w:rsidR="007A2456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7A2456" w:rsidRPr="009A3390" w:rsidRDefault="007A2456" w:rsidP="007A245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2312" w:type="dxa"/>
            <w:shd w:val="clear" w:color="auto" w:fill="auto"/>
          </w:tcPr>
          <w:p w:rsidR="007A2456" w:rsidRPr="009A3390" w:rsidRDefault="007A2456" w:rsidP="007A245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7A2456" w:rsidRPr="009A3390" w:rsidRDefault="007A2456" w:rsidP="007A2456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7A2456" w:rsidRPr="009A3390" w:rsidRDefault="007A2456" w:rsidP="007A2456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7A2456" w:rsidRPr="009A3390" w:rsidRDefault="007A2456" w:rsidP="007A2456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13" w:type="dxa"/>
            <w:shd w:val="clear" w:color="auto" w:fill="auto"/>
          </w:tcPr>
          <w:p w:rsidR="007A2456" w:rsidRPr="009A3390" w:rsidRDefault="007A2456" w:rsidP="007A2456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D87F1B" w:rsidRDefault="00E84CEF" w:rsidP="00E84C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:rsidR="00E84CEF" w:rsidRPr="009A3390" w:rsidRDefault="00E84CEF" w:rsidP="007A2456"/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7A2456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Медицинска рехабилитација В</w:t>
            </w:r>
          </w:p>
          <w:p w:rsidR="00E84CEF" w:rsidRPr="00605163" w:rsidRDefault="00E84CEF" w:rsidP="007A2456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Пожар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084304" w:rsidRDefault="00E84CEF" w:rsidP="00E84C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:rsidR="00E84CEF" w:rsidRPr="009A3390" w:rsidRDefault="00E84CEF" w:rsidP="007A2456">
            <w:pPr>
              <w:rPr>
                <w:sz w:val="22"/>
                <w:szCs w:val="22"/>
              </w:rPr>
            </w:pPr>
          </w:p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7A2456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Медицинска рехабилитација П</w:t>
            </w:r>
          </w:p>
          <w:p w:rsidR="00E84CEF" w:rsidRPr="00605163" w:rsidRDefault="00E84CEF" w:rsidP="007A2456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Др Шумоња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2031B0" w:rsidRDefault="00E84CEF" w:rsidP="007A2456">
            <w:pPr>
              <w:rPr>
                <w:i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E84CEF" w:rsidRPr="009A3390" w:rsidRDefault="00E84CEF" w:rsidP="007A2456">
            <w:pPr>
              <w:rPr>
                <w:sz w:val="22"/>
                <w:szCs w:val="22"/>
                <w:lang w:val="ru-RU"/>
              </w:rPr>
            </w:pPr>
          </w:p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7A2456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Медицинска рехабилитација П</w:t>
            </w:r>
          </w:p>
          <w:p w:rsidR="00E84CEF" w:rsidRPr="00605163" w:rsidRDefault="00E84CEF" w:rsidP="007A2456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Др Шумоња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E84CEF">
            <w:pPr>
              <w:ind w:right="-108"/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Здравствена нега В</w:t>
            </w:r>
          </w:p>
          <w:p w:rsidR="00E84CEF" w:rsidRPr="00605163" w:rsidRDefault="00E84CEF" w:rsidP="00E84CEF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Пожар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3" w:type="dxa"/>
            <w:shd w:val="clear" w:color="auto" w:fill="auto"/>
          </w:tcPr>
          <w:p w:rsidR="00E84CEF" w:rsidRPr="00605163" w:rsidRDefault="00E84CEF" w:rsidP="007A2456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Функц. анатом са физиол. В  </w:t>
            </w:r>
            <w:r w:rsidRPr="00605163">
              <w:rPr>
                <w:color w:val="FF0000"/>
                <w:sz w:val="20"/>
                <w:szCs w:val="20"/>
              </w:rPr>
              <w:t xml:space="preserve">Јаворац </w:t>
            </w:r>
            <w:r w:rsidRPr="00605163">
              <w:rPr>
                <w:color w:val="244061"/>
                <w:sz w:val="20"/>
                <w:szCs w:val="20"/>
              </w:rPr>
              <w:t>20</w:t>
            </w:r>
          </w:p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2" w:type="dxa"/>
            <w:shd w:val="clear" w:color="auto" w:fill="auto"/>
          </w:tcPr>
          <w:p w:rsidR="00E84CEF" w:rsidRPr="00D87F1B" w:rsidRDefault="00E84CEF" w:rsidP="00E84CEF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Исхрана спец. популац. група  В </w:t>
            </w:r>
            <w:r w:rsidRPr="00605163">
              <w:rPr>
                <w:color w:val="FF0000"/>
                <w:sz w:val="20"/>
                <w:szCs w:val="20"/>
              </w:rPr>
              <w:t>Пожар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652E20" w:rsidRDefault="00E84CEF" w:rsidP="009F1289">
            <w:pPr>
              <w:ind w:left="-63" w:right="-57"/>
              <w:rPr>
                <w:sz w:val="20"/>
                <w:szCs w:val="20"/>
              </w:rPr>
            </w:pPr>
            <w:r w:rsidRPr="00652E20">
              <w:rPr>
                <w:sz w:val="20"/>
                <w:szCs w:val="20"/>
                <w:lang w:val="ru-RU"/>
              </w:rPr>
              <w:t>Хигијена са епидемиолог.</w:t>
            </w:r>
            <w:r w:rsidRPr="00652E20">
              <w:rPr>
                <w:sz w:val="20"/>
                <w:szCs w:val="20"/>
              </w:rPr>
              <w:t xml:space="preserve"> </w:t>
            </w:r>
            <w:r w:rsidRPr="00652E20">
              <w:rPr>
                <w:sz w:val="20"/>
                <w:szCs w:val="20"/>
                <w:lang w:val="ru-RU"/>
              </w:rPr>
              <w:t xml:space="preserve">В </w:t>
            </w:r>
          </w:p>
          <w:p w:rsidR="00E84CEF" w:rsidRPr="009A3390" w:rsidRDefault="00E84CEF" w:rsidP="009F1289">
            <w:r w:rsidRPr="00652E20">
              <w:rPr>
                <w:color w:val="FF0000"/>
                <w:sz w:val="20"/>
                <w:szCs w:val="20"/>
                <w:lang w:val="ru-RU"/>
              </w:rPr>
              <w:t>Пожар</w:t>
            </w: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E84CEF">
            <w:pPr>
              <w:ind w:right="-108"/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Здравствена нега В</w:t>
            </w:r>
          </w:p>
          <w:p w:rsidR="00E84CEF" w:rsidRPr="00605163" w:rsidRDefault="00E84CEF" w:rsidP="00E84CEF">
            <w:pPr>
              <w:rPr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</w:rPr>
              <w:t>Пожар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3" w:type="dxa"/>
            <w:shd w:val="clear" w:color="auto" w:fill="auto"/>
          </w:tcPr>
          <w:p w:rsidR="00E84CEF" w:rsidRPr="00605163" w:rsidRDefault="00E84CEF" w:rsidP="007A2456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Функц. анатом са физиол. В  </w:t>
            </w:r>
            <w:r w:rsidRPr="00605163">
              <w:rPr>
                <w:color w:val="FF0000"/>
                <w:sz w:val="20"/>
                <w:szCs w:val="20"/>
              </w:rPr>
              <w:t xml:space="preserve">Јаворац </w:t>
            </w:r>
            <w:r w:rsidRPr="00605163">
              <w:rPr>
                <w:color w:val="244061"/>
                <w:sz w:val="20"/>
                <w:szCs w:val="20"/>
              </w:rPr>
              <w:t>20</w:t>
            </w:r>
          </w:p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2" w:type="dxa"/>
            <w:shd w:val="clear" w:color="auto" w:fill="auto"/>
          </w:tcPr>
          <w:p w:rsidR="00E84CEF" w:rsidRPr="00084304" w:rsidRDefault="00E84CEF" w:rsidP="00E84CEF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Исхрана спец. популац. група  В </w:t>
            </w:r>
            <w:r w:rsidRPr="00605163">
              <w:rPr>
                <w:color w:val="FF0000"/>
                <w:sz w:val="20"/>
                <w:szCs w:val="20"/>
              </w:rPr>
              <w:t>Пожар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Default="00E84CEF" w:rsidP="00B56724">
            <w:pPr>
              <w:ind w:right="-108"/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Геријатрија са негом </w:t>
            </w:r>
            <w:r>
              <w:rPr>
                <w:i/>
                <w:sz w:val="20"/>
                <w:szCs w:val="20"/>
                <w:lang w:val="ru-RU"/>
              </w:rPr>
              <w:t xml:space="preserve"> В</w:t>
            </w:r>
          </w:p>
          <w:p w:rsidR="00E84CEF" w:rsidRPr="00605163" w:rsidRDefault="00E84CEF" w:rsidP="00B56724">
            <w:pPr>
              <w:ind w:right="-108"/>
              <w:rPr>
                <w:i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Др Шумоња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E84CEF">
            <w:pPr>
              <w:rPr>
                <w:b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</w:rPr>
              <w:t>Ургентна мед.</w:t>
            </w:r>
            <w:r>
              <w:rPr>
                <w:sz w:val="20"/>
                <w:szCs w:val="20"/>
              </w:rPr>
              <w:t xml:space="preserve"> </w:t>
            </w:r>
            <w:r w:rsidRPr="00605163">
              <w:rPr>
                <w:sz w:val="20"/>
                <w:szCs w:val="20"/>
              </w:rPr>
              <w:t xml:space="preserve">стања </w:t>
            </w:r>
            <w:r w:rsidRPr="00605163">
              <w:rPr>
                <w:sz w:val="20"/>
                <w:szCs w:val="20"/>
                <w:lang w:val="ru-RU"/>
              </w:rPr>
              <w:t xml:space="preserve"> В </w:t>
            </w:r>
            <w:r w:rsidRPr="00E559C6">
              <w:rPr>
                <w:color w:val="FF0000"/>
                <w:sz w:val="20"/>
                <w:szCs w:val="20"/>
                <w:lang w:val="ru-RU"/>
              </w:rPr>
              <w:t>Пожар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  </w:t>
            </w:r>
            <w:r>
              <w:rPr>
                <w:color w:val="0070C0"/>
                <w:sz w:val="20"/>
                <w:szCs w:val="20"/>
                <w:lang w:val="ru-RU"/>
              </w:rPr>
              <w:t>20</w:t>
            </w:r>
          </w:p>
        </w:tc>
        <w:tc>
          <w:tcPr>
            <w:tcW w:w="2313" w:type="dxa"/>
            <w:shd w:val="clear" w:color="auto" w:fill="auto"/>
          </w:tcPr>
          <w:p w:rsidR="00E84CEF" w:rsidRPr="009A3390" w:rsidRDefault="00E84CEF" w:rsidP="007A2456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B56724">
            <w:pPr>
              <w:ind w:right="-108"/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Здравствена нега В</w:t>
            </w:r>
          </w:p>
          <w:p w:rsidR="00E84CEF" w:rsidRPr="00605163" w:rsidRDefault="00E84CEF" w:rsidP="00B5672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Дондо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906232">
            <w:r>
              <w:rPr>
                <w:i/>
                <w:sz w:val="20"/>
                <w:szCs w:val="20"/>
                <w:lang w:val="ru-RU"/>
              </w:rPr>
              <w:t xml:space="preserve">Геријатрија са негом В </w:t>
            </w:r>
            <w:r w:rsidRPr="00605163">
              <w:rPr>
                <w:color w:val="FF0000"/>
                <w:sz w:val="20"/>
                <w:szCs w:val="20"/>
              </w:rPr>
              <w:t xml:space="preserve">Др Шумоња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E84CEF">
            <w:pPr>
              <w:rPr>
                <w:b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</w:rPr>
              <w:t>Ургентна мед.</w:t>
            </w:r>
            <w:r>
              <w:rPr>
                <w:sz w:val="20"/>
                <w:szCs w:val="20"/>
              </w:rPr>
              <w:t xml:space="preserve"> </w:t>
            </w:r>
            <w:r w:rsidRPr="00605163">
              <w:rPr>
                <w:sz w:val="20"/>
                <w:szCs w:val="20"/>
              </w:rPr>
              <w:t xml:space="preserve">стања </w:t>
            </w:r>
            <w:r w:rsidRPr="00605163">
              <w:rPr>
                <w:sz w:val="20"/>
                <w:szCs w:val="20"/>
                <w:lang w:val="ru-RU"/>
              </w:rPr>
              <w:t xml:space="preserve"> В </w:t>
            </w:r>
            <w:r w:rsidRPr="00E559C6">
              <w:rPr>
                <w:color w:val="FF0000"/>
                <w:sz w:val="20"/>
                <w:szCs w:val="20"/>
                <w:lang w:val="ru-RU"/>
              </w:rPr>
              <w:t>Пожар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  </w:t>
            </w:r>
            <w:r>
              <w:rPr>
                <w:color w:val="0070C0"/>
                <w:sz w:val="20"/>
                <w:szCs w:val="20"/>
                <w:lang w:val="ru-RU"/>
              </w:rPr>
              <w:t>20</w:t>
            </w:r>
          </w:p>
        </w:tc>
        <w:tc>
          <w:tcPr>
            <w:tcW w:w="2313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</w:p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B56724">
            <w:pPr>
              <w:ind w:right="-108"/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Здравствена нега В</w:t>
            </w:r>
          </w:p>
          <w:p w:rsidR="00E84CEF" w:rsidRPr="00605163" w:rsidRDefault="00E84CEF" w:rsidP="00B56724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Дондо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906232">
            <w:r w:rsidRPr="00605163">
              <w:rPr>
                <w:i/>
                <w:sz w:val="20"/>
                <w:szCs w:val="20"/>
                <w:lang w:val="ru-RU"/>
              </w:rPr>
              <w:t>Геријатрија са негом</w:t>
            </w:r>
            <w:r>
              <w:rPr>
                <w:i/>
                <w:sz w:val="20"/>
                <w:szCs w:val="20"/>
                <w:lang w:val="ru-RU"/>
              </w:rPr>
              <w:t xml:space="preserve"> П</w:t>
            </w:r>
            <w:r w:rsidRPr="00605163">
              <w:rPr>
                <w:i/>
                <w:sz w:val="20"/>
                <w:szCs w:val="20"/>
                <w:lang w:val="ru-RU"/>
              </w:rPr>
              <w:t xml:space="preserve">   </w:t>
            </w:r>
            <w:r w:rsidRPr="00605163">
              <w:rPr>
                <w:color w:val="FF0000"/>
                <w:sz w:val="20"/>
                <w:szCs w:val="20"/>
              </w:rPr>
              <w:t xml:space="preserve">Др Шумоња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/>
        </w:tc>
        <w:tc>
          <w:tcPr>
            <w:tcW w:w="2313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</w:p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605163" w:rsidRDefault="00E84CEF" w:rsidP="00906232">
            <w:r w:rsidRPr="00605163">
              <w:rPr>
                <w:i/>
                <w:sz w:val="20"/>
                <w:szCs w:val="20"/>
                <w:lang w:val="ru-RU"/>
              </w:rPr>
              <w:t>Геријатрија са негом</w:t>
            </w:r>
            <w:r>
              <w:rPr>
                <w:i/>
                <w:sz w:val="20"/>
                <w:szCs w:val="20"/>
                <w:lang w:val="ru-RU"/>
              </w:rPr>
              <w:t xml:space="preserve"> П</w:t>
            </w:r>
            <w:r w:rsidRPr="00605163">
              <w:rPr>
                <w:i/>
                <w:sz w:val="20"/>
                <w:szCs w:val="20"/>
                <w:lang w:val="ru-RU"/>
              </w:rPr>
              <w:t xml:space="preserve">   </w:t>
            </w:r>
            <w:r w:rsidRPr="00605163">
              <w:rPr>
                <w:color w:val="FF0000"/>
                <w:sz w:val="20"/>
                <w:szCs w:val="20"/>
              </w:rPr>
              <w:t xml:space="preserve">Др Шумоња </w:t>
            </w:r>
            <w:r w:rsidRPr="00605163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3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</w:p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3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</w:p>
        </w:tc>
      </w:tr>
      <w:tr w:rsidR="00E84CEF" w:rsidRPr="009A3390" w:rsidTr="007A2456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84CEF" w:rsidRPr="009A3390" w:rsidRDefault="00E84CEF" w:rsidP="007A2456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3" w:type="dxa"/>
            <w:shd w:val="clear" w:color="auto" w:fill="auto"/>
          </w:tcPr>
          <w:p w:rsidR="00E84CEF" w:rsidRPr="009A3390" w:rsidRDefault="00E84CEF" w:rsidP="007A245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7A2456" w:rsidRDefault="007A2456" w:rsidP="004A0630">
      <w:pPr>
        <w:rPr>
          <w:b/>
          <w:sz w:val="20"/>
          <w:szCs w:val="20"/>
          <w:lang w:val="sr-Cyrl-CS"/>
        </w:rPr>
      </w:pPr>
    </w:p>
    <w:p w:rsidR="007A2456" w:rsidRDefault="007A2456" w:rsidP="004A0630">
      <w:pPr>
        <w:rPr>
          <w:b/>
          <w:sz w:val="20"/>
          <w:szCs w:val="20"/>
          <w:lang w:val="sr-Cyrl-CS"/>
        </w:rPr>
      </w:pPr>
    </w:p>
    <w:p w:rsidR="007A2456" w:rsidRDefault="007A2456" w:rsidP="004A0630">
      <w:pPr>
        <w:rPr>
          <w:b/>
          <w:sz w:val="20"/>
          <w:szCs w:val="20"/>
          <w:lang w:val="sr-Cyrl-CS"/>
        </w:rPr>
      </w:pPr>
    </w:p>
    <w:p w:rsidR="007A2456" w:rsidRDefault="007A2456" w:rsidP="004A0630">
      <w:pPr>
        <w:rPr>
          <w:b/>
          <w:sz w:val="20"/>
          <w:szCs w:val="20"/>
          <w:lang w:val="sr-Cyrl-CS"/>
        </w:rPr>
      </w:pPr>
    </w:p>
    <w:p w:rsidR="007A2456" w:rsidRDefault="007A2456" w:rsidP="004A0630">
      <w:pPr>
        <w:rPr>
          <w:b/>
          <w:sz w:val="20"/>
          <w:szCs w:val="20"/>
          <w:lang w:val="sr-Cyrl-CS"/>
        </w:rPr>
      </w:pPr>
    </w:p>
    <w:p w:rsidR="007A2456" w:rsidRDefault="007A2456" w:rsidP="004A0630">
      <w:pPr>
        <w:rPr>
          <w:b/>
          <w:sz w:val="20"/>
          <w:szCs w:val="20"/>
          <w:lang w:val="sr-Cyrl-CS"/>
        </w:rPr>
      </w:pPr>
    </w:p>
    <w:p w:rsidR="007A2456" w:rsidRDefault="007A2456" w:rsidP="004A0630">
      <w:pPr>
        <w:rPr>
          <w:b/>
          <w:sz w:val="20"/>
          <w:szCs w:val="20"/>
          <w:lang w:val="sr-Cyrl-CS"/>
        </w:rPr>
      </w:pPr>
    </w:p>
    <w:p w:rsidR="007A2456" w:rsidRPr="009A3390" w:rsidRDefault="007A2456" w:rsidP="007A2456">
      <w:pPr>
        <w:rPr>
          <w:b/>
          <w:sz w:val="20"/>
          <w:szCs w:val="20"/>
          <w:lang w:val="sr-Cyrl-CS"/>
        </w:rPr>
      </w:pPr>
      <w:r w:rsidRPr="009A3390">
        <w:rPr>
          <w:b/>
          <w:sz w:val="20"/>
          <w:szCs w:val="20"/>
          <w:lang w:val="sr-Cyrl-CS"/>
        </w:rPr>
        <w:lastRenderedPageBreak/>
        <w:t xml:space="preserve">Други семестар школске </w:t>
      </w:r>
      <w:r>
        <w:rPr>
          <w:b/>
          <w:sz w:val="20"/>
          <w:szCs w:val="20"/>
          <w:lang w:val="sr-Cyrl-CS"/>
        </w:rPr>
        <w:t>2019/20.</w:t>
      </w:r>
      <w:r w:rsidRPr="009A3390">
        <w:rPr>
          <w:b/>
          <w:sz w:val="20"/>
          <w:szCs w:val="20"/>
          <w:lang w:val="sr-Cyrl-CS"/>
        </w:rPr>
        <w:t xml:space="preserve"> Број учионице: 19</w:t>
      </w:r>
    </w:p>
    <w:tbl>
      <w:tblPr>
        <w:tblW w:w="13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335"/>
        <w:gridCol w:w="1965"/>
        <w:gridCol w:w="2268"/>
        <w:gridCol w:w="1985"/>
        <w:gridCol w:w="1984"/>
        <w:gridCol w:w="1701"/>
        <w:gridCol w:w="1820"/>
      </w:tblGrid>
      <w:tr w:rsidR="007A2456" w:rsidRPr="009A3390" w:rsidTr="007A2456">
        <w:trPr>
          <w:trHeight w:val="219"/>
          <w:jc w:val="center"/>
        </w:trPr>
        <w:tc>
          <w:tcPr>
            <w:tcW w:w="1335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1965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A3390">
              <w:rPr>
                <w:b/>
                <w:sz w:val="20"/>
                <w:szCs w:val="20"/>
                <w:lang w:val="ru-RU"/>
              </w:rPr>
              <w:t>ПОНЕДЕЉАК</w:t>
            </w:r>
          </w:p>
        </w:tc>
        <w:tc>
          <w:tcPr>
            <w:tcW w:w="2268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A3390">
              <w:rPr>
                <w:b/>
                <w:sz w:val="20"/>
                <w:szCs w:val="20"/>
                <w:lang w:val="ru-RU"/>
              </w:rPr>
              <w:t>УТОРАК</w:t>
            </w:r>
          </w:p>
        </w:tc>
        <w:tc>
          <w:tcPr>
            <w:tcW w:w="1985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A3390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984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ru-RU"/>
              </w:rPr>
              <w:t>Ч</w:t>
            </w:r>
            <w:r w:rsidRPr="009A3390">
              <w:rPr>
                <w:b/>
                <w:sz w:val="20"/>
                <w:szCs w:val="20"/>
                <w:lang w:val="sr-Cyrl-CS"/>
              </w:rPr>
              <w:t>ЕТВРТАК</w:t>
            </w:r>
          </w:p>
        </w:tc>
        <w:tc>
          <w:tcPr>
            <w:tcW w:w="1701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A3390">
              <w:rPr>
                <w:b/>
                <w:sz w:val="20"/>
                <w:szCs w:val="20"/>
                <w:lang w:val="ru-RU"/>
              </w:rPr>
              <w:t>ПЕТАК</w:t>
            </w:r>
          </w:p>
        </w:tc>
        <w:tc>
          <w:tcPr>
            <w:tcW w:w="1820" w:type="dxa"/>
            <w:shd w:val="clear" w:color="auto" w:fill="EEECE1"/>
          </w:tcPr>
          <w:p w:rsidR="007A2456" w:rsidRPr="009A3390" w:rsidRDefault="007A2456" w:rsidP="007A2456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СУБОТА</w:t>
            </w:r>
          </w:p>
        </w:tc>
      </w:tr>
      <w:tr w:rsidR="007A2456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7A2456" w:rsidRPr="009A3390" w:rsidRDefault="007A2456" w:rsidP="007A245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1965" w:type="dxa"/>
            <w:shd w:val="clear" w:color="auto" w:fill="FFFFFF"/>
          </w:tcPr>
          <w:p w:rsidR="007A2456" w:rsidRPr="009A3390" w:rsidRDefault="007A2456" w:rsidP="007A24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:rsidR="007A2456" w:rsidRPr="00605163" w:rsidRDefault="007A2456" w:rsidP="007A2456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shd w:val="clear" w:color="auto" w:fill="FFFFFF"/>
          </w:tcPr>
          <w:p w:rsidR="007A2456" w:rsidRPr="009A3390" w:rsidRDefault="007A2456" w:rsidP="007A24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7A2456" w:rsidRPr="009A3390" w:rsidRDefault="007A2456" w:rsidP="007A2456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FFFFFF"/>
          </w:tcPr>
          <w:p w:rsidR="007A2456" w:rsidRPr="009A3390" w:rsidRDefault="007A2456" w:rsidP="007A2456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  <w:shd w:val="clear" w:color="auto" w:fill="FFFFFF"/>
          </w:tcPr>
          <w:p w:rsidR="007A2456" w:rsidRPr="009A3390" w:rsidRDefault="007A2456" w:rsidP="007A2456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652E20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652E20" w:rsidRPr="009A3390" w:rsidRDefault="00652E20" w:rsidP="007A245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1965" w:type="dxa"/>
            <w:shd w:val="clear" w:color="auto" w:fill="FFFFFF"/>
          </w:tcPr>
          <w:p w:rsidR="00652E20" w:rsidRDefault="00652E20" w:rsidP="007A2456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Принципи правилне исхране П  </w:t>
            </w:r>
          </w:p>
          <w:p w:rsidR="00652E20" w:rsidRPr="00605163" w:rsidRDefault="00652E20" w:rsidP="007A2456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Др Стојков </w:t>
            </w:r>
            <w:r>
              <w:rPr>
                <w:color w:val="0070C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2268" w:type="dxa"/>
            <w:shd w:val="clear" w:color="auto" w:fill="FFFFFF"/>
          </w:tcPr>
          <w:p w:rsidR="00652E20" w:rsidRPr="00605163" w:rsidRDefault="00652E20" w:rsidP="007A2456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shd w:val="clear" w:color="auto" w:fill="FFFFFF"/>
          </w:tcPr>
          <w:p w:rsidR="00652E20" w:rsidRPr="0053289D" w:rsidRDefault="00652E20" w:rsidP="00B56724">
            <w:pPr>
              <w:ind w:right="-108"/>
              <w:rPr>
                <w:sz w:val="20"/>
                <w:szCs w:val="20"/>
                <w:lang w:val="ru-RU"/>
              </w:rPr>
            </w:pPr>
            <w:r w:rsidRPr="0053289D">
              <w:rPr>
                <w:sz w:val="20"/>
                <w:szCs w:val="20"/>
                <w:lang w:val="ru-RU"/>
              </w:rPr>
              <w:t>Здравствена нега П</w:t>
            </w:r>
          </w:p>
          <w:p w:rsidR="00652E20" w:rsidRPr="0053289D" w:rsidRDefault="00652E20" w:rsidP="00B56724">
            <w:pPr>
              <w:ind w:right="-108"/>
              <w:rPr>
                <w:sz w:val="20"/>
                <w:szCs w:val="20"/>
              </w:rPr>
            </w:pPr>
            <w:r w:rsidRPr="0053289D">
              <w:rPr>
                <w:color w:val="FF0000"/>
                <w:sz w:val="20"/>
                <w:szCs w:val="20"/>
              </w:rPr>
              <w:t xml:space="preserve">Др Шумоња </w:t>
            </w:r>
          </w:p>
        </w:tc>
        <w:tc>
          <w:tcPr>
            <w:tcW w:w="1984" w:type="dxa"/>
            <w:shd w:val="clear" w:color="auto" w:fill="FFFFFF"/>
          </w:tcPr>
          <w:p w:rsidR="00652E20" w:rsidRPr="009A3390" w:rsidRDefault="00652E20" w:rsidP="007A2456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FFFFFF"/>
          </w:tcPr>
          <w:p w:rsidR="00652E20" w:rsidRPr="009A3390" w:rsidRDefault="00652E20" w:rsidP="007A2456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  <w:shd w:val="clear" w:color="auto" w:fill="FFFFFF"/>
          </w:tcPr>
          <w:p w:rsidR="00652E20" w:rsidRPr="009A3390" w:rsidRDefault="00652E20" w:rsidP="007A2456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652E20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652E20" w:rsidRPr="009A3390" w:rsidRDefault="00652E20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1965" w:type="dxa"/>
            <w:shd w:val="clear" w:color="auto" w:fill="FFFFFF"/>
          </w:tcPr>
          <w:p w:rsidR="00652E20" w:rsidRDefault="00652E20" w:rsidP="007A2456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Принципи правилне исхране П  </w:t>
            </w:r>
          </w:p>
          <w:p w:rsidR="00652E20" w:rsidRPr="00605163" w:rsidRDefault="00652E20" w:rsidP="007A2456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Др Стојков </w:t>
            </w:r>
            <w:r>
              <w:rPr>
                <w:color w:val="0070C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2268" w:type="dxa"/>
            <w:shd w:val="clear" w:color="auto" w:fill="FFFFFF"/>
          </w:tcPr>
          <w:p w:rsidR="00652E20" w:rsidRPr="00605163" w:rsidRDefault="00652E20" w:rsidP="007A2456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Д. суплем. и нутрац. П</w:t>
            </w:r>
          </w:p>
          <w:p w:rsidR="00652E20" w:rsidRPr="00605163" w:rsidRDefault="00652E20" w:rsidP="007A2456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 xml:space="preserve">Др Чампраг С.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652E20" w:rsidRPr="0053289D" w:rsidRDefault="00652E20" w:rsidP="00B56724">
            <w:pPr>
              <w:ind w:right="-108"/>
              <w:rPr>
                <w:sz w:val="20"/>
                <w:szCs w:val="20"/>
                <w:lang w:val="ru-RU"/>
              </w:rPr>
            </w:pPr>
            <w:r w:rsidRPr="0053289D">
              <w:rPr>
                <w:sz w:val="20"/>
                <w:szCs w:val="20"/>
                <w:lang w:val="ru-RU"/>
              </w:rPr>
              <w:t>Здравствена нега П</w:t>
            </w:r>
          </w:p>
          <w:p w:rsidR="00652E20" w:rsidRPr="0053289D" w:rsidRDefault="00652E20" w:rsidP="00B56724">
            <w:pPr>
              <w:ind w:right="-108"/>
              <w:rPr>
                <w:sz w:val="20"/>
                <w:szCs w:val="20"/>
              </w:rPr>
            </w:pPr>
            <w:r w:rsidRPr="0053289D">
              <w:rPr>
                <w:color w:val="FF0000"/>
                <w:sz w:val="20"/>
                <w:szCs w:val="20"/>
              </w:rPr>
              <w:t xml:space="preserve">Др Шумоња </w:t>
            </w:r>
          </w:p>
        </w:tc>
        <w:tc>
          <w:tcPr>
            <w:tcW w:w="1984" w:type="dxa"/>
            <w:shd w:val="clear" w:color="auto" w:fill="FFFFFF"/>
          </w:tcPr>
          <w:p w:rsidR="00652E20" w:rsidRPr="009A3390" w:rsidRDefault="00652E20" w:rsidP="007A2456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FFFFFF"/>
          </w:tcPr>
          <w:p w:rsidR="00652E20" w:rsidRPr="00E9630E" w:rsidRDefault="00652E20" w:rsidP="007A2456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  <w:shd w:val="clear" w:color="auto" w:fill="FFFFFF"/>
          </w:tcPr>
          <w:p w:rsidR="00652E20" w:rsidRPr="00605163" w:rsidRDefault="00652E20" w:rsidP="002B6074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Принципи правилне исхране В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>Живановић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</w:tr>
      <w:tr w:rsidR="00652E20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652E20" w:rsidRPr="009A3390" w:rsidRDefault="00652E20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1965" w:type="dxa"/>
            <w:shd w:val="clear" w:color="auto" w:fill="FFFFFF"/>
          </w:tcPr>
          <w:p w:rsidR="00652E20" w:rsidRPr="00605163" w:rsidRDefault="00652E20" w:rsidP="007A2456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Корак до здравља П</w:t>
            </w:r>
          </w:p>
          <w:p w:rsidR="00652E20" w:rsidRPr="00605163" w:rsidRDefault="00652E20" w:rsidP="007A2456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>Др Стојков</w:t>
            </w:r>
            <w:r>
              <w:rPr>
                <w:i/>
                <w:color w:val="FF0000"/>
                <w:sz w:val="20"/>
                <w:szCs w:val="20"/>
                <w:lang w:val="sr-Cyrl-CS"/>
              </w:rPr>
              <w:t xml:space="preserve"> </w:t>
            </w:r>
            <w:r w:rsidRPr="00D87F1B">
              <w:rPr>
                <w:color w:val="0070C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2268" w:type="dxa"/>
            <w:shd w:val="clear" w:color="auto" w:fill="FFFFFF"/>
          </w:tcPr>
          <w:p w:rsidR="00652E20" w:rsidRPr="00605163" w:rsidRDefault="00652E20" w:rsidP="007A2456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Д. суплем. и нутрац. П</w:t>
            </w:r>
          </w:p>
          <w:p w:rsidR="00652E20" w:rsidRPr="00605163" w:rsidRDefault="00652E20" w:rsidP="007A2456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 xml:space="preserve">Др Чампраг С.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652E20" w:rsidRPr="00605163" w:rsidRDefault="00652E20" w:rsidP="00B56724">
            <w:pPr>
              <w:ind w:left="-63" w:right="-57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ru-RU"/>
              </w:rPr>
              <w:t>Хигијена са епидемиолог.</w:t>
            </w:r>
            <w:r w:rsidRPr="00605163">
              <w:rPr>
                <w:sz w:val="20"/>
                <w:szCs w:val="20"/>
              </w:rPr>
              <w:t xml:space="preserve"> </w:t>
            </w:r>
            <w:r w:rsidRPr="00605163">
              <w:rPr>
                <w:sz w:val="20"/>
                <w:szCs w:val="20"/>
                <w:lang w:val="ru-RU"/>
              </w:rPr>
              <w:t xml:space="preserve">П </w:t>
            </w:r>
          </w:p>
          <w:p w:rsidR="00652E20" w:rsidRPr="00605163" w:rsidRDefault="00652E20" w:rsidP="00B56724">
            <w:pPr>
              <w:ind w:left="-63" w:right="-57"/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мр Соколова</w:t>
            </w:r>
            <w:r w:rsidRPr="00605163">
              <w:rPr>
                <w:color w:val="0070C0"/>
                <w:sz w:val="20"/>
                <w:szCs w:val="20"/>
              </w:rPr>
              <w:t xml:space="preserve"> 19</w:t>
            </w:r>
          </w:p>
        </w:tc>
        <w:tc>
          <w:tcPr>
            <w:tcW w:w="1984" w:type="dxa"/>
            <w:shd w:val="clear" w:color="auto" w:fill="FFFFFF"/>
          </w:tcPr>
          <w:p w:rsidR="00652E20" w:rsidRPr="002031B0" w:rsidRDefault="00652E20" w:rsidP="007A2456">
            <w:pPr>
              <w:rPr>
                <w:i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652E20" w:rsidRPr="00E9630E" w:rsidRDefault="00652E20" w:rsidP="007A2456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  <w:shd w:val="clear" w:color="auto" w:fill="FFFFFF"/>
          </w:tcPr>
          <w:p w:rsidR="00652E20" w:rsidRPr="00605163" w:rsidRDefault="00652E20" w:rsidP="002B6074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Принципи правилне исхране В </w:t>
            </w:r>
            <w:r w:rsidR="002B6074">
              <w:rPr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>Живановић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</w:tr>
      <w:tr w:rsidR="00652E20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652E20" w:rsidRPr="009A3390" w:rsidRDefault="00652E20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1965" w:type="dxa"/>
            <w:shd w:val="clear" w:color="auto" w:fill="FFFFFF"/>
          </w:tcPr>
          <w:p w:rsidR="00652E20" w:rsidRPr="00605163" w:rsidRDefault="00652E20" w:rsidP="007A2456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Корак до здравља П</w:t>
            </w:r>
          </w:p>
          <w:p w:rsidR="00652E20" w:rsidRPr="00605163" w:rsidRDefault="00652E20" w:rsidP="007A2456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Др Стојков </w:t>
            </w:r>
            <w:r w:rsidRPr="00D87F1B">
              <w:rPr>
                <w:color w:val="0070C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2268" w:type="dxa"/>
            <w:shd w:val="clear" w:color="auto" w:fill="FFFFFF"/>
          </w:tcPr>
          <w:p w:rsidR="00652E20" w:rsidRPr="00605163" w:rsidRDefault="00652E20" w:rsidP="007A2456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Д. суплем. и нутрац. В</w:t>
            </w:r>
          </w:p>
          <w:p w:rsidR="00652E20" w:rsidRPr="00605163" w:rsidRDefault="00652E20" w:rsidP="007A2456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 xml:space="preserve">Др Чампраг С.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652E20" w:rsidRPr="00605163" w:rsidRDefault="00652E20" w:rsidP="00B56724">
            <w:pPr>
              <w:ind w:left="-63" w:right="-57"/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ru-RU"/>
              </w:rPr>
              <w:t>Хигијена са епидемиолог.</w:t>
            </w:r>
            <w:r w:rsidRPr="00605163">
              <w:rPr>
                <w:sz w:val="20"/>
                <w:szCs w:val="20"/>
              </w:rPr>
              <w:t xml:space="preserve"> </w:t>
            </w:r>
            <w:r w:rsidRPr="00605163">
              <w:rPr>
                <w:sz w:val="20"/>
                <w:szCs w:val="20"/>
                <w:lang w:val="ru-RU"/>
              </w:rPr>
              <w:t xml:space="preserve">П </w:t>
            </w:r>
          </w:p>
          <w:p w:rsidR="00652E20" w:rsidRPr="00605163" w:rsidRDefault="00652E20" w:rsidP="00B56724">
            <w:pPr>
              <w:ind w:left="-63" w:right="-57"/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мр Соколова 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19</w:t>
            </w:r>
          </w:p>
        </w:tc>
        <w:tc>
          <w:tcPr>
            <w:tcW w:w="1984" w:type="dxa"/>
            <w:shd w:val="clear" w:color="auto" w:fill="FFFFFF"/>
          </w:tcPr>
          <w:p w:rsidR="00652E20" w:rsidRPr="008C7200" w:rsidRDefault="001C6375" w:rsidP="007A2456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605163">
              <w:rPr>
                <w:sz w:val="20"/>
                <w:szCs w:val="20"/>
              </w:rPr>
              <w:t xml:space="preserve">Породична педагогија В </w:t>
            </w:r>
            <w:r w:rsidRPr="00605163">
              <w:rPr>
                <w:color w:val="FF0000"/>
                <w:sz w:val="20"/>
                <w:szCs w:val="20"/>
              </w:rPr>
              <w:t xml:space="preserve">Крстић </w:t>
            </w:r>
          </w:p>
        </w:tc>
        <w:tc>
          <w:tcPr>
            <w:tcW w:w="1701" w:type="dxa"/>
            <w:shd w:val="clear" w:color="auto" w:fill="FFFFFF"/>
          </w:tcPr>
          <w:p w:rsidR="00652E20" w:rsidRPr="00E9630E" w:rsidRDefault="00652E20" w:rsidP="007A2456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  <w:shd w:val="clear" w:color="auto" w:fill="FFFFFF"/>
          </w:tcPr>
          <w:p w:rsidR="00652E20" w:rsidRPr="00605163" w:rsidRDefault="00652E20" w:rsidP="007A2456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</w:rPr>
              <w:t>Корак до здравља В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Живановић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</w:tr>
      <w:tr w:rsidR="00652E20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652E20" w:rsidRPr="009A3390" w:rsidRDefault="00652E20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1965" w:type="dxa"/>
            <w:shd w:val="clear" w:color="auto" w:fill="FFFFFF"/>
          </w:tcPr>
          <w:p w:rsidR="00652E20" w:rsidRDefault="00652E20" w:rsidP="007A2456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Телесни развој и здр. васп. П </w:t>
            </w:r>
          </w:p>
          <w:p w:rsidR="00652E20" w:rsidRPr="00605163" w:rsidRDefault="00652E20" w:rsidP="007A2456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Др Стојков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2268" w:type="dxa"/>
            <w:shd w:val="clear" w:color="auto" w:fill="FFFFFF"/>
          </w:tcPr>
          <w:p w:rsidR="00652E20" w:rsidRPr="00605163" w:rsidRDefault="00652E20" w:rsidP="007A2456">
            <w:pPr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Д. суплем. и нутрац. В</w:t>
            </w:r>
          </w:p>
          <w:p w:rsidR="00652E20" w:rsidRPr="00605163" w:rsidRDefault="00652E20" w:rsidP="007A2456">
            <w:pPr>
              <w:rPr>
                <w:b/>
                <w:i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 xml:space="preserve">Др Чампраг С.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652E20" w:rsidRDefault="00652E20" w:rsidP="007A2456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Исхрана спец. популац. група  П </w:t>
            </w:r>
          </w:p>
          <w:p w:rsidR="00652E20" w:rsidRPr="007A2456" w:rsidRDefault="00652E20" w:rsidP="007A2456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Мр Соколова </w:t>
            </w:r>
          </w:p>
        </w:tc>
        <w:tc>
          <w:tcPr>
            <w:tcW w:w="1984" w:type="dxa"/>
            <w:shd w:val="clear" w:color="auto" w:fill="FFFFFF"/>
          </w:tcPr>
          <w:p w:rsidR="00652E20" w:rsidRPr="008C7200" w:rsidRDefault="00652E20" w:rsidP="007A2456">
            <w:pPr>
              <w:rPr>
                <w:color w:val="0000FF"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FFFFFF"/>
          </w:tcPr>
          <w:p w:rsidR="00652E20" w:rsidRPr="009A3390" w:rsidRDefault="00652E20" w:rsidP="007A245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  <w:shd w:val="clear" w:color="auto" w:fill="FFFFFF"/>
          </w:tcPr>
          <w:p w:rsidR="00652E20" w:rsidRPr="00605163" w:rsidRDefault="00652E20" w:rsidP="007A2456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</w:rPr>
              <w:t xml:space="preserve">Корак до здравља В 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Живановић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</w:tr>
      <w:tr w:rsidR="00652E20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652E20" w:rsidRPr="009A3390" w:rsidRDefault="00652E20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1965" w:type="dxa"/>
            <w:shd w:val="clear" w:color="auto" w:fill="FFFFFF"/>
          </w:tcPr>
          <w:p w:rsidR="00652E20" w:rsidRDefault="00652E20" w:rsidP="007A2456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Телесни развој и здр. васп. П </w:t>
            </w:r>
          </w:p>
          <w:p w:rsidR="00652E20" w:rsidRPr="00605163" w:rsidRDefault="00652E20" w:rsidP="007A2456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Др Стојков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2268" w:type="dxa"/>
            <w:shd w:val="clear" w:color="auto" w:fill="FFFFFF"/>
          </w:tcPr>
          <w:p w:rsidR="00652E20" w:rsidRPr="00605163" w:rsidRDefault="00652E20" w:rsidP="007A2456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Екологија П</w:t>
            </w:r>
          </w:p>
          <w:p w:rsidR="00652E20" w:rsidRPr="00605163" w:rsidRDefault="00652E20" w:rsidP="007A2456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Др Чампраг С.</w:t>
            </w:r>
            <w:r w:rsidRPr="00605163">
              <w:rPr>
                <w:color w:val="244061"/>
                <w:sz w:val="20"/>
                <w:szCs w:val="20"/>
                <w:lang w:val="ru-RU"/>
              </w:rPr>
              <w:t xml:space="preserve"> </w:t>
            </w:r>
            <w:r w:rsidRPr="00605163">
              <w:rPr>
                <w:color w:val="244061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652E20" w:rsidRDefault="00652E20" w:rsidP="007A2456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Исхрана спец. популац. група  П </w:t>
            </w:r>
          </w:p>
          <w:p w:rsidR="00652E20" w:rsidRPr="00605163" w:rsidRDefault="00652E20" w:rsidP="007A2456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Мр Соколова </w:t>
            </w:r>
          </w:p>
        </w:tc>
        <w:tc>
          <w:tcPr>
            <w:tcW w:w="1984" w:type="dxa"/>
            <w:shd w:val="clear" w:color="auto" w:fill="FFFFFF"/>
          </w:tcPr>
          <w:p w:rsidR="00652E20" w:rsidRPr="008C7200" w:rsidRDefault="00652E20" w:rsidP="007A2456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FFFFFF"/>
          </w:tcPr>
          <w:p w:rsidR="00652E20" w:rsidRPr="009A3390" w:rsidRDefault="00652E20" w:rsidP="007A2456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820" w:type="dxa"/>
            <w:shd w:val="clear" w:color="auto" w:fill="FFFFFF"/>
          </w:tcPr>
          <w:p w:rsidR="00652E20" w:rsidRPr="00605163" w:rsidRDefault="00652E20" w:rsidP="007A2456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Телесни развој и здр. васп. В </w:t>
            </w: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Живановић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i/>
                <w:color w:val="244061"/>
                <w:sz w:val="20"/>
                <w:szCs w:val="20"/>
              </w:rPr>
              <w:t>19</w:t>
            </w:r>
          </w:p>
        </w:tc>
      </w:tr>
      <w:tr w:rsidR="002B6074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2B6074" w:rsidRPr="009A3390" w:rsidRDefault="002B6074" w:rsidP="007A245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1965" w:type="dxa"/>
            <w:shd w:val="clear" w:color="auto" w:fill="FFFFFF"/>
          </w:tcPr>
          <w:p w:rsidR="002B6074" w:rsidRPr="009A3390" w:rsidRDefault="002B6074" w:rsidP="00CF3949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shd w:val="clear" w:color="auto" w:fill="FFFFFF"/>
          </w:tcPr>
          <w:p w:rsidR="002B6074" w:rsidRPr="00605163" w:rsidRDefault="002B6074" w:rsidP="007A2456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Екологија П</w:t>
            </w:r>
          </w:p>
          <w:p w:rsidR="002B6074" w:rsidRPr="00605163" w:rsidRDefault="002B6074" w:rsidP="007A2456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Чампраг С. </w:t>
            </w:r>
            <w:r w:rsidRPr="00605163">
              <w:rPr>
                <w:color w:val="244061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2B6074" w:rsidRPr="00605163" w:rsidRDefault="002B6074" w:rsidP="00BE3351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  <w:shd w:val="clear" w:color="auto" w:fill="FFFFFF"/>
          </w:tcPr>
          <w:p w:rsidR="002B6074" w:rsidRPr="008C7200" w:rsidRDefault="002B6074" w:rsidP="007A2456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FFFFFF"/>
          </w:tcPr>
          <w:p w:rsidR="002B6074" w:rsidRPr="009A3390" w:rsidRDefault="002B6074" w:rsidP="007A245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  <w:shd w:val="clear" w:color="auto" w:fill="FFFFFF"/>
          </w:tcPr>
          <w:p w:rsidR="002B6074" w:rsidRPr="00605163" w:rsidRDefault="002B6074" w:rsidP="007A2456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Телесни развој и здр. васп. В </w:t>
            </w: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Живановић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i/>
                <w:color w:val="244061"/>
                <w:sz w:val="20"/>
                <w:szCs w:val="20"/>
              </w:rPr>
              <w:t>19</w:t>
            </w:r>
          </w:p>
        </w:tc>
      </w:tr>
      <w:tr w:rsidR="002B6074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2B6074" w:rsidRPr="009A3390" w:rsidRDefault="002B6074" w:rsidP="007A245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1965" w:type="dxa"/>
            <w:shd w:val="clear" w:color="auto" w:fill="FFFFFF"/>
          </w:tcPr>
          <w:p w:rsidR="002B6074" w:rsidRPr="009A3390" w:rsidRDefault="002B6074" w:rsidP="007A2456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shd w:val="clear" w:color="auto" w:fill="FFFFFF"/>
          </w:tcPr>
          <w:p w:rsidR="002B6074" w:rsidRPr="00605163" w:rsidRDefault="002B6074" w:rsidP="007A2456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Екологија В</w:t>
            </w:r>
          </w:p>
          <w:p w:rsidR="002B6074" w:rsidRPr="00605163" w:rsidRDefault="002B6074" w:rsidP="007A2456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Чампраг С. </w:t>
            </w:r>
            <w:r w:rsidRPr="00605163">
              <w:rPr>
                <w:color w:val="244061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2B6074" w:rsidRPr="00605163" w:rsidRDefault="002B6074" w:rsidP="00BE3351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  <w:shd w:val="clear" w:color="auto" w:fill="FFFFFF"/>
          </w:tcPr>
          <w:p w:rsidR="002B6074" w:rsidRPr="008C7200" w:rsidRDefault="002B6074" w:rsidP="007A2456">
            <w:pPr>
              <w:rPr>
                <w:color w:val="0000FF"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FFFFFF"/>
          </w:tcPr>
          <w:p w:rsidR="002B6074" w:rsidRPr="00605163" w:rsidRDefault="002B6074" w:rsidP="007A2456">
            <w:pPr>
              <w:rPr>
                <w:b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</w:rPr>
              <w:t>Ургентна мед.</w:t>
            </w:r>
            <w:r>
              <w:rPr>
                <w:sz w:val="20"/>
                <w:szCs w:val="20"/>
              </w:rPr>
              <w:t xml:space="preserve"> </w:t>
            </w:r>
            <w:r w:rsidRPr="00605163">
              <w:rPr>
                <w:sz w:val="20"/>
                <w:szCs w:val="20"/>
              </w:rPr>
              <w:t xml:space="preserve">стања </w:t>
            </w:r>
            <w:r w:rsidRPr="00605163">
              <w:rPr>
                <w:sz w:val="20"/>
                <w:szCs w:val="20"/>
                <w:lang w:val="ru-RU"/>
              </w:rPr>
              <w:t xml:space="preserve"> П 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Баги, др мед. 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1820" w:type="dxa"/>
            <w:shd w:val="clear" w:color="auto" w:fill="FFFFFF"/>
          </w:tcPr>
          <w:p w:rsidR="002B6074" w:rsidRPr="009A3390" w:rsidRDefault="002B6074" w:rsidP="007A2456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2B6074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2B6074" w:rsidRPr="009A3390" w:rsidRDefault="002B6074" w:rsidP="007A245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1965" w:type="dxa"/>
            <w:shd w:val="clear" w:color="auto" w:fill="FFFFFF"/>
          </w:tcPr>
          <w:p w:rsidR="002B6074" w:rsidRPr="009A3390" w:rsidRDefault="002B6074" w:rsidP="007A2456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shd w:val="clear" w:color="auto" w:fill="FFFFFF"/>
          </w:tcPr>
          <w:p w:rsidR="002B6074" w:rsidRPr="00605163" w:rsidRDefault="002B6074" w:rsidP="007A2456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Екологија В</w:t>
            </w:r>
          </w:p>
          <w:p w:rsidR="002B6074" w:rsidRPr="009A3390" w:rsidRDefault="002B6074" w:rsidP="007A2456">
            <w:pPr>
              <w:rPr>
                <w:i/>
                <w:sz w:val="22"/>
                <w:szCs w:val="22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Чампраг С. </w:t>
            </w:r>
            <w:r w:rsidRPr="00605163">
              <w:rPr>
                <w:color w:val="244061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2B6074" w:rsidRPr="009A3390" w:rsidRDefault="002B6074" w:rsidP="00906232">
            <w:pPr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FFFFFF"/>
          </w:tcPr>
          <w:p w:rsidR="002B6074" w:rsidRPr="008C7200" w:rsidRDefault="002B6074" w:rsidP="007A2456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FFFFFF"/>
          </w:tcPr>
          <w:p w:rsidR="002B6074" w:rsidRPr="00605163" w:rsidRDefault="002B6074" w:rsidP="007A2456">
            <w:pPr>
              <w:rPr>
                <w:b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</w:rPr>
              <w:t>Ургентна мед.</w:t>
            </w:r>
            <w:r>
              <w:rPr>
                <w:sz w:val="20"/>
                <w:szCs w:val="20"/>
              </w:rPr>
              <w:t xml:space="preserve"> </w:t>
            </w:r>
            <w:r w:rsidRPr="00605163">
              <w:rPr>
                <w:sz w:val="20"/>
                <w:szCs w:val="20"/>
              </w:rPr>
              <w:t xml:space="preserve">стања </w:t>
            </w:r>
            <w:r w:rsidRPr="00605163">
              <w:rPr>
                <w:sz w:val="20"/>
                <w:szCs w:val="20"/>
                <w:lang w:val="ru-RU"/>
              </w:rPr>
              <w:t xml:space="preserve"> П 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Баги, др мед. 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1820" w:type="dxa"/>
            <w:shd w:val="clear" w:color="auto" w:fill="FFFFFF"/>
          </w:tcPr>
          <w:p w:rsidR="002B6074" w:rsidRPr="009A3390" w:rsidRDefault="002B6074" w:rsidP="007A2456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2B6074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2B6074" w:rsidRPr="009A3390" w:rsidRDefault="002B6074" w:rsidP="007A2456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1965" w:type="dxa"/>
            <w:shd w:val="clear" w:color="auto" w:fill="FFFFFF"/>
          </w:tcPr>
          <w:p w:rsidR="002B6074" w:rsidRPr="00605163" w:rsidRDefault="002B6074" w:rsidP="00B56724">
            <w:pPr>
              <w:ind w:right="-108"/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Физиологија П</w:t>
            </w:r>
          </w:p>
          <w:p w:rsidR="002B6074" w:rsidRPr="00605163" w:rsidRDefault="002B6074" w:rsidP="00B56724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Маљановић, др мед. </w:t>
            </w:r>
            <w:r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2268" w:type="dxa"/>
            <w:shd w:val="clear" w:color="auto" w:fill="FFFFFF"/>
          </w:tcPr>
          <w:p w:rsidR="002B6074" w:rsidRPr="00084304" w:rsidRDefault="002B6074" w:rsidP="007A2456">
            <w:pPr>
              <w:rPr>
                <w:i/>
                <w:color w:val="FF0000"/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Функц. анатом са физиол. П </w:t>
            </w:r>
            <w:r w:rsidRPr="00605163">
              <w:rPr>
                <w:color w:val="FF0000"/>
                <w:sz w:val="20"/>
                <w:szCs w:val="20"/>
              </w:rPr>
              <w:t>Маљановић, др мед.</w:t>
            </w:r>
            <w:r>
              <w:rPr>
                <w:color w:val="0070C0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2B6074" w:rsidRPr="007A2456" w:rsidRDefault="002B6074" w:rsidP="00B567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B6074" w:rsidRPr="008C7200" w:rsidRDefault="002B6074" w:rsidP="007A2456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B6074" w:rsidRPr="00605163" w:rsidRDefault="002B6074" w:rsidP="007A2456">
            <w:pPr>
              <w:rPr>
                <w:b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</w:rPr>
              <w:t>Ургентна мед.</w:t>
            </w:r>
            <w:r>
              <w:rPr>
                <w:sz w:val="20"/>
                <w:szCs w:val="20"/>
              </w:rPr>
              <w:t xml:space="preserve"> </w:t>
            </w:r>
            <w:r w:rsidRPr="00605163">
              <w:rPr>
                <w:sz w:val="20"/>
                <w:szCs w:val="20"/>
              </w:rPr>
              <w:t xml:space="preserve">стања </w:t>
            </w:r>
            <w:r w:rsidRPr="00605163">
              <w:rPr>
                <w:sz w:val="20"/>
                <w:szCs w:val="20"/>
                <w:lang w:val="ru-RU"/>
              </w:rPr>
              <w:t xml:space="preserve"> П 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Баги, др мед. 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1820" w:type="dxa"/>
            <w:shd w:val="clear" w:color="auto" w:fill="FFFFFF"/>
          </w:tcPr>
          <w:p w:rsidR="002B6074" w:rsidRPr="009A3390" w:rsidRDefault="002B6074" w:rsidP="007A2456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2B6074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2B6074" w:rsidRPr="009A3390" w:rsidRDefault="002B6074" w:rsidP="007A2456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1965" w:type="dxa"/>
            <w:shd w:val="clear" w:color="auto" w:fill="FFFFFF"/>
          </w:tcPr>
          <w:p w:rsidR="002B6074" w:rsidRPr="00605163" w:rsidRDefault="002B6074" w:rsidP="00B56724">
            <w:pPr>
              <w:ind w:right="-108"/>
              <w:rPr>
                <w:b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Физиологија П</w:t>
            </w:r>
          </w:p>
          <w:p w:rsidR="002B6074" w:rsidRPr="00605163" w:rsidRDefault="002B6074" w:rsidP="00B56724">
            <w:pPr>
              <w:rPr>
                <w:b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Маљановић, др мед. </w:t>
            </w:r>
            <w:r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2268" w:type="dxa"/>
            <w:shd w:val="clear" w:color="auto" w:fill="FFFFFF"/>
          </w:tcPr>
          <w:p w:rsidR="002B6074" w:rsidRPr="00084304" w:rsidRDefault="002B6074" w:rsidP="007A2456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Функц. анатом са физиол. П </w:t>
            </w:r>
            <w:r w:rsidRPr="00605163">
              <w:rPr>
                <w:color w:val="FF0000"/>
                <w:sz w:val="20"/>
                <w:szCs w:val="20"/>
              </w:rPr>
              <w:t>Маљановић, др мед.</w:t>
            </w:r>
            <w:r>
              <w:rPr>
                <w:color w:val="0070C0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2B6074" w:rsidRPr="007A2456" w:rsidRDefault="002B6074" w:rsidP="00B56724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B6074" w:rsidRPr="009A3390" w:rsidRDefault="002B6074" w:rsidP="007A2456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B6074" w:rsidRPr="00605163" w:rsidRDefault="002B6074" w:rsidP="007A2456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  <w:shd w:val="clear" w:color="auto" w:fill="FFFFFF"/>
          </w:tcPr>
          <w:p w:rsidR="002B6074" w:rsidRPr="009A3390" w:rsidRDefault="002B6074" w:rsidP="007A2456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2B6074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2B6074" w:rsidRPr="009A3390" w:rsidRDefault="002B6074" w:rsidP="007A2456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1965" w:type="dxa"/>
            <w:shd w:val="clear" w:color="auto" w:fill="FFFFFF"/>
          </w:tcPr>
          <w:p w:rsidR="002B6074" w:rsidRPr="00605163" w:rsidRDefault="002B6074" w:rsidP="00B56724">
            <w:pPr>
              <w:ind w:right="-108"/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Физиологија П</w:t>
            </w:r>
          </w:p>
          <w:p w:rsidR="002B6074" w:rsidRPr="00605163" w:rsidRDefault="002B6074" w:rsidP="00B56724">
            <w:pPr>
              <w:ind w:right="-108"/>
              <w:rPr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Маљановић, др мед. </w:t>
            </w:r>
            <w:r>
              <w:rPr>
                <w:color w:val="0070C0"/>
                <w:sz w:val="20"/>
                <w:szCs w:val="20"/>
                <w:lang w:val="ru-RU"/>
              </w:rPr>
              <w:t>19</w:t>
            </w:r>
          </w:p>
        </w:tc>
        <w:tc>
          <w:tcPr>
            <w:tcW w:w="2268" w:type="dxa"/>
            <w:shd w:val="clear" w:color="auto" w:fill="FFFFFF"/>
          </w:tcPr>
          <w:p w:rsidR="002B6074" w:rsidRPr="00084304" w:rsidRDefault="002B6074" w:rsidP="007A2456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Функц. анатом са физиол. П </w:t>
            </w:r>
            <w:r w:rsidRPr="00605163">
              <w:rPr>
                <w:color w:val="FF0000"/>
                <w:sz w:val="20"/>
                <w:szCs w:val="20"/>
              </w:rPr>
              <w:t>Маљановић, др мед.</w:t>
            </w:r>
            <w:r>
              <w:rPr>
                <w:color w:val="0070C0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FFFFFF"/>
          </w:tcPr>
          <w:p w:rsidR="002B6074" w:rsidRPr="007A2456" w:rsidRDefault="002B6074" w:rsidP="00B56724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B6074" w:rsidRPr="009A3390" w:rsidRDefault="002B6074" w:rsidP="007A2456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B6074" w:rsidRPr="00605163" w:rsidRDefault="002B6074" w:rsidP="007A2456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  <w:shd w:val="clear" w:color="auto" w:fill="FFFFFF"/>
          </w:tcPr>
          <w:p w:rsidR="002B6074" w:rsidRPr="009A3390" w:rsidRDefault="002B6074" w:rsidP="007A2456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2B6074" w:rsidRPr="009A3390" w:rsidTr="007A2456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2B6074" w:rsidRPr="00E949CE" w:rsidRDefault="002B6074" w:rsidP="007A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18.50-19.35</w:t>
            </w:r>
          </w:p>
        </w:tc>
        <w:tc>
          <w:tcPr>
            <w:tcW w:w="1965" w:type="dxa"/>
            <w:shd w:val="clear" w:color="auto" w:fill="FFFFFF"/>
          </w:tcPr>
          <w:p w:rsidR="002B6074" w:rsidRPr="009A3390" w:rsidRDefault="002B6074" w:rsidP="007A24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2B6074" w:rsidRPr="009A3390" w:rsidRDefault="002B6074" w:rsidP="007A2456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FFFFFF"/>
          </w:tcPr>
          <w:p w:rsidR="002B6074" w:rsidRPr="007A2456" w:rsidRDefault="002B6074" w:rsidP="007A2456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:rsidR="002B6074" w:rsidRPr="009A3390" w:rsidRDefault="002B6074" w:rsidP="007A2456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B6074" w:rsidRPr="00605163" w:rsidRDefault="002B6074" w:rsidP="007A2456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  <w:shd w:val="clear" w:color="auto" w:fill="FFFFFF"/>
          </w:tcPr>
          <w:p w:rsidR="002B6074" w:rsidRPr="009A3390" w:rsidRDefault="002B6074" w:rsidP="007A2456">
            <w:pPr>
              <w:rPr>
                <w:sz w:val="22"/>
                <w:szCs w:val="22"/>
              </w:rPr>
            </w:pPr>
          </w:p>
        </w:tc>
      </w:tr>
    </w:tbl>
    <w:p w:rsidR="0009076A" w:rsidRDefault="0009076A" w:rsidP="004A0630">
      <w:pPr>
        <w:rPr>
          <w:b/>
          <w:sz w:val="20"/>
          <w:szCs w:val="20"/>
        </w:rPr>
      </w:pPr>
    </w:p>
    <w:p w:rsidR="00274704" w:rsidRDefault="00274704" w:rsidP="004A0630">
      <w:pPr>
        <w:rPr>
          <w:b/>
          <w:sz w:val="20"/>
          <w:szCs w:val="20"/>
          <w:lang w:val="sr-Cyrl-CS"/>
        </w:rPr>
      </w:pPr>
    </w:p>
    <w:p w:rsidR="00BE15BD" w:rsidRPr="009A3390" w:rsidRDefault="00ED6352" w:rsidP="004A0630">
      <w:pPr>
        <w:rPr>
          <w:b/>
          <w:sz w:val="20"/>
          <w:szCs w:val="20"/>
          <w:lang w:val="sr-Cyrl-CS"/>
        </w:rPr>
      </w:pPr>
      <w:r w:rsidRPr="009A3390">
        <w:rPr>
          <w:b/>
          <w:sz w:val="20"/>
          <w:szCs w:val="20"/>
          <w:lang w:val="sr-Cyrl-CS"/>
        </w:rPr>
        <w:t xml:space="preserve">Други семестар школске </w:t>
      </w:r>
      <w:r w:rsidR="00274704">
        <w:rPr>
          <w:b/>
          <w:sz w:val="20"/>
          <w:szCs w:val="20"/>
          <w:lang w:val="sr-Cyrl-CS"/>
        </w:rPr>
        <w:t>2019/20.</w:t>
      </w:r>
      <w:r w:rsidRPr="009A3390">
        <w:rPr>
          <w:b/>
          <w:sz w:val="20"/>
          <w:szCs w:val="20"/>
          <w:lang w:val="sr-Cyrl-CS"/>
        </w:rPr>
        <w:t xml:space="preserve"> Број учионице: </w:t>
      </w:r>
      <w:r w:rsidR="00BE15BD" w:rsidRPr="009A3390">
        <w:rPr>
          <w:b/>
          <w:sz w:val="20"/>
          <w:szCs w:val="20"/>
          <w:lang w:val="sr-Cyrl-CS"/>
        </w:rPr>
        <w:t>8</w:t>
      </w:r>
    </w:p>
    <w:tbl>
      <w:tblPr>
        <w:tblW w:w="13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0"/>
        <w:gridCol w:w="2312"/>
        <w:gridCol w:w="2312"/>
        <w:gridCol w:w="2312"/>
        <w:gridCol w:w="2312"/>
        <w:gridCol w:w="2313"/>
      </w:tblGrid>
      <w:tr w:rsidR="00F76BD6" w:rsidRPr="009A3390" w:rsidTr="0009076A">
        <w:trPr>
          <w:trHeight w:val="296"/>
          <w:jc w:val="center"/>
        </w:trPr>
        <w:tc>
          <w:tcPr>
            <w:tcW w:w="1580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2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2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2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2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13" w:type="dxa"/>
            <w:shd w:val="clear" w:color="auto" w:fill="EEECE1"/>
          </w:tcPr>
          <w:p w:rsidR="00F76BD6" w:rsidRPr="009A3390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ПEТАК</w:t>
            </w:r>
          </w:p>
        </w:tc>
      </w:tr>
      <w:tr w:rsidR="00F53445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F53445" w:rsidRPr="009A3390" w:rsidRDefault="00F53445" w:rsidP="006F4CC6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2312" w:type="dxa"/>
            <w:shd w:val="clear" w:color="auto" w:fill="auto"/>
          </w:tcPr>
          <w:p w:rsidR="00F53445" w:rsidRPr="009A3390" w:rsidRDefault="00F53445" w:rsidP="006F4CC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F53445" w:rsidRPr="009A3390" w:rsidRDefault="00F53445" w:rsidP="005F5525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F53445" w:rsidRPr="009A3390" w:rsidRDefault="00F53445" w:rsidP="006F4CC6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F53445" w:rsidRPr="009A3390" w:rsidRDefault="00F53445" w:rsidP="004C76EB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13" w:type="dxa"/>
            <w:shd w:val="clear" w:color="auto" w:fill="auto"/>
          </w:tcPr>
          <w:p w:rsidR="00F53445" w:rsidRPr="009A3390" w:rsidRDefault="00F53445" w:rsidP="006F4CC6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BE3351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BE3351" w:rsidRPr="009A3390" w:rsidRDefault="00BE3351" w:rsidP="00652E20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312" w:type="dxa"/>
            <w:shd w:val="clear" w:color="auto" w:fill="auto"/>
          </w:tcPr>
          <w:p w:rsidR="00BE3351" w:rsidRPr="009A3390" w:rsidRDefault="00BE3351" w:rsidP="00652E20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BE3351" w:rsidRPr="0053289D" w:rsidRDefault="00BE3351" w:rsidP="00652E2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652E20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ru-RU"/>
              </w:rPr>
              <w:t xml:space="preserve">Развојна психологија П  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>Др Кнежевић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BE3351" w:rsidRPr="00B7538C" w:rsidRDefault="00BE3351" w:rsidP="00BE335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Немачки језик  П</w:t>
            </w:r>
          </w:p>
          <w:p w:rsidR="00BE3351" w:rsidRPr="00B7538C" w:rsidRDefault="00BE3351" w:rsidP="00BE3351">
            <w:pPr>
              <w:rPr>
                <w:sz w:val="20"/>
                <w:szCs w:val="20"/>
              </w:rPr>
            </w:pPr>
            <w:r w:rsidRPr="00B7538C">
              <w:rPr>
                <w:color w:val="FF0000"/>
                <w:sz w:val="20"/>
                <w:szCs w:val="20"/>
                <w:lang w:val="sr-Cyrl-CS"/>
              </w:rPr>
              <w:t xml:space="preserve">Милеуснић </w:t>
            </w:r>
          </w:p>
        </w:tc>
        <w:tc>
          <w:tcPr>
            <w:tcW w:w="2313" w:type="dxa"/>
            <w:shd w:val="clear" w:color="auto" w:fill="auto"/>
          </w:tcPr>
          <w:p w:rsidR="00BE3351" w:rsidRPr="009A3390" w:rsidRDefault="00BE3351" w:rsidP="00652E20"/>
        </w:tc>
      </w:tr>
      <w:tr w:rsidR="00BE3351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BE3351" w:rsidRPr="009A3390" w:rsidRDefault="00BE3351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E3351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Радионица за игру П</w:t>
            </w:r>
          </w:p>
          <w:p w:rsidR="00BE3351" w:rsidRPr="00BE3351" w:rsidRDefault="00BE3351" w:rsidP="00BE3351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Бишњић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12" w:type="dxa"/>
            <w:shd w:val="clear" w:color="auto" w:fill="auto"/>
          </w:tcPr>
          <w:p w:rsidR="00BE3351" w:rsidRPr="0053289D" w:rsidRDefault="00BE3351" w:rsidP="00B5672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56724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ru-RU"/>
              </w:rPr>
              <w:t xml:space="preserve">Развојна психологија П  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Кнежевић </w:t>
            </w:r>
            <w:r w:rsidRPr="00605163">
              <w:rPr>
                <w:color w:val="0070C0"/>
                <w:sz w:val="20"/>
                <w:szCs w:val="20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BE3351" w:rsidRPr="00B7538C" w:rsidRDefault="00BE3351" w:rsidP="00BE3351">
            <w:pPr>
              <w:rPr>
                <w:sz w:val="20"/>
                <w:szCs w:val="20"/>
                <w:lang w:val="sr-Cyrl-CS"/>
              </w:rPr>
            </w:pPr>
            <w:r w:rsidRPr="00B7538C">
              <w:rPr>
                <w:sz w:val="20"/>
                <w:szCs w:val="20"/>
                <w:lang w:val="sr-Cyrl-CS"/>
              </w:rPr>
              <w:t xml:space="preserve">Немачки језик </w:t>
            </w:r>
            <w:r>
              <w:rPr>
                <w:sz w:val="20"/>
                <w:szCs w:val="20"/>
                <w:lang w:val="sr-Cyrl-CS"/>
              </w:rPr>
              <w:t xml:space="preserve"> П</w:t>
            </w:r>
            <w:r w:rsidRPr="00B7538C">
              <w:rPr>
                <w:sz w:val="20"/>
                <w:szCs w:val="20"/>
                <w:lang w:val="sr-Cyrl-CS"/>
              </w:rPr>
              <w:t xml:space="preserve">  </w:t>
            </w:r>
          </w:p>
          <w:p w:rsidR="00BE3351" w:rsidRPr="00B7538C" w:rsidRDefault="00BE3351" w:rsidP="00BE3351">
            <w:pPr>
              <w:rPr>
                <w:sz w:val="20"/>
                <w:szCs w:val="20"/>
              </w:rPr>
            </w:pPr>
            <w:r w:rsidRPr="00B7538C">
              <w:rPr>
                <w:color w:val="FF0000"/>
                <w:sz w:val="20"/>
                <w:szCs w:val="20"/>
                <w:lang w:val="sr-Cyrl-CS"/>
              </w:rPr>
              <w:t xml:space="preserve">Милеуснић </w:t>
            </w:r>
          </w:p>
        </w:tc>
        <w:tc>
          <w:tcPr>
            <w:tcW w:w="2313" w:type="dxa"/>
            <w:shd w:val="clear" w:color="auto" w:fill="auto"/>
          </w:tcPr>
          <w:p w:rsidR="00BE3351" w:rsidRPr="009A3390" w:rsidRDefault="00BE3351" w:rsidP="00B56724">
            <w:pPr>
              <w:rPr>
                <w:sz w:val="22"/>
                <w:szCs w:val="22"/>
              </w:rPr>
            </w:pPr>
          </w:p>
        </w:tc>
      </w:tr>
      <w:tr w:rsidR="00BE3351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BE3351" w:rsidRPr="009A3390" w:rsidRDefault="00BE3351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E3351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Радионица за игру П</w:t>
            </w:r>
          </w:p>
          <w:p w:rsidR="00BE3351" w:rsidRPr="00605163" w:rsidRDefault="00BE3351" w:rsidP="00BE3351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Бишњић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12" w:type="dxa"/>
            <w:shd w:val="clear" w:color="auto" w:fill="auto"/>
          </w:tcPr>
          <w:p w:rsidR="00BE3351" w:rsidRPr="009A3390" w:rsidRDefault="00BE3351" w:rsidP="00B56724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56724">
            <w:pPr>
              <w:rPr>
                <w:i/>
                <w:color w:val="0070C0"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ru-RU"/>
              </w:rPr>
              <w:t>Развојна психологија В</w:t>
            </w:r>
            <w:r w:rsidRPr="00605163">
              <w:rPr>
                <w:sz w:val="20"/>
                <w:szCs w:val="20"/>
              </w:rPr>
              <w:t xml:space="preserve"> </w:t>
            </w: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Блануша  </w:t>
            </w:r>
            <w:r w:rsidRPr="00605163">
              <w:rPr>
                <w:color w:val="0070C0"/>
                <w:sz w:val="20"/>
                <w:szCs w:val="20"/>
              </w:rPr>
              <w:t>8</w:t>
            </w:r>
          </w:p>
          <w:p w:rsidR="00BE3351" w:rsidRPr="00605163" w:rsidRDefault="00BE3351" w:rsidP="00B56724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BE3351" w:rsidRPr="00B7538C" w:rsidRDefault="00BE3351" w:rsidP="00BE3351">
            <w:pPr>
              <w:rPr>
                <w:sz w:val="20"/>
                <w:szCs w:val="20"/>
                <w:lang w:val="sr-Cyrl-CS"/>
              </w:rPr>
            </w:pPr>
            <w:r w:rsidRPr="00B7538C">
              <w:rPr>
                <w:sz w:val="20"/>
                <w:szCs w:val="20"/>
                <w:lang w:val="sr-Cyrl-CS"/>
              </w:rPr>
              <w:t xml:space="preserve">Немачки језик </w:t>
            </w:r>
            <w:r>
              <w:rPr>
                <w:sz w:val="20"/>
                <w:szCs w:val="20"/>
                <w:lang w:val="sr-Cyrl-CS"/>
              </w:rPr>
              <w:t xml:space="preserve"> В</w:t>
            </w:r>
            <w:r w:rsidRPr="00B7538C">
              <w:rPr>
                <w:sz w:val="20"/>
                <w:szCs w:val="20"/>
                <w:lang w:val="sr-Cyrl-CS"/>
              </w:rPr>
              <w:t xml:space="preserve">  </w:t>
            </w:r>
          </w:p>
          <w:p w:rsidR="00BE3351" w:rsidRPr="00B7538C" w:rsidRDefault="00BE3351" w:rsidP="00BE3351">
            <w:pPr>
              <w:rPr>
                <w:color w:val="FF0000"/>
                <w:sz w:val="20"/>
                <w:szCs w:val="20"/>
              </w:rPr>
            </w:pPr>
            <w:r w:rsidRPr="00B7538C">
              <w:rPr>
                <w:color w:val="FF0000"/>
                <w:sz w:val="20"/>
                <w:szCs w:val="20"/>
                <w:lang w:val="sr-Cyrl-CS"/>
              </w:rPr>
              <w:t xml:space="preserve">Милеуснић </w:t>
            </w:r>
          </w:p>
        </w:tc>
        <w:tc>
          <w:tcPr>
            <w:tcW w:w="2313" w:type="dxa"/>
            <w:shd w:val="clear" w:color="auto" w:fill="auto"/>
          </w:tcPr>
          <w:p w:rsidR="00BE3351" w:rsidRPr="009A3390" w:rsidRDefault="00BE3351" w:rsidP="00B56724">
            <w:pPr>
              <w:rPr>
                <w:sz w:val="22"/>
                <w:szCs w:val="22"/>
                <w:lang w:val="ru-RU"/>
              </w:rPr>
            </w:pPr>
          </w:p>
        </w:tc>
      </w:tr>
      <w:tr w:rsidR="00BE3351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BE3351" w:rsidRPr="009A3390" w:rsidRDefault="00BE3351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E3351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Радионица за игру В</w:t>
            </w:r>
          </w:p>
          <w:p w:rsidR="00BE3351" w:rsidRPr="00605163" w:rsidRDefault="00BE3351" w:rsidP="00BE3351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Бишњић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12" w:type="dxa"/>
            <w:shd w:val="clear" w:color="auto" w:fill="auto"/>
          </w:tcPr>
          <w:p w:rsidR="00BE3351" w:rsidRPr="009A3390" w:rsidRDefault="00BE3351" w:rsidP="00B5672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56724">
            <w:pPr>
              <w:rPr>
                <w:color w:val="4F81BD"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>Методологија педаг.истраживања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sz w:val="20"/>
                <w:szCs w:val="20"/>
                <w:lang w:val="sr-Cyrl-CS"/>
              </w:rPr>
              <w:t xml:space="preserve">В 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Блануша </w:t>
            </w:r>
            <w:r w:rsidRPr="00605163">
              <w:rPr>
                <w:color w:val="4F81BD"/>
                <w:sz w:val="20"/>
                <w:szCs w:val="20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BE3351" w:rsidRPr="00B7538C" w:rsidRDefault="00BE3351" w:rsidP="00BE335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Немачки језик  В</w:t>
            </w:r>
          </w:p>
          <w:p w:rsidR="00BE3351" w:rsidRPr="00B7538C" w:rsidRDefault="00BE3351" w:rsidP="00BE3351">
            <w:pPr>
              <w:rPr>
                <w:color w:val="FF0000"/>
                <w:sz w:val="20"/>
                <w:szCs w:val="20"/>
              </w:rPr>
            </w:pPr>
            <w:r w:rsidRPr="00B7538C">
              <w:rPr>
                <w:color w:val="FF0000"/>
                <w:sz w:val="20"/>
                <w:szCs w:val="20"/>
                <w:lang w:val="sr-Cyrl-CS"/>
              </w:rPr>
              <w:t xml:space="preserve">Милеуснић </w:t>
            </w:r>
          </w:p>
        </w:tc>
        <w:tc>
          <w:tcPr>
            <w:tcW w:w="2313" w:type="dxa"/>
            <w:shd w:val="clear" w:color="auto" w:fill="auto"/>
          </w:tcPr>
          <w:p w:rsidR="00BE3351" w:rsidRPr="00605163" w:rsidRDefault="00BE3351" w:rsidP="00BE3351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Програм раног учења 2 П</w:t>
            </w:r>
          </w:p>
          <w:p w:rsidR="00BE3351" w:rsidRPr="00605163" w:rsidRDefault="00BE3351" w:rsidP="00BE3351">
            <w:pPr>
              <w:rPr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 xml:space="preserve">Др Рајшић </w:t>
            </w:r>
          </w:p>
        </w:tc>
      </w:tr>
      <w:tr w:rsidR="00BE3351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BE3351" w:rsidRPr="009A3390" w:rsidRDefault="00BE3351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56724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Ментална хигијена П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Др Кнежевић </w:t>
            </w:r>
            <w:r>
              <w:rPr>
                <w:color w:val="0070C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BE3351" w:rsidRPr="009A3390" w:rsidRDefault="00BE3351" w:rsidP="00B5672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BE3351" w:rsidRPr="00A77A65" w:rsidRDefault="00BE3351" w:rsidP="00B56724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Метод. истраживања П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Др Шумоња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0070C0"/>
                <w:sz w:val="20"/>
                <w:szCs w:val="20"/>
                <w:lang w:val="ru-RU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BE3351" w:rsidRPr="009A3390" w:rsidRDefault="00BE3351" w:rsidP="00B56724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BE3351" w:rsidRPr="00605163" w:rsidRDefault="00BE3351" w:rsidP="00BE3351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Програм раног учења 2 П</w:t>
            </w:r>
          </w:p>
          <w:p w:rsidR="00BE3351" w:rsidRPr="00BE3351" w:rsidRDefault="00BE3351" w:rsidP="00BE3351">
            <w:pPr>
              <w:rPr>
                <w:sz w:val="20"/>
                <w:szCs w:val="20"/>
                <w:highlight w:val="yellow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 xml:space="preserve">Др Рајшић </w:t>
            </w:r>
          </w:p>
        </w:tc>
      </w:tr>
      <w:tr w:rsidR="00BE3351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BE3351" w:rsidRPr="009A3390" w:rsidRDefault="00BE3351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56724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Ментална хигијена П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>Др Кнежевић</w:t>
            </w:r>
            <w:r w:rsidRPr="00605163">
              <w:rPr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BE3351" w:rsidRPr="009A3390" w:rsidRDefault="00BE3351" w:rsidP="00B56724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BE3351" w:rsidRPr="00A77A65" w:rsidRDefault="00BE3351" w:rsidP="00B56724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Метод. истраживања П 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Др Шумоња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0070C0"/>
                <w:sz w:val="20"/>
                <w:szCs w:val="20"/>
                <w:lang w:val="ru-RU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BE3351" w:rsidRPr="009A3390" w:rsidRDefault="00BE3351" w:rsidP="00B56724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BE3351" w:rsidRPr="007944ED" w:rsidRDefault="00BE3351" w:rsidP="00BE3351">
            <w:pPr>
              <w:rPr>
                <w:i/>
                <w:sz w:val="20"/>
                <w:szCs w:val="20"/>
                <w:lang w:val="ru-RU"/>
              </w:rPr>
            </w:pPr>
            <w:r w:rsidRPr="007944ED">
              <w:rPr>
                <w:i/>
                <w:sz w:val="20"/>
                <w:szCs w:val="20"/>
                <w:lang w:val="ru-RU"/>
              </w:rPr>
              <w:t xml:space="preserve">Програм раног учења 2 В </w:t>
            </w:r>
          </w:p>
          <w:p w:rsidR="00BE3351" w:rsidRPr="00BE3351" w:rsidRDefault="00BE3351" w:rsidP="00BE3351">
            <w:pPr>
              <w:rPr>
                <w:i/>
                <w:color w:val="FF0000"/>
                <w:sz w:val="20"/>
                <w:szCs w:val="20"/>
              </w:rPr>
            </w:pPr>
            <w:r w:rsidRPr="007944ED">
              <w:rPr>
                <w:i/>
                <w:color w:val="FF0000"/>
                <w:sz w:val="20"/>
                <w:szCs w:val="20"/>
                <w:lang w:val="ru-RU"/>
              </w:rPr>
              <w:t xml:space="preserve">Крстић  </w:t>
            </w:r>
          </w:p>
        </w:tc>
      </w:tr>
      <w:tr w:rsidR="00BE3351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BE3351" w:rsidRPr="009A3390" w:rsidRDefault="00BE3351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56724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Рад са децом на болничком лечењу П</w:t>
            </w:r>
            <w:r w:rsidRPr="00605163">
              <w:rPr>
                <w:i/>
                <w:color w:val="0070C0"/>
                <w:sz w:val="20"/>
                <w:szCs w:val="20"/>
                <w:lang w:val="ru-RU"/>
              </w:rPr>
              <w:t xml:space="preserve"> </w:t>
            </w:r>
          </w:p>
          <w:p w:rsidR="00BE3351" w:rsidRPr="00A77A65" w:rsidRDefault="00BE3351" w:rsidP="00B56724">
            <w:pPr>
              <w:rPr>
                <w:i/>
                <w:color w:val="FF0000"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Др Кнежевић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0070C0"/>
                <w:sz w:val="20"/>
                <w:szCs w:val="20"/>
                <w:lang w:val="ru-RU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E3351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Немачки језик 2  </w:t>
            </w:r>
          </w:p>
          <w:p w:rsidR="00BE3351" w:rsidRPr="007A2456" w:rsidRDefault="00BE3351" w:rsidP="00BE3351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Милеуснић </w:t>
            </w:r>
          </w:p>
        </w:tc>
        <w:tc>
          <w:tcPr>
            <w:tcW w:w="2312" w:type="dxa"/>
            <w:shd w:val="clear" w:color="auto" w:fill="auto"/>
          </w:tcPr>
          <w:p w:rsidR="00BE3351" w:rsidRDefault="00BE3351" w:rsidP="00B5672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Методологија истраживања В </w:t>
            </w:r>
          </w:p>
          <w:p w:rsidR="00BE3351" w:rsidRPr="00A77A65" w:rsidRDefault="00BE3351" w:rsidP="00B56724">
            <w:pPr>
              <w:rPr>
                <w:i/>
                <w:color w:val="0000FF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>Пожар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12" w:type="dxa"/>
            <w:shd w:val="clear" w:color="auto" w:fill="auto"/>
          </w:tcPr>
          <w:p w:rsidR="00BE3351" w:rsidRPr="009A3390" w:rsidRDefault="00BE3351" w:rsidP="00B56724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BE3351" w:rsidRPr="009A3390" w:rsidRDefault="00BE3351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E3351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BE3351" w:rsidRPr="009A3390" w:rsidRDefault="00BE3351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56724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Рад са децом на болничком лечењу П</w:t>
            </w:r>
            <w:r w:rsidRPr="00605163">
              <w:rPr>
                <w:i/>
                <w:color w:val="0070C0"/>
                <w:sz w:val="20"/>
                <w:szCs w:val="20"/>
                <w:lang w:val="ru-RU"/>
              </w:rPr>
              <w:t xml:space="preserve"> </w:t>
            </w:r>
          </w:p>
          <w:p w:rsidR="00BE3351" w:rsidRPr="00605163" w:rsidRDefault="00BE3351" w:rsidP="00B56724">
            <w:pPr>
              <w:rPr>
                <w:i/>
                <w:color w:val="FF0000"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Др Кнежевић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0070C0"/>
                <w:sz w:val="20"/>
                <w:szCs w:val="20"/>
                <w:lang w:val="ru-RU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BE3351" w:rsidRPr="00605163" w:rsidRDefault="00BE3351" w:rsidP="00BE3351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Немачки језик 2  </w:t>
            </w:r>
          </w:p>
          <w:p w:rsidR="00BE3351" w:rsidRPr="00605163" w:rsidRDefault="00BE3351" w:rsidP="00BE3351">
            <w:pPr>
              <w:rPr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Милеуснић </w:t>
            </w:r>
          </w:p>
        </w:tc>
        <w:tc>
          <w:tcPr>
            <w:tcW w:w="2312" w:type="dxa"/>
            <w:shd w:val="clear" w:color="auto" w:fill="auto"/>
          </w:tcPr>
          <w:p w:rsidR="00BE3351" w:rsidRDefault="00BE3351" w:rsidP="00B5672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Методологија истраживања В </w:t>
            </w:r>
          </w:p>
          <w:p w:rsidR="00BE3351" w:rsidRPr="00A77A65" w:rsidRDefault="00BE3351" w:rsidP="00B5672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>Пожар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12" w:type="dxa"/>
            <w:shd w:val="clear" w:color="auto" w:fill="auto"/>
          </w:tcPr>
          <w:p w:rsidR="00BE3351" w:rsidRPr="009A3390" w:rsidRDefault="00BE3351" w:rsidP="00B56724"/>
        </w:tc>
        <w:tc>
          <w:tcPr>
            <w:tcW w:w="2313" w:type="dxa"/>
            <w:shd w:val="clear" w:color="auto" w:fill="auto"/>
          </w:tcPr>
          <w:p w:rsidR="00BE3351" w:rsidRPr="009A3390" w:rsidRDefault="00BE3351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906232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906232" w:rsidRPr="009A3390" w:rsidRDefault="00906232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312" w:type="dxa"/>
            <w:shd w:val="clear" w:color="auto" w:fill="auto"/>
          </w:tcPr>
          <w:p w:rsidR="00906232" w:rsidRPr="00605163" w:rsidRDefault="00906232" w:rsidP="00B56724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Рад са децом на болничком лечењу В</w:t>
            </w:r>
          </w:p>
          <w:p w:rsidR="00906232" w:rsidRPr="00AD73F6" w:rsidRDefault="00906232" w:rsidP="00B56724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Блануша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i/>
                <w:color w:val="0070C0"/>
                <w:sz w:val="20"/>
                <w:szCs w:val="20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906232" w:rsidRPr="00605163" w:rsidRDefault="00906232" w:rsidP="00BE3351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Немачки језик 2  </w:t>
            </w:r>
          </w:p>
          <w:p w:rsidR="00906232" w:rsidRPr="00605163" w:rsidRDefault="00906232" w:rsidP="00BE3351">
            <w:pPr>
              <w:rPr>
                <w:i/>
                <w:color w:val="FF0000"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Милеуснић </w:t>
            </w:r>
          </w:p>
        </w:tc>
        <w:tc>
          <w:tcPr>
            <w:tcW w:w="2312" w:type="dxa"/>
            <w:shd w:val="clear" w:color="auto" w:fill="auto"/>
          </w:tcPr>
          <w:p w:rsidR="00906232" w:rsidRPr="00605163" w:rsidRDefault="00906232" w:rsidP="00E84CEF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>Дијететика 2 П</w:t>
            </w:r>
          </w:p>
          <w:p w:rsidR="00906232" w:rsidRPr="009A3390" w:rsidRDefault="00906232" w:rsidP="00E84CEF">
            <w:pPr>
              <w:ind w:right="-108"/>
              <w:rPr>
                <w:sz w:val="22"/>
                <w:szCs w:val="22"/>
                <w:lang w:val="ru-RU"/>
              </w:rPr>
            </w:pPr>
            <w:r w:rsidRPr="00605163">
              <w:rPr>
                <w:color w:val="FF0000"/>
                <w:sz w:val="20"/>
                <w:szCs w:val="20"/>
              </w:rPr>
              <w:t>Др Зарић</w:t>
            </w:r>
          </w:p>
        </w:tc>
        <w:tc>
          <w:tcPr>
            <w:tcW w:w="2312" w:type="dxa"/>
            <w:shd w:val="clear" w:color="auto" w:fill="auto"/>
          </w:tcPr>
          <w:p w:rsidR="00906232" w:rsidRPr="009A3390" w:rsidRDefault="00906232" w:rsidP="00B5672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3" w:type="dxa"/>
            <w:shd w:val="clear" w:color="auto" w:fill="auto"/>
          </w:tcPr>
          <w:p w:rsidR="00906232" w:rsidRPr="009A3390" w:rsidRDefault="00906232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906232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906232" w:rsidRPr="009A3390" w:rsidRDefault="00906232" w:rsidP="00B5672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2" w:type="dxa"/>
            <w:shd w:val="clear" w:color="auto" w:fill="auto"/>
          </w:tcPr>
          <w:p w:rsidR="00906232" w:rsidRPr="00605163" w:rsidRDefault="00906232" w:rsidP="00B56724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>Рад са децом на болничком лечењу В</w:t>
            </w:r>
          </w:p>
          <w:p w:rsidR="00906232" w:rsidRDefault="00906232" w:rsidP="00B56724"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Блануша</w:t>
            </w:r>
            <w:r w:rsidRPr="0060516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i/>
                <w:color w:val="0070C0"/>
                <w:sz w:val="20"/>
                <w:szCs w:val="20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906232" w:rsidRPr="00605163" w:rsidRDefault="00906232" w:rsidP="00BE3351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Немачки језик 2</w:t>
            </w:r>
          </w:p>
          <w:p w:rsidR="00906232" w:rsidRPr="00A77A65" w:rsidRDefault="00906232" w:rsidP="00BE3351">
            <w:pPr>
              <w:rPr>
                <w:i/>
                <w:color w:val="FF0000"/>
                <w:sz w:val="20"/>
                <w:szCs w:val="20"/>
              </w:rPr>
            </w:pP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Милеуснић </w:t>
            </w:r>
          </w:p>
        </w:tc>
        <w:tc>
          <w:tcPr>
            <w:tcW w:w="2312" w:type="dxa"/>
            <w:shd w:val="clear" w:color="auto" w:fill="auto"/>
          </w:tcPr>
          <w:p w:rsidR="00906232" w:rsidRPr="00605163" w:rsidRDefault="00906232" w:rsidP="00E84CEF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>Дијететика 2 П</w:t>
            </w:r>
          </w:p>
          <w:p w:rsidR="00906232" w:rsidRPr="007A2456" w:rsidRDefault="00906232" w:rsidP="00E84CEF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>Др Зарић</w:t>
            </w:r>
            <w:r w:rsidRPr="00605163">
              <w:rPr>
                <w:color w:val="244061"/>
                <w:sz w:val="20"/>
                <w:szCs w:val="20"/>
              </w:rPr>
              <w:t xml:space="preserve"> </w:t>
            </w:r>
          </w:p>
        </w:tc>
        <w:tc>
          <w:tcPr>
            <w:tcW w:w="2312" w:type="dxa"/>
            <w:shd w:val="clear" w:color="auto" w:fill="auto"/>
          </w:tcPr>
          <w:p w:rsidR="00906232" w:rsidRPr="009A3390" w:rsidRDefault="00906232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3" w:type="dxa"/>
            <w:shd w:val="clear" w:color="auto" w:fill="auto"/>
          </w:tcPr>
          <w:p w:rsidR="00906232" w:rsidRPr="009A3390" w:rsidRDefault="00906232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906232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906232" w:rsidRPr="009A3390" w:rsidRDefault="00906232" w:rsidP="00B5672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12" w:type="dxa"/>
            <w:shd w:val="clear" w:color="auto" w:fill="auto"/>
          </w:tcPr>
          <w:p w:rsidR="00906232" w:rsidRPr="009A3390" w:rsidRDefault="00906232" w:rsidP="00B56724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906232" w:rsidRPr="009A3390" w:rsidRDefault="00906232" w:rsidP="00B56724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906232" w:rsidRPr="00605163" w:rsidRDefault="00906232" w:rsidP="00E84CEF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>Дијететика 2 П</w:t>
            </w:r>
          </w:p>
          <w:p w:rsidR="00906232" w:rsidRPr="007A2456" w:rsidRDefault="00906232" w:rsidP="00E84CEF">
            <w:pPr>
              <w:rPr>
                <w:i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Др Зарић </w:t>
            </w:r>
          </w:p>
        </w:tc>
        <w:tc>
          <w:tcPr>
            <w:tcW w:w="2312" w:type="dxa"/>
            <w:shd w:val="clear" w:color="auto" w:fill="auto"/>
          </w:tcPr>
          <w:p w:rsidR="00906232" w:rsidRPr="009A3390" w:rsidRDefault="00906232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3" w:type="dxa"/>
            <w:shd w:val="clear" w:color="auto" w:fill="auto"/>
          </w:tcPr>
          <w:p w:rsidR="00906232" w:rsidRPr="009A3390" w:rsidRDefault="00906232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906232" w:rsidRPr="009A3390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906232" w:rsidRPr="009A3390" w:rsidRDefault="00906232" w:rsidP="00B5672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12" w:type="dxa"/>
            <w:shd w:val="clear" w:color="auto" w:fill="auto"/>
          </w:tcPr>
          <w:p w:rsidR="00906232" w:rsidRPr="009A3390" w:rsidRDefault="00906232" w:rsidP="00B56724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906232" w:rsidRPr="009A3390" w:rsidRDefault="00906232" w:rsidP="00B56724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906232" w:rsidRPr="00605163" w:rsidRDefault="00906232" w:rsidP="00E84CEF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>Дијететика 2 П</w:t>
            </w:r>
          </w:p>
          <w:p w:rsidR="00906232" w:rsidRPr="007A2456" w:rsidRDefault="00906232" w:rsidP="00E84CEF">
            <w:pPr>
              <w:rPr>
                <w:i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Др Зарић </w:t>
            </w:r>
          </w:p>
        </w:tc>
        <w:tc>
          <w:tcPr>
            <w:tcW w:w="2312" w:type="dxa"/>
            <w:shd w:val="clear" w:color="auto" w:fill="auto"/>
          </w:tcPr>
          <w:p w:rsidR="00906232" w:rsidRPr="009A3390" w:rsidRDefault="00906232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3" w:type="dxa"/>
            <w:shd w:val="clear" w:color="auto" w:fill="auto"/>
          </w:tcPr>
          <w:p w:rsidR="00906232" w:rsidRPr="009A3390" w:rsidRDefault="00906232" w:rsidP="00B567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B4596" w:rsidRPr="009A3390" w:rsidRDefault="00866B58" w:rsidP="004A0630">
      <w:pPr>
        <w:rPr>
          <w:b/>
          <w:sz w:val="20"/>
          <w:szCs w:val="20"/>
          <w:lang w:val="sr-Cyrl-CS"/>
        </w:rPr>
      </w:pPr>
      <w:r w:rsidRPr="009A3390">
        <w:rPr>
          <w:b/>
          <w:sz w:val="20"/>
          <w:szCs w:val="20"/>
          <w:lang w:val="ru-RU"/>
        </w:rPr>
        <w:br w:type="page"/>
      </w:r>
      <w:r w:rsidR="00ED6352" w:rsidRPr="009A3390">
        <w:rPr>
          <w:b/>
          <w:sz w:val="20"/>
          <w:szCs w:val="20"/>
          <w:lang w:val="sr-Cyrl-CS"/>
        </w:rPr>
        <w:lastRenderedPageBreak/>
        <w:t xml:space="preserve">Други семестар школске </w:t>
      </w:r>
      <w:r w:rsidR="00274704">
        <w:rPr>
          <w:b/>
          <w:sz w:val="20"/>
          <w:szCs w:val="20"/>
          <w:lang w:val="sr-Cyrl-CS"/>
        </w:rPr>
        <w:t>2019/20.</w:t>
      </w:r>
      <w:r w:rsidR="00ED6352" w:rsidRPr="009A3390">
        <w:rPr>
          <w:b/>
          <w:sz w:val="20"/>
          <w:szCs w:val="20"/>
          <w:lang w:val="sr-Cyrl-CS"/>
        </w:rPr>
        <w:t xml:space="preserve"> Број учионице: </w:t>
      </w:r>
      <w:r w:rsidR="007D7D5D" w:rsidRPr="009A3390">
        <w:rPr>
          <w:b/>
          <w:sz w:val="20"/>
          <w:szCs w:val="20"/>
          <w:lang w:val="ru-RU"/>
        </w:rPr>
        <w:t>23</w:t>
      </w:r>
    </w:p>
    <w:tbl>
      <w:tblPr>
        <w:tblW w:w="13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2084"/>
        <w:gridCol w:w="2084"/>
        <w:gridCol w:w="2084"/>
        <w:gridCol w:w="2084"/>
        <w:gridCol w:w="2084"/>
        <w:gridCol w:w="2084"/>
      </w:tblGrid>
      <w:tr w:rsidR="000E5697" w:rsidRPr="009A3390" w:rsidTr="000E5697">
        <w:trPr>
          <w:trHeight w:val="227"/>
        </w:trPr>
        <w:tc>
          <w:tcPr>
            <w:tcW w:w="1428" w:type="dxa"/>
            <w:shd w:val="clear" w:color="auto" w:fill="EEECE1"/>
          </w:tcPr>
          <w:p w:rsidR="000E5697" w:rsidRPr="009A3390" w:rsidRDefault="000E5697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084" w:type="dxa"/>
            <w:shd w:val="clear" w:color="auto" w:fill="EEECE1"/>
          </w:tcPr>
          <w:p w:rsidR="000E5697" w:rsidRPr="009A3390" w:rsidRDefault="000E5697" w:rsidP="004A063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ПОНЕДЕЉАК</w:t>
            </w:r>
          </w:p>
        </w:tc>
        <w:tc>
          <w:tcPr>
            <w:tcW w:w="2084" w:type="dxa"/>
            <w:shd w:val="clear" w:color="auto" w:fill="EEECE1"/>
          </w:tcPr>
          <w:p w:rsidR="000E5697" w:rsidRPr="002B6074" w:rsidRDefault="000E5697" w:rsidP="004A06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084" w:type="dxa"/>
            <w:shd w:val="clear" w:color="auto" w:fill="EEECE1"/>
          </w:tcPr>
          <w:p w:rsidR="000E5697" w:rsidRPr="009A3390" w:rsidRDefault="000E5697" w:rsidP="00C74CAB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084" w:type="dxa"/>
            <w:shd w:val="clear" w:color="auto" w:fill="EEECE1"/>
          </w:tcPr>
          <w:p w:rsidR="000E5697" w:rsidRPr="009A3390" w:rsidRDefault="000E5697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084" w:type="dxa"/>
            <w:shd w:val="clear" w:color="auto" w:fill="EEECE1"/>
          </w:tcPr>
          <w:p w:rsidR="000E5697" w:rsidRPr="009A3390" w:rsidRDefault="000E5697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ПЕТАК</w:t>
            </w:r>
          </w:p>
        </w:tc>
        <w:tc>
          <w:tcPr>
            <w:tcW w:w="2084" w:type="dxa"/>
            <w:shd w:val="clear" w:color="auto" w:fill="EEECE1"/>
          </w:tcPr>
          <w:p w:rsidR="000E5697" w:rsidRPr="00CF3949" w:rsidRDefault="000E5697" w:rsidP="00CF39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СУБОТА</w:t>
            </w: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602B9D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16610E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5512E8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2084" w:type="dxa"/>
          </w:tcPr>
          <w:p w:rsidR="000E5697" w:rsidRPr="009A3390" w:rsidRDefault="000E5697" w:rsidP="00C74CAB">
            <w:pPr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4C76EB">
            <w:pPr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602B9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84" w:type="dxa"/>
          </w:tcPr>
          <w:p w:rsidR="000E5697" w:rsidRPr="009A3390" w:rsidRDefault="000E5697" w:rsidP="00B5672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602B9D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16610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BE3351">
            <w:pPr>
              <w:ind w:right="-198"/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Информац. техн. у </w:t>
            </w:r>
          </w:p>
          <w:p w:rsidR="000E5697" w:rsidRPr="00605163" w:rsidRDefault="000E5697" w:rsidP="00BE3351">
            <w:pPr>
              <w:ind w:right="-198"/>
              <w:rPr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васп. и образов. П</w:t>
            </w:r>
          </w:p>
          <w:p w:rsidR="000E5697" w:rsidRPr="00605163" w:rsidRDefault="000E5697" w:rsidP="00BE3351">
            <w:pPr>
              <w:ind w:right="-198"/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>Др Хилченко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23</w:t>
            </w: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Имунологија и алер. П</w:t>
            </w:r>
          </w:p>
          <w:p w:rsidR="000E5697" w:rsidRPr="004B6194" w:rsidRDefault="000E5697" w:rsidP="00C74CAB">
            <w:pPr>
              <w:rPr>
                <w:b/>
                <w:color w:val="FF0000"/>
                <w:sz w:val="20"/>
                <w:szCs w:val="20"/>
                <w:lang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 Чампраг С. </w:t>
            </w:r>
            <w:r>
              <w:rPr>
                <w:color w:val="0070C0"/>
                <w:sz w:val="20"/>
                <w:szCs w:val="20"/>
                <w:lang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7A2456">
            <w:pPr>
              <w:rPr>
                <w:color w:val="000000"/>
                <w:sz w:val="20"/>
                <w:szCs w:val="20"/>
              </w:rPr>
            </w:pPr>
            <w:r w:rsidRPr="00605163">
              <w:rPr>
                <w:color w:val="000000"/>
                <w:sz w:val="20"/>
                <w:szCs w:val="20"/>
              </w:rPr>
              <w:t>Прехрамбена техн. 1 П</w:t>
            </w:r>
          </w:p>
          <w:p w:rsidR="000E5697" w:rsidRPr="00605163" w:rsidRDefault="000E5697" w:rsidP="007A2456">
            <w:pPr>
              <w:ind w:right="-108"/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>Др Романић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</w:t>
            </w:r>
            <w:r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7A2456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Перспективе исхране у 21 веку В  </w:t>
            </w: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Лужајић</w:t>
            </w:r>
          </w:p>
        </w:tc>
        <w:tc>
          <w:tcPr>
            <w:tcW w:w="2084" w:type="dxa"/>
          </w:tcPr>
          <w:p w:rsidR="000E5697" w:rsidRPr="009A3390" w:rsidRDefault="000E5697" w:rsidP="00B5672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602B9D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7A2456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Информатика и рач. В</w:t>
            </w:r>
          </w:p>
          <w:p w:rsidR="000E5697" w:rsidRPr="00605163" w:rsidRDefault="000E5697" w:rsidP="007A2456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Хилченко 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BE3351">
            <w:pPr>
              <w:ind w:right="-198"/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Информац. техн. у </w:t>
            </w:r>
          </w:p>
          <w:p w:rsidR="000E5697" w:rsidRPr="00605163" w:rsidRDefault="000E5697" w:rsidP="00BE3351">
            <w:pPr>
              <w:ind w:right="-198"/>
              <w:rPr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васп. и образов. П</w:t>
            </w:r>
          </w:p>
          <w:p w:rsidR="000E5697" w:rsidRPr="00605163" w:rsidRDefault="000E5697" w:rsidP="00BE3351">
            <w:pPr>
              <w:ind w:right="-198"/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Др Хилченко </w:t>
            </w:r>
            <w:r w:rsidRPr="00605163">
              <w:rPr>
                <w:color w:val="0070C0"/>
                <w:sz w:val="20"/>
                <w:szCs w:val="20"/>
              </w:rPr>
              <w:t>23</w:t>
            </w: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Имунологија и алер. П</w:t>
            </w:r>
          </w:p>
          <w:p w:rsidR="000E5697" w:rsidRPr="004B6194" w:rsidRDefault="000E5697" w:rsidP="00C74CAB">
            <w:pPr>
              <w:rPr>
                <w:b/>
                <w:sz w:val="20"/>
                <w:szCs w:val="20"/>
                <w:lang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 Чампраг С. </w:t>
            </w:r>
            <w:r>
              <w:rPr>
                <w:color w:val="0070C0"/>
                <w:sz w:val="20"/>
                <w:szCs w:val="20"/>
                <w:lang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7A2456">
            <w:pPr>
              <w:rPr>
                <w:color w:val="000000"/>
                <w:sz w:val="20"/>
                <w:szCs w:val="20"/>
              </w:rPr>
            </w:pPr>
            <w:r w:rsidRPr="00605163">
              <w:rPr>
                <w:color w:val="000000"/>
                <w:sz w:val="20"/>
                <w:szCs w:val="20"/>
              </w:rPr>
              <w:t>Прехрамбена техн. 1 П</w:t>
            </w:r>
          </w:p>
          <w:p w:rsidR="000E5697" w:rsidRPr="00D87F1B" w:rsidRDefault="000E5697" w:rsidP="007A2456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>Др Романић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</w:t>
            </w:r>
            <w:r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7A2456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Перспективе исхране у 21 веку В  </w:t>
            </w: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Лужајић</w:t>
            </w:r>
          </w:p>
        </w:tc>
        <w:tc>
          <w:tcPr>
            <w:tcW w:w="2084" w:type="dxa"/>
          </w:tcPr>
          <w:p w:rsidR="000E5697" w:rsidRPr="009A3390" w:rsidRDefault="000E5697" w:rsidP="00B56724">
            <w:pPr>
              <w:rPr>
                <w:i/>
                <w:color w:val="FF0000"/>
                <w:sz w:val="22"/>
                <w:szCs w:val="22"/>
              </w:rPr>
            </w:pP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602B9D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7A2456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Информатика и рач. В</w:t>
            </w:r>
          </w:p>
          <w:p w:rsidR="000E5697" w:rsidRPr="00605163" w:rsidRDefault="000E5697" w:rsidP="007A2456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Хилченко 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BE3351">
            <w:pPr>
              <w:rPr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Информац. техн. у васп. и образов. В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</w:p>
          <w:p w:rsidR="000E5697" w:rsidRPr="00605163" w:rsidRDefault="000E5697" w:rsidP="00BE3351">
            <w:pPr>
              <w:rPr>
                <w:i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>Др Хилченко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23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Имунологија и алер. П</w:t>
            </w:r>
          </w:p>
          <w:p w:rsidR="000E5697" w:rsidRPr="004B6194" w:rsidRDefault="000E5697" w:rsidP="00C74CAB">
            <w:pPr>
              <w:rPr>
                <w:i/>
                <w:sz w:val="20"/>
                <w:szCs w:val="20"/>
                <w:lang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 Чампраг С. </w:t>
            </w:r>
            <w:r>
              <w:rPr>
                <w:color w:val="0070C0"/>
                <w:sz w:val="20"/>
                <w:szCs w:val="20"/>
                <w:lang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7A2456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>Прехрамбе</w:t>
            </w:r>
            <w:r w:rsidRPr="00605163">
              <w:rPr>
                <w:sz w:val="20"/>
                <w:szCs w:val="20"/>
              </w:rPr>
              <w:t>на технологија 2 П</w:t>
            </w:r>
          </w:p>
          <w:p w:rsidR="000E5697" w:rsidRPr="00605163" w:rsidRDefault="000E5697" w:rsidP="007A2456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>Др Романић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7A2456">
            <w:pPr>
              <w:rPr>
                <w:color w:val="000000"/>
                <w:sz w:val="20"/>
                <w:szCs w:val="20"/>
              </w:rPr>
            </w:pPr>
            <w:r w:rsidRPr="00605163">
              <w:rPr>
                <w:color w:val="000000"/>
                <w:sz w:val="20"/>
                <w:szCs w:val="20"/>
              </w:rPr>
              <w:t>Прехрамбена техн. 1 В</w:t>
            </w:r>
          </w:p>
          <w:p w:rsidR="000E5697" w:rsidRPr="00605163" w:rsidRDefault="000E5697" w:rsidP="007A2456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Лужајић</w:t>
            </w:r>
          </w:p>
        </w:tc>
        <w:tc>
          <w:tcPr>
            <w:tcW w:w="2084" w:type="dxa"/>
          </w:tcPr>
          <w:p w:rsidR="000E5697" w:rsidRPr="009A3390" w:rsidRDefault="000E5697" w:rsidP="00B56724">
            <w:pPr>
              <w:ind w:right="-108"/>
              <w:rPr>
                <w:i/>
                <w:sz w:val="22"/>
                <w:szCs w:val="22"/>
              </w:rPr>
            </w:pP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206CE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Информатика и рач. В</w:t>
            </w:r>
          </w:p>
          <w:p w:rsidR="000E5697" w:rsidRPr="00605163" w:rsidRDefault="000E5697" w:rsidP="00206CE4">
            <w:pPr>
              <w:rPr>
                <w:color w:val="0000FF"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Хилченко 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BE3351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 xml:space="preserve">Методика развоја поч. мат. појмова 1 П </w:t>
            </w:r>
          </w:p>
          <w:p w:rsidR="000E5697" w:rsidRPr="00605163" w:rsidRDefault="000E5697" w:rsidP="00BE3351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Др Хилченко – срп.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23</w:t>
            </w: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>Прехрамбе</w:t>
            </w:r>
            <w:r w:rsidRPr="00605163">
              <w:rPr>
                <w:sz w:val="20"/>
                <w:szCs w:val="20"/>
              </w:rPr>
              <w:t>на технологија 2 П</w:t>
            </w:r>
          </w:p>
          <w:p w:rsidR="000E5697" w:rsidRPr="00605163" w:rsidRDefault="000E5697" w:rsidP="00206CE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Др Романић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color w:val="000000"/>
                <w:sz w:val="20"/>
                <w:szCs w:val="20"/>
              </w:rPr>
            </w:pPr>
            <w:r w:rsidRPr="00605163">
              <w:rPr>
                <w:color w:val="000000"/>
                <w:sz w:val="20"/>
                <w:szCs w:val="20"/>
              </w:rPr>
              <w:t>Прехрамбена техн. 1 В</w:t>
            </w:r>
          </w:p>
          <w:p w:rsidR="000E5697" w:rsidRPr="00605163" w:rsidRDefault="000E5697" w:rsidP="00206CE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Лужајић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</w:t>
            </w:r>
            <w:r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2084" w:type="dxa"/>
          </w:tcPr>
          <w:p w:rsidR="000E5697" w:rsidRPr="009A3390" w:rsidRDefault="000E5697" w:rsidP="00206CE4">
            <w:pPr>
              <w:ind w:right="-108"/>
              <w:rPr>
                <w:i/>
                <w:sz w:val="22"/>
                <w:szCs w:val="22"/>
              </w:rPr>
            </w:pP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206CE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206CE4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BE3351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 xml:space="preserve">Методика развоја поч. мат. појмова 1 П </w:t>
            </w:r>
          </w:p>
          <w:p w:rsidR="000E5697" w:rsidRPr="00605163" w:rsidRDefault="000E5697" w:rsidP="00BE3351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Др Хилченко – срп.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23</w:t>
            </w: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Микробиологија хране </w:t>
            </w:r>
            <w:r w:rsidRPr="00605163">
              <w:rPr>
                <w:sz w:val="20"/>
                <w:szCs w:val="20"/>
              </w:rPr>
              <w:t>П</w:t>
            </w:r>
          </w:p>
          <w:p w:rsidR="000E5697" w:rsidRPr="00605163" w:rsidRDefault="000E5697" w:rsidP="00206CE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Др Романић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Микробиологија хране </w:t>
            </w:r>
            <w:r w:rsidRPr="00605163">
              <w:rPr>
                <w:sz w:val="20"/>
                <w:szCs w:val="20"/>
              </w:rPr>
              <w:t xml:space="preserve"> В</w:t>
            </w:r>
          </w:p>
          <w:p w:rsidR="000E5697" w:rsidRPr="00605163" w:rsidRDefault="000E5697" w:rsidP="00206CE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Лужајић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</w:tcPr>
          <w:p w:rsidR="000E5697" w:rsidRPr="009A3390" w:rsidRDefault="000E5697" w:rsidP="00206CE4">
            <w:pPr>
              <w:rPr>
                <w:i/>
                <w:sz w:val="22"/>
                <w:szCs w:val="22"/>
              </w:rPr>
            </w:pP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206CE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206CE4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BE3351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 xml:space="preserve">Методика развоја поч. мат. појмова 1 В </w:t>
            </w:r>
          </w:p>
          <w:p w:rsidR="000E5697" w:rsidRPr="00605163" w:rsidRDefault="000E5697" w:rsidP="00BE3351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>Др Хилченко – срп.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23</w:t>
            </w: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Микробиологија хране </w:t>
            </w:r>
            <w:r w:rsidRPr="00605163">
              <w:rPr>
                <w:sz w:val="20"/>
                <w:szCs w:val="20"/>
              </w:rPr>
              <w:t>П</w:t>
            </w:r>
          </w:p>
          <w:p w:rsidR="000E5697" w:rsidRPr="00605163" w:rsidRDefault="000E5697" w:rsidP="00206CE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Др Романић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Микробиологија хране </w:t>
            </w:r>
            <w:r w:rsidRPr="00605163">
              <w:rPr>
                <w:sz w:val="20"/>
                <w:szCs w:val="20"/>
              </w:rPr>
              <w:t xml:space="preserve"> В</w:t>
            </w:r>
          </w:p>
          <w:p w:rsidR="000E5697" w:rsidRPr="00605163" w:rsidRDefault="000E5697" w:rsidP="00206CE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Лужајић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</w:tcPr>
          <w:p w:rsidR="000E5697" w:rsidRPr="009A3390" w:rsidRDefault="000E5697" w:rsidP="00206CE4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206CE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206CE4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206CE4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Сигурност и безбедност хране П</w:t>
            </w:r>
          </w:p>
          <w:p w:rsidR="000E5697" w:rsidRPr="00605163" w:rsidRDefault="000E5697" w:rsidP="00206CE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Др Романић</w:t>
            </w:r>
            <w:r w:rsidRPr="00605163">
              <w:rPr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color w:val="000000"/>
                <w:sz w:val="20"/>
                <w:szCs w:val="20"/>
                <w:lang w:val="sr-Cyrl-CS"/>
              </w:rPr>
              <w:t xml:space="preserve">Сигурност </w:t>
            </w:r>
            <w:r w:rsidRPr="00605163">
              <w:rPr>
                <w:sz w:val="20"/>
                <w:szCs w:val="20"/>
              </w:rPr>
              <w:t xml:space="preserve">и безбедност хране В </w:t>
            </w:r>
          </w:p>
          <w:p w:rsidR="000E5697" w:rsidRPr="00605163" w:rsidRDefault="000E5697" w:rsidP="00206CE4">
            <w:pPr>
              <w:rPr>
                <w:color w:val="000000"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Лужајић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</w:tcPr>
          <w:p w:rsidR="000E5697" w:rsidRPr="001E4773" w:rsidRDefault="000E5697" w:rsidP="00206CE4">
            <w:pPr>
              <w:rPr>
                <w:b/>
                <w:sz w:val="20"/>
                <w:szCs w:val="20"/>
              </w:rPr>
            </w:pPr>
            <w:r w:rsidRPr="001E4773">
              <w:rPr>
                <w:sz w:val="20"/>
                <w:szCs w:val="20"/>
                <w:lang w:val="sr-Cyrl-CS"/>
              </w:rPr>
              <w:t>Дијететика 2 В</w:t>
            </w:r>
          </w:p>
          <w:p w:rsidR="000E5697" w:rsidRPr="001E4773" w:rsidRDefault="000E5697" w:rsidP="00206CE4">
            <w:pPr>
              <w:rPr>
                <w:color w:val="FF0000"/>
                <w:sz w:val="20"/>
                <w:szCs w:val="20"/>
              </w:rPr>
            </w:pPr>
            <w:r w:rsidRPr="001E4773">
              <w:rPr>
                <w:color w:val="FF0000"/>
                <w:sz w:val="20"/>
                <w:szCs w:val="20"/>
              </w:rPr>
              <w:t xml:space="preserve">Живановић </w:t>
            </w:r>
            <w:r w:rsidRPr="001E4773">
              <w:rPr>
                <w:color w:val="0070C0"/>
                <w:sz w:val="20"/>
                <w:szCs w:val="20"/>
              </w:rPr>
              <w:t>23</w:t>
            </w: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206CE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206CE4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E5697" w:rsidRPr="009A3390" w:rsidRDefault="000E5697" w:rsidP="00206CE4">
            <w:pPr>
              <w:rPr>
                <w:b/>
                <w:lang w:val="ru-RU"/>
              </w:rPr>
            </w:pP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Сигурност и безбедност хране П</w:t>
            </w:r>
          </w:p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>Др Романић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color w:val="000000"/>
                <w:sz w:val="20"/>
                <w:szCs w:val="20"/>
                <w:lang w:val="sr-Cyrl-CS"/>
              </w:rPr>
              <w:t xml:space="preserve">Сигурност </w:t>
            </w:r>
            <w:r w:rsidRPr="00605163">
              <w:rPr>
                <w:sz w:val="20"/>
                <w:szCs w:val="20"/>
              </w:rPr>
              <w:t xml:space="preserve">и безбедност хране В </w:t>
            </w:r>
          </w:p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>Лужајић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</w:tcPr>
          <w:p w:rsidR="000E5697" w:rsidRPr="001E4773" w:rsidRDefault="000E5697" w:rsidP="00206CE4">
            <w:pPr>
              <w:rPr>
                <w:sz w:val="20"/>
                <w:szCs w:val="20"/>
              </w:rPr>
            </w:pPr>
            <w:r w:rsidRPr="001E4773">
              <w:rPr>
                <w:sz w:val="20"/>
                <w:szCs w:val="20"/>
                <w:lang w:val="sr-Cyrl-CS"/>
              </w:rPr>
              <w:t>Дијететика 2 В</w:t>
            </w:r>
          </w:p>
          <w:p w:rsidR="000E5697" w:rsidRPr="001E4773" w:rsidRDefault="000E5697" w:rsidP="00206CE4">
            <w:pPr>
              <w:rPr>
                <w:color w:val="FF0000"/>
                <w:sz w:val="20"/>
                <w:szCs w:val="20"/>
              </w:rPr>
            </w:pPr>
            <w:r w:rsidRPr="001E4773">
              <w:rPr>
                <w:color w:val="FF0000"/>
                <w:sz w:val="20"/>
                <w:szCs w:val="20"/>
              </w:rPr>
              <w:t xml:space="preserve">Живановић </w:t>
            </w:r>
            <w:r w:rsidRPr="001E4773">
              <w:rPr>
                <w:color w:val="244061"/>
                <w:sz w:val="20"/>
                <w:szCs w:val="20"/>
              </w:rPr>
              <w:t>23</w:t>
            </w: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206CE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206CE4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E5697" w:rsidRPr="009A3390" w:rsidRDefault="000E5697" w:rsidP="00206CE4">
            <w:pPr>
              <w:rPr>
                <w:b/>
                <w:lang w:val="ru-RU"/>
              </w:rPr>
            </w:pP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Процеси припреме хране П </w:t>
            </w:r>
          </w:p>
          <w:p w:rsidR="000E5697" w:rsidRPr="00605163" w:rsidRDefault="000E5697" w:rsidP="00206CE4">
            <w:pPr>
              <w:rPr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Др Романић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E5697" w:rsidRDefault="000E5697" w:rsidP="00206CE4">
            <w:pPr>
              <w:rPr>
                <w:sz w:val="20"/>
                <w:szCs w:val="20"/>
              </w:rPr>
            </w:pPr>
          </w:p>
          <w:p w:rsidR="000E5697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Процеси припреме хране В   </w:t>
            </w:r>
          </w:p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>Лужајић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</w:tcPr>
          <w:p w:rsidR="000E5697" w:rsidRPr="009A3390" w:rsidRDefault="000E5697" w:rsidP="00206CE4">
            <w:pPr>
              <w:rPr>
                <w:sz w:val="20"/>
                <w:szCs w:val="20"/>
              </w:rPr>
            </w:pP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9A3390" w:rsidRDefault="000E5697" w:rsidP="00206CE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206CE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E5697" w:rsidRPr="009A3390" w:rsidRDefault="000E5697" w:rsidP="00206CE4">
            <w:pPr>
              <w:rPr>
                <w:b/>
                <w:lang w:val="ru-RU"/>
              </w:rPr>
            </w:pP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 xml:space="preserve">Процеси припреме хране П </w:t>
            </w:r>
          </w:p>
          <w:p w:rsidR="000E5697" w:rsidRPr="00605163" w:rsidRDefault="000E5697" w:rsidP="00206CE4">
            <w:pPr>
              <w:rPr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</w:rPr>
              <w:t>Др Романић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2084" w:type="dxa"/>
            <w:vMerge/>
            <w:shd w:val="clear" w:color="auto" w:fill="auto"/>
          </w:tcPr>
          <w:p w:rsidR="000E5697" w:rsidRPr="00605163" w:rsidRDefault="000E5697" w:rsidP="00206CE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</w:tcPr>
          <w:p w:rsidR="000E5697" w:rsidRPr="009A3390" w:rsidRDefault="000E5697" w:rsidP="00206CE4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18.00-18.45</w:t>
            </w: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206CE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E5697" w:rsidRPr="009A3390" w:rsidRDefault="000E5697" w:rsidP="00206CE4">
            <w:pPr>
              <w:rPr>
                <w:b/>
                <w:lang w:val="ru-RU"/>
              </w:rPr>
            </w:pPr>
          </w:p>
        </w:tc>
        <w:tc>
          <w:tcPr>
            <w:tcW w:w="2084" w:type="dxa"/>
          </w:tcPr>
          <w:p w:rsidR="000E5697" w:rsidRPr="009A3390" w:rsidRDefault="000E5697" w:rsidP="00C74CA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206CE4">
            <w:pPr>
              <w:rPr>
                <w:sz w:val="22"/>
                <w:szCs w:val="22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Перспективе исхране у 21 веку П </w:t>
            </w: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Др Романић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>Прехрамбе</w:t>
            </w:r>
            <w:r w:rsidRPr="00605163">
              <w:rPr>
                <w:sz w:val="20"/>
                <w:szCs w:val="20"/>
              </w:rPr>
              <w:t>на технологија 2 В</w:t>
            </w:r>
          </w:p>
          <w:p w:rsidR="000E5697" w:rsidRPr="00605163" w:rsidRDefault="000E5697" w:rsidP="00206CE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Лужајић </w:t>
            </w:r>
          </w:p>
        </w:tc>
        <w:tc>
          <w:tcPr>
            <w:tcW w:w="2084" w:type="dxa"/>
          </w:tcPr>
          <w:p w:rsidR="000E5697" w:rsidRPr="009A3390" w:rsidRDefault="000E5697" w:rsidP="00206CE4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0E5697" w:rsidRPr="009A3390" w:rsidTr="000E5697">
        <w:trPr>
          <w:trHeight w:val="663"/>
        </w:trPr>
        <w:tc>
          <w:tcPr>
            <w:tcW w:w="1428" w:type="dxa"/>
            <w:shd w:val="clear" w:color="auto" w:fill="EEECE1"/>
          </w:tcPr>
          <w:p w:rsidR="000E5697" w:rsidRPr="00605163" w:rsidRDefault="000E5697" w:rsidP="00206CE4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18.50-19.35</w:t>
            </w:r>
          </w:p>
        </w:tc>
        <w:tc>
          <w:tcPr>
            <w:tcW w:w="2084" w:type="dxa"/>
            <w:shd w:val="clear" w:color="auto" w:fill="auto"/>
          </w:tcPr>
          <w:p w:rsidR="000E5697" w:rsidRPr="009A3390" w:rsidRDefault="000E5697" w:rsidP="00206CE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E5697" w:rsidRPr="009A3390" w:rsidRDefault="000E5697" w:rsidP="00206CE4">
            <w:pPr>
              <w:rPr>
                <w:b/>
                <w:lang w:val="ru-RU"/>
              </w:rPr>
            </w:pPr>
          </w:p>
        </w:tc>
        <w:tc>
          <w:tcPr>
            <w:tcW w:w="2084" w:type="dxa"/>
          </w:tcPr>
          <w:p w:rsidR="000E5697" w:rsidRPr="00605163" w:rsidRDefault="000E5697" w:rsidP="00C74CAB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:rsidR="000E5697" w:rsidRPr="00605163" w:rsidRDefault="000E5697" w:rsidP="00206CE4">
            <w:pPr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i/>
                <w:sz w:val="20"/>
                <w:szCs w:val="20"/>
                <w:lang w:val="ru-RU"/>
              </w:rPr>
              <w:t xml:space="preserve">Перспективе исхране у 21 веку П </w:t>
            </w:r>
            <w:r>
              <w:rPr>
                <w:i/>
                <w:color w:val="FF0000"/>
                <w:sz w:val="20"/>
                <w:szCs w:val="20"/>
                <w:lang w:val="ru-RU"/>
              </w:rPr>
              <w:t>Др</w:t>
            </w:r>
            <w:r w:rsidRPr="00605163">
              <w:rPr>
                <w:i/>
                <w:color w:val="FF0000"/>
                <w:sz w:val="20"/>
                <w:szCs w:val="20"/>
                <w:lang w:val="ru-RU"/>
              </w:rPr>
              <w:t>Романић</w:t>
            </w:r>
          </w:p>
        </w:tc>
        <w:tc>
          <w:tcPr>
            <w:tcW w:w="2084" w:type="dxa"/>
            <w:vMerge/>
            <w:shd w:val="clear" w:color="auto" w:fill="auto"/>
          </w:tcPr>
          <w:p w:rsidR="000E5697" w:rsidRPr="00605163" w:rsidRDefault="000E5697" w:rsidP="00206CE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084" w:type="dxa"/>
          </w:tcPr>
          <w:p w:rsidR="000E5697" w:rsidRPr="009A3390" w:rsidRDefault="000E5697" w:rsidP="00206CE4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</w:tbl>
    <w:p w:rsidR="002F7A66" w:rsidRPr="009A3390" w:rsidRDefault="007671F5" w:rsidP="004A0630">
      <w:pPr>
        <w:rPr>
          <w:b/>
          <w:sz w:val="20"/>
          <w:szCs w:val="20"/>
        </w:rPr>
      </w:pPr>
      <w:r w:rsidRPr="009A3390">
        <w:rPr>
          <w:b/>
          <w:sz w:val="20"/>
          <w:szCs w:val="20"/>
          <w:lang w:val="ru-RU"/>
        </w:rPr>
        <w:br w:type="page"/>
      </w:r>
      <w:r w:rsidR="00ED6352" w:rsidRPr="009A3390">
        <w:rPr>
          <w:b/>
          <w:sz w:val="20"/>
          <w:szCs w:val="20"/>
          <w:lang w:val="sr-Cyrl-CS"/>
        </w:rPr>
        <w:lastRenderedPageBreak/>
        <w:t xml:space="preserve">Други семестар школске </w:t>
      </w:r>
      <w:r w:rsidR="00274704">
        <w:rPr>
          <w:b/>
          <w:sz w:val="20"/>
          <w:szCs w:val="20"/>
          <w:lang w:val="sr-Cyrl-CS"/>
        </w:rPr>
        <w:t>2019/20.</w:t>
      </w:r>
      <w:r w:rsidR="00ED6352" w:rsidRPr="009A3390">
        <w:rPr>
          <w:b/>
          <w:sz w:val="20"/>
          <w:szCs w:val="20"/>
          <w:lang w:val="sr-Cyrl-CS"/>
        </w:rPr>
        <w:t xml:space="preserve"> Број учионице: </w:t>
      </w:r>
      <w:r w:rsidR="00C24A26" w:rsidRPr="009A3390">
        <w:rPr>
          <w:b/>
          <w:sz w:val="20"/>
          <w:szCs w:val="20"/>
          <w:lang w:val="ru-RU"/>
        </w:rPr>
        <w:t>1</w:t>
      </w:r>
      <w:r w:rsidR="00C24A26" w:rsidRPr="009A3390">
        <w:rPr>
          <w:b/>
          <w:sz w:val="20"/>
          <w:szCs w:val="20"/>
        </w:rPr>
        <w:t>4</w:t>
      </w:r>
    </w:p>
    <w:tbl>
      <w:tblPr>
        <w:tblW w:w="12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3"/>
        <w:gridCol w:w="2443"/>
        <w:gridCol w:w="2131"/>
        <w:gridCol w:w="2287"/>
        <w:gridCol w:w="2287"/>
        <w:gridCol w:w="2288"/>
      </w:tblGrid>
      <w:tr w:rsidR="004A0630" w:rsidRPr="009A3390" w:rsidTr="002B6074">
        <w:trPr>
          <w:trHeight w:val="217"/>
        </w:trPr>
        <w:tc>
          <w:tcPr>
            <w:tcW w:w="1493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443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131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287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287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288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ПЕТАК</w:t>
            </w:r>
          </w:p>
        </w:tc>
      </w:tr>
      <w:tr w:rsidR="003470BE" w:rsidRPr="009A3390" w:rsidTr="002B6074">
        <w:trPr>
          <w:trHeight w:val="552"/>
        </w:trPr>
        <w:tc>
          <w:tcPr>
            <w:tcW w:w="1493" w:type="dxa"/>
            <w:shd w:val="clear" w:color="auto" w:fill="EEECE1"/>
          </w:tcPr>
          <w:p w:rsidR="003470BE" w:rsidRPr="009A3390" w:rsidRDefault="003470BE" w:rsidP="003470BE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2443" w:type="dxa"/>
            <w:shd w:val="clear" w:color="auto" w:fill="auto"/>
          </w:tcPr>
          <w:p w:rsidR="003470BE" w:rsidRPr="009A3390" w:rsidRDefault="003470BE" w:rsidP="003470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131" w:type="dxa"/>
            <w:shd w:val="clear" w:color="auto" w:fill="auto"/>
          </w:tcPr>
          <w:p w:rsidR="003470BE" w:rsidRPr="009A3390" w:rsidRDefault="003470BE" w:rsidP="003470BE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3470BE" w:rsidRPr="009A3390" w:rsidRDefault="003470BE" w:rsidP="003470BE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3470BE" w:rsidRPr="009A3390" w:rsidRDefault="003470BE" w:rsidP="003470BE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3470BE" w:rsidRPr="009A3390" w:rsidRDefault="003470BE" w:rsidP="003470BE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3470BE" w:rsidRPr="009A3390" w:rsidTr="002B6074">
        <w:trPr>
          <w:trHeight w:val="534"/>
        </w:trPr>
        <w:tc>
          <w:tcPr>
            <w:tcW w:w="1493" w:type="dxa"/>
            <w:shd w:val="clear" w:color="auto" w:fill="EEECE1"/>
          </w:tcPr>
          <w:p w:rsidR="003470BE" w:rsidRPr="009A3390" w:rsidRDefault="003470BE" w:rsidP="003470BE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443" w:type="dxa"/>
            <w:shd w:val="clear" w:color="auto" w:fill="auto"/>
          </w:tcPr>
          <w:p w:rsidR="003470BE" w:rsidRPr="009A3390" w:rsidRDefault="003470BE" w:rsidP="003470BE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  <w:shd w:val="clear" w:color="auto" w:fill="auto"/>
          </w:tcPr>
          <w:p w:rsidR="003470BE" w:rsidRPr="009A3390" w:rsidRDefault="003470BE" w:rsidP="003470BE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:rsidR="003470BE" w:rsidRPr="009A3390" w:rsidRDefault="003470BE" w:rsidP="003470BE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3470BE" w:rsidRPr="009A3390" w:rsidRDefault="003470BE" w:rsidP="003470BE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3470BE" w:rsidRPr="009A3390" w:rsidRDefault="003470BE" w:rsidP="003470BE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2B6074">
        <w:trPr>
          <w:trHeight w:val="534"/>
        </w:trPr>
        <w:tc>
          <w:tcPr>
            <w:tcW w:w="1493" w:type="dxa"/>
            <w:shd w:val="clear" w:color="auto" w:fill="EEECE1"/>
          </w:tcPr>
          <w:p w:rsidR="00E44297" w:rsidRPr="009A3390" w:rsidRDefault="00E44297" w:rsidP="006B23B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443" w:type="dxa"/>
            <w:shd w:val="clear" w:color="auto" w:fill="auto"/>
          </w:tcPr>
          <w:p w:rsidR="00E44297" w:rsidRPr="009A3390" w:rsidRDefault="00E44297" w:rsidP="000D7791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DD3D39" w:rsidRDefault="00E44297" w:rsidP="00E44297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ru-RU"/>
              </w:rPr>
              <w:t xml:space="preserve">Методика развоја поч. мат. појмова – мађ.1 П </w:t>
            </w:r>
            <w:r w:rsidRPr="00605163">
              <w:rPr>
                <w:sz w:val="20"/>
                <w:szCs w:val="20"/>
              </w:rPr>
              <w:t>Ђокић</w:t>
            </w:r>
            <w:r w:rsidRPr="0060516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6B23B6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6B23B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6B23B6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2B6074">
        <w:trPr>
          <w:trHeight w:val="534"/>
        </w:trPr>
        <w:tc>
          <w:tcPr>
            <w:tcW w:w="1493" w:type="dxa"/>
            <w:shd w:val="clear" w:color="auto" w:fill="EEECE1"/>
          </w:tcPr>
          <w:p w:rsidR="00E44297" w:rsidRPr="009A3390" w:rsidRDefault="00E44297" w:rsidP="006B23B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443" w:type="dxa"/>
            <w:shd w:val="clear" w:color="auto" w:fill="auto"/>
          </w:tcPr>
          <w:p w:rsidR="00E44297" w:rsidRPr="009A3390" w:rsidRDefault="00E44297" w:rsidP="000D7791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DD3D39" w:rsidRDefault="00E44297" w:rsidP="00E44297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ru-RU"/>
              </w:rPr>
              <w:t xml:space="preserve">Методика развоја поч. мат. појмова – мађ.1 П </w:t>
            </w:r>
            <w:r w:rsidRPr="00605163">
              <w:rPr>
                <w:sz w:val="20"/>
                <w:szCs w:val="20"/>
              </w:rPr>
              <w:t>Ђокић</w:t>
            </w:r>
            <w:r w:rsidRPr="0060516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6B23B6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6B23B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6B23B6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2B6074">
        <w:trPr>
          <w:trHeight w:val="543"/>
        </w:trPr>
        <w:tc>
          <w:tcPr>
            <w:tcW w:w="1493" w:type="dxa"/>
            <w:shd w:val="clear" w:color="auto" w:fill="EEECE1"/>
          </w:tcPr>
          <w:p w:rsidR="00E44297" w:rsidRPr="009A3390" w:rsidRDefault="00E44297" w:rsidP="006B23B6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443" w:type="dxa"/>
            <w:shd w:val="clear" w:color="auto" w:fill="auto"/>
          </w:tcPr>
          <w:p w:rsidR="00E44297" w:rsidRPr="00605163" w:rsidRDefault="00E44297" w:rsidP="00BE3351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DD3D39" w:rsidRDefault="00E44297" w:rsidP="00E44297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ru-RU"/>
              </w:rPr>
              <w:t xml:space="preserve">Методика развоја поч. мат. појмова – мађ.1 В </w:t>
            </w:r>
            <w:r w:rsidRPr="00605163">
              <w:rPr>
                <w:sz w:val="20"/>
                <w:szCs w:val="20"/>
              </w:rPr>
              <w:t>Ђокић</w:t>
            </w:r>
            <w:r w:rsidRPr="0060516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2287" w:type="dxa"/>
            <w:shd w:val="clear" w:color="auto" w:fill="auto"/>
          </w:tcPr>
          <w:p w:rsidR="00E44297" w:rsidRPr="00DD3D39" w:rsidRDefault="00E44297" w:rsidP="00B56724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6B23B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6B23B6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E44297" w:rsidRPr="009A3390" w:rsidTr="002B6074">
        <w:trPr>
          <w:trHeight w:val="525"/>
        </w:trPr>
        <w:tc>
          <w:tcPr>
            <w:tcW w:w="1493" w:type="dxa"/>
            <w:shd w:val="clear" w:color="auto" w:fill="EEECE1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443" w:type="dxa"/>
            <w:shd w:val="clear" w:color="auto" w:fill="auto"/>
          </w:tcPr>
          <w:p w:rsidR="00E44297" w:rsidRPr="00BE3351" w:rsidRDefault="00E44297" w:rsidP="00B567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9A3390" w:rsidRDefault="00E44297" w:rsidP="004C76EB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DD3D39" w:rsidRDefault="00E44297" w:rsidP="00B56724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2B6074">
        <w:trPr>
          <w:trHeight w:val="543"/>
        </w:trPr>
        <w:tc>
          <w:tcPr>
            <w:tcW w:w="1493" w:type="dxa"/>
            <w:shd w:val="clear" w:color="auto" w:fill="EEECE1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443" w:type="dxa"/>
            <w:shd w:val="clear" w:color="auto" w:fill="auto"/>
          </w:tcPr>
          <w:p w:rsidR="00E44297" w:rsidRPr="00BE3351" w:rsidRDefault="00E44297" w:rsidP="00B56724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9A3390" w:rsidRDefault="00E44297" w:rsidP="003470BE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DD3D39" w:rsidRDefault="00E44297" w:rsidP="00B56724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4E15C0">
            <w:pPr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2B6074">
        <w:trPr>
          <w:trHeight w:val="525"/>
        </w:trPr>
        <w:tc>
          <w:tcPr>
            <w:tcW w:w="1493" w:type="dxa"/>
            <w:shd w:val="clear" w:color="auto" w:fill="EEECE1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443" w:type="dxa"/>
            <w:shd w:val="clear" w:color="auto" w:fill="auto"/>
          </w:tcPr>
          <w:p w:rsidR="00E44297" w:rsidRPr="009A3390" w:rsidRDefault="00E44297" w:rsidP="004C76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9A3390" w:rsidRDefault="00E44297" w:rsidP="004C76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2A4FDD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2B6074">
        <w:trPr>
          <w:trHeight w:val="625"/>
        </w:trPr>
        <w:tc>
          <w:tcPr>
            <w:tcW w:w="1493" w:type="dxa"/>
            <w:shd w:val="clear" w:color="auto" w:fill="EEECE1"/>
          </w:tcPr>
          <w:p w:rsidR="00E44297" w:rsidRPr="009A3390" w:rsidRDefault="00E44297" w:rsidP="003470BE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443" w:type="dxa"/>
            <w:shd w:val="clear" w:color="auto" w:fill="auto"/>
          </w:tcPr>
          <w:p w:rsidR="00E44297" w:rsidRPr="009A3390" w:rsidRDefault="00E44297" w:rsidP="004C76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9A3390" w:rsidRDefault="00E44297" w:rsidP="004C76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</w:rPr>
            </w:pPr>
          </w:p>
        </w:tc>
      </w:tr>
      <w:tr w:rsidR="00E44297" w:rsidRPr="009A3390" w:rsidTr="002B6074">
        <w:trPr>
          <w:trHeight w:val="652"/>
        </w:trPr>
        <w:tc>
          <w:tcPr>
            <w:tcW w:w="1493" w:type="dxa"/>
            <w:shd w:val="clear" w:color="auto" w:fill="EEECE1"/>
          </w:tcPr>
          <w:p w:rsidR="00E44297" w:rsidRPr="009A3390" w:rsidRDefault="00E44297" w:rsidP="003470BE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443" w:type="dxa"/>
            <w:shd w:val="clear" w:color="auto" w:fill="auto"/>
          </w:tcPr>
          <w:p w:rsidR="00E44297" w:rsidRPr="009A3390" w:rsidRDefault="00E44297" w:rsidP="004C76E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9A3390" w:rsidRDefault="00E44297" w:rsidP="004C76EB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</w:rPr>
            </w:pPr>
          </w:p>
        </w:tc>
      </w:tr>
      <w:tr w:rsidR="00E44297" w:rsidRPr="009A3390" w:rsidTr="002B6074">
        <w:trPr>
          <w:trHeight w:val="661"/>
        </w:trPr>
        <w:tc>
          <w:tcPr>
            <w:tcW w:w="1493" w:type="dxa"/>
            <w:shd w:val="clear" w:color="auto" w:fill="EEECE1"/>
          </w:tcPr>
          <w:p w:rsidR="00E44297" w:rsidRPr="009A3390" w:rsidRDefault="00E44297" w:rsidP="003470BE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443" w:type="dxa"/>
            <w:shd w:val="clear" w:color="auto" w:fill="auto"/>
          </w:tcPr>
          <w:p w:rsidR="00E44297" w:rsidRPr="009A3390" w:rsidRDefault="00E44297" w:rsidP="004C76E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9A3390" w:rsidRDefault="00E44297" w:rsidP="004C76E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</w:rPr>
            </w:pPr>
          </w:p>
        </w:tc>
      </w:tr>
      <w:tr w:rsidR="00E44297" w:rsidRPr="009A3390" w:rsidTr="002B6074">
        <w:trPr>
          <w:trHeight w:val="715"/>
        </w:trPr>
        <w:tc>
          <w:tcPr>
            <w:tcW w:w="1493" w:type="dxa"/>
            <w:shd w:val="clear" w:color="auto" w:fill="EEECE1"/>
          </w:tcPr>
          <w:p w:rsidR="00E44297" w:rsidRPr="009A3390" w:rsidRDefault="00E44297" w:rsidP="003470BE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443" w:type="dxa"/>
            <w:shd w:val="clear" w:color="auto" w:fill="auto"/>
          </w:tcPr>
          <w:p w:rsidR="00E44297" w:rsidRPr="009A3390" w:rsidRDefault="00E44297" w:rsidP="003470BE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9A3390" w:rsidRDefault="00E44297" w:rsidP="003470B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2B6074">
        <w:trPr>
          <w:trHeight w:val="634"/>
        </w:trPr>
        <w:tc>
          <w:tcPr>
            <w:tcW w:w="1493" w:type="dxa"/>
            <w:shd w:val="clear" w:color="auto" w:fill="EEECE1"/>
          </w:tcPr>
          <w:p w:rsidR="00E44297" w:rsidRPr="009A3390" w:rsidRDefault="00E44297" w:rsidP="003470BE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443" w:type="dxa"/>
            <w:shd w:val="clear" w:color="auto" w:fill="auto"/>
          </w:tcPr>
          <w:p w:rsidR="00E44297" w:rsidRPr="009A3390" w:rsidRDefault="00E44297" w:rsidP="003470BE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131" w:type="dxa"/>
            <w:shd w:val="clear" w:color="auto" w:fill="auto"/>
          </w:tcPr>
          <w:p w:rsidR="00E44297" w:rsidRPr="009A3390" w:rsidRDefault="00E44297" w:rsidP="003470B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44297" w:rsidRPr="009A3390" w:rsidRDefault="00E44297" w:rsidP="003470B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4297" w:rsidRPr="009A3390" w:rsidRDefault="00E44297" w:rsidP="003470BE">
            <w:pPr>
              <w:rPr>
                <w:sz w:val="20"/>
                <w:szCs w:val="20"/>
              </w:rPr>
            </w:pPr>
          </w:p>
        </w:tc>
      </w:tr>
    </w:tbl>
    <w:p w:rsidR="00DB4596" w:rsidRPr="009A3390" w:rsidRDefault="00DB4596" w:rsidP="004A0630">
      <w:pPr>
        <w:rPr>
          <w:b/>
          <w:sz w:val="20"/>
          <w:szCs w:val="20"/>
          <w:lang w:val="ru-RU"/>
        </w:rPr>
      </w:pPr>
    </w:p>
    <w:p w:rsidR="00DB4596" w:rsidRPr="009A3390" w:rsidRDefault="00DB4596" w:rsidP="004A0630">
      <w:pPr>
        <w:rPr>
          <w:b/>
          <w:sz w:val="20"/>
          <w:szCs w:val="20"/>
        </w:rPr>
      </w:pPr>
      <w:r w:rsidRPr="009A3390">
        <w:rPr>
          <w:b/>
          <w:sz w:val="20"/>
          <w:szCs w:val="20"/>
          <w:lang w:val="ru-RU"/>
        </w:rPr>
        <w:br w:type="page"/>
      </w:r>
      <w:r w:rsidR="00ED6352" w:rsidRPr="009A3390">
        <w:rPr>
          <w:b/>
          <w:sz w:val="20"/>
          <w:szCs w:val="20"/>
          <w:lang w:val="sr-Cyrl-CS"/>
        </w:rPr>
        <w:lastRenderedPageBreak/>
        <w:t xml:space="preserve">Други семестар школске </w:t>
      </w:r>
      <w:r w:rsidR="00274704">
        <w:rPr>
          <w:b/>
          <w:sz w:val="20"/>
          <w:szCs w:val="20"/>
          <w:lang w:val="sr-Cyrl-CS"/>
        </w:rPr>
        <w:t>2019/20.</w:t>
      </w:r>
      <w:r w:rsidR="00ED6352" w:rsidRPr="009A3390">
        <w:rPr>
          <w:b/>
          <w:sz w:val="20"/>
          <w:szCs w:val="20"/>
          <w:lang w:val="sr-Cyrl-CS"/>
        </w:rPr>
        <w:t xml:space="preserve"> Број учионице: </w:t>
      </w:r>
      <w:r w:rsidRPr="009A3390">
        <w:rPr>
          <w:b/>
          <w:sz w:val="20"/>
          <w:szCs w:val="20"/>
          <w:lang w:val="ru-RU"/>
        </w:rPr>
        <w:t>29</w:t>
      </w:r>
    </w:p>
    <w:tbl>
      <w:tblPr>
        <w:tblW w:w="1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2310"/>
        <w:gridCol w:w="2310"/>
        <w:gridCol w:w="2310"/>
        <w:gridCol w:w="2310"/>
        <w:gridCol w:w="2311"/>
      </w:tblGrid>
      <w:tr w:rsidR="004A0630" w:rsidRPr="009A3390" w:rsidTr="0009076A">
        <w:trPr>
          <w:trHeight w:val="300"/>
        </w:trPr>
        <w:tc>
          <w:tcPr>
            <w:tcW w:w="1508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0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0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0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0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11" w:type="dxa"/>
            <w:shd w:val="clear" w:color="auto" w:fill="EEECE1"/>
          </w:tcPr>
          <w:p w:rsidR="004A0630" w:rsidRPr="009A3390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ПЕТАК</w:t>
            </w:r>
          </w:p>
        </w:tc>
      </w:tr>
      <w:tr w:rsidR="005963C4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5963C4" w:rsidRPr="009A3390" w:rsidRDefault="005963C4" w:rsidP="005963C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2310" w:type="dxa"/>
            <w:shd w:val="clear" w:color="auto" w:fill="auto"/>
          </w:tcPr>
          <w:p w:rsidR="005963C4" w:rsidRPr="009A3390" w:rsidRDefault="005963C4" w:rsidP="005963C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63C4" w:rsidRPr="009A3390" w:rsidRDefault="005963C4" w:rsidP="005963C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63C4" w:rsidRPr="009A3390" w:rsidRDefault="005963C4" w:rsidP="005963C4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63C4" w:rsidRPr="009A3390" w:rsidRDefault="005963C4" w:rsidP="005963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5963C4" w:rsidRPr="009A3390" w:rsidRDefault="005963C4" w:rsidP="005963C4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9F1289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9F1289" w:rsidRPr="009A3390" w:rsidRDefault="009F1289" w:rsidP="00652E20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310" w:type="dxa"/>
            <w:shd w:val="clear" w:color="auto" w:fill="auto"/>
          </w:tcPr>
          <w:p w:rsidR="009F1289" w:rsidRPr="009A3390" w:rsidRDefault="009F1289" w:rsidP="00652E20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652E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BE33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BE3351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Драмска радионица</w:t>
            </w:r>
            <w:r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i/>
                <w:sz w:val="20"/>
                <w:szCs w:val="20"/>
                <w:lang w:val="sr-Cyrl-CS"/>
              </w:rPr>
              <w:t xml:space="preserve">П </w:t>
            </w: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Вишњић </w:t>
            </w:r>
            <w:r w:rsidRPr="00605163">
              <w:rPr>
                <w:i/>
                <w:color w:val="0070C0"/>
                <w:sz w:val="20"/>
                <w:szCs w:val="20"/>
              </w:rPr>
              <w:t>29</w:t>
            </w:r>
          </w:p>
        </w:tc>
        <w:tc>
          <w:tcPr>
            <w:tcW w:w="2311" w:type="dxa"/>
            <w:shd w:val="clear" w:color="auto" w:fill="auto"/>
          </w:tcPr>
          <w:p w:rsidR="009F1289" w:rsidRPr="009A3390" w:rsidRDefault="009F1289" w:rsidP="00652E20">
            <w:pPr>
              <w:rPr>
                <w:sz w:val="20"/>
                <w:szCs w:val="20"/>
              </w:rPr>
            </w:pPr>
          </w:p>
        </w:tc>
      </w:tr>
      <w:tr w:rsidR="009F1289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9F1289" w:rsidRPr="009A3390" w:rsidRDefault="009F1289" w:rsidP="00652E20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652E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BE3351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BE3351">
            <w:pPr>
              <w:rPr>
                <w:i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BE3351">
            <w:pPr>
              <w:rPr>
                <w:i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>Драмска радионица</w:t>
            </w:r>
            <w:r>
              <w:rPr>
                <w:i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i/>
                <w:sz w:val="20"/>
                <w:szCs w:val="20"/>
                <w:lang w:val="sr-Cyrl-CS"/>
              </w:rPr>
              <w:t xml:space="preserve">П  </w:t>
            </w: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Вишњић </w:t>
            </w:r>
            <w:r w:rsidRPr="00605163">
              <w:rPr>
                <w:i/>
                <w:color w:val="0070C0"/>
                <w:sz w:val="20"/>
                <w:szCs w:val="20"/>
              </w:rPr>
              <w:t>29</w:t>
            </w:r>
          </w:p>
        </w:tc>
        <w:tc>
          <w:tcPr>
            <w:tcW w:w="2311" w:type="dxa"/>
            <w:shd w:val="clear" w:color="auto" w:fill="auto"/>
          </w:tcPr>
          <w:p w:rsidR="009F1289" w:rsidRPr="009A3390" w:rsidRDefault="009F1289" w:rsidP="00652E20">
            <w:pPr>
              <w:rPr>
                <w:sz w:val="20"/>
                <w:szCs w:val="20"/>
                <w:lang w:val="ru-RU"/>
              </w:rPr>
            </w:pPr>
          </w:p>
        </w:tc>
      </w:tr>
      <w:tr w:rsidR="009F1289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9F1289" w:rsidRPr="009A3390" w:rsidRDefault="009F1289" w:rsidP="00652E20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652E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BE3351">
            <w:pPr>
              <w:rPr>
                <w:b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BE33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BE3351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i/>
                <w:sz w:val="20"/>
                <w:szCs w:val="20"/>
                <w:lang w:val="sr-Cyrl-CS"/>
              </w:rPr>
              <w:t xml:space="preserve">Драмска радионица В  </w:t>
            </w:r>
            <w:r w:rsidRPr="00605163">
              <w:rPr>
                <w:i/>
                <w:color w:val="FF0000"/>
                <w:sz w:val="20"/>
                <w:szCs w:val="20"/>
                <w:lang w:val="sr-Cyrl-CS"/>
              </w:rPr>
              <w:t xml:space="preserve">Вишњић </w:t>
            </w:r>
            <w:r w:rsidRPr="00605163">
              <w:rPr>
                <w:i/>
                <w:color w:val="0070C0"/>
                <w:sz w:val="20"/>
                <w:szCs w:val="20"/>
              </w:rPr>
              <w:t>29</w:t>
            </w:r>
          </w:p>
        </w:tc>
        <w:tc>
          <w:tcPr>
            <w:tcW w:w="2311" w:type="dxa"/>
            <w:shd w:val="clear" w:color="auto" w:fill="auto"/>
          </w:tcPr>
          <w:p w:rsidR="009F1289" w:rsidRPr="009A3390" w:rsidRDefault="009F1289" w:rsidP="00652E20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9F1289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9F1289" w:rsidRPr="009A3390" w:rsidRDefault="009F1289" w:rsidP="00652E20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652E20">
            <w:pPr>
              <w:rPr>
                <w:i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BE3351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605163" w:rsidRDefault="009F1289" w:rsidP="00652E20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9F1289" w:rsidRPr="009A3390" w:rsidRDefault="009F1289" w:rsidP="00652E20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1" w:type="dxa"/>
            <w:shd w:val="clear" w:color="auto" w:fill="auto"/>
          </w:tcPr>
          <w:p w:rsidR="009F1289" w:rsidRPr="009A3390" w:rsidRDefault="009F1289" w:rsidP="00652E20">
            <w:pPr>
              <w:rPr>
                <w:i/>
                <w:sz w:val="20"/>
                <w:szCs w:val="20"/>
                <w:lang w:val="sr-Cyrl-CS"/>
              </w:rPr>
            </w:pPr>
          </w:p>
        </w:tc>
      </w:tr>
      <w:tr w:rsidR="00E44297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605163" w:rsidRDefault="00E44297" w:rsidP="00652E20">
            <w:pPr>
              <w:rPr>
                <w:b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Default="00E44297" w:rsidP="002A7A95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>Методика развоја говора 1 П</w:t>
            </w:r>
            <w:r w:rsidRPr="00605163">
              <w:rPr>
                <w:sz w:val="20"/>
                <w:szCs w:val="20"/>
              </w:rPr>
              <w:t xml:space="preserve"> на мађ.  </w:t>
            </w:r>
          </w:p>
          <w:p w:rsidR="00E44297" w:rsidRPr="00605163" w:rsidRDefault="00E44297" w:rsidP="002A7A95">
            <w:pPr>
              <w:rPr>
                <w:b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Др Мате</w:t>
            </w:r>
            <w:r w:rsidRPr="00605163">
              <w:rPr>
                <w:sz w:val="20"/>
                <w:szCs w:val="20"/>
              </w:rPr>
              <w:t xml:space="preserve"> 29</w:t>
            </w:r>
            <w:r w:rsidRPr="00605163">
              <w:rPr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2310" w:type="dxa"/>
            <w:shd w:val="clear" w:color="auto" w:fill="auto"/>
          </w:tcPr>
          <w:p w:rsidR="00E44297" w:rsidRPr="00605163" w:rsidRDefault="00E44297" w:rsidP="00BE33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E44297" w:rsidRPr="009A3390" w:rsidRDefault="00E44297" w:rsidP="00652E20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E44297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605163" w:rsidRDefault="00E44297" w:rsidP="00652E20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Default="00E44297" w:rsidP="002A7A95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Методика развоја говора 1 П на мађ. </w:t>
            </w:r>
          </w:p>
          <w:p w:rsidR="00E44297" w:rsidRPr="00605163" w:rsidRDefault="00E44297" w:rsidP="002A7A95">
            <w:pPr>
              <w:rPr>
                <w:b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Др Мате </w:t>
            </w:r>
            <w:r w:rsidRPr="00605163">
              <w:rPr>
                <w:sz w:val="20"/>
                <w:szCs w:val="20"/>
              </w:rPr>
              <w:t>29</w:t>
            </w:r>
          </w:p>
        </w:tc>
        <w:tc>
          <w:tcPr>
            <w:tcW w:w="2310" w:type="dxa"/>
            <w:shd w:val="clear" w:color="auto" w:fill="auto"/>
          </w:tcPr>
          <w:p w:rsidR="00E44297" w:rsidRPr="00605163" w:rsidRDefault="00E44297" w:rsidP="00BE3351">
            <w:pPr>
              <w:rPr>
                <w:i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Default="00E44297" w:rsidP="002A7A95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Методика развоја говора 1 В на мађ. </w:t>
            </w:r>
          </w:p>
          <w:p w:rsidR="00E44297" w:rsidRPr="00605163" w:rsidRDefault="00E44297" w:rsidP="002A7A95">
            <w:pPr>
              <w:rPr>
                <w:b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Др Мате</w:t>
            </w:r>
            <w:r w:rsidRPr="00605163">
              <w:rPr>
                <w:sz w:val="20"/>
                <w:szCs w:val="20"/>
              </w:rPr>
              <w:t xml:space="preserve"> 29</w:t>
            </w:r>
            <w:r w:rsidRPr="00605163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</w:tcPr>
          <w:p w:rsidR="00E44297" w:rsidRPr="00605163" w:rsidRDefault="00E44297" w:rsidP="00BE33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E44297" w:rsidRPr="009A3390" w:rsidRDefault="00E44297" w:rsidP="00652E20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/>
        </w:tc>
        <w:tc>
          <w:tcPr>
            <w:tcW w:w="2311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E44297" w:rsidRPr="009A3390" w:rsidRDefault="00E44297" w:rsidP="00652E20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/>
        </w:tc>
        <w:tc>
          <w:tcPr>
            <w:tcW w:w="2311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E44297" w:rsidRPr="009A3390" w:rsidRDefault="00E44297" w:rsidP="00652E20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E44297" w:rsidRPr="009A3390" w:rsidRDefault="00E44297" w:rsidP="00652E20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E44297" w:rsidRPr="009A3390" w:rsidRDefault="00E44297" w:rsidP="00652E20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E44297" w:rsidRPr="009A3390" w:rsidRDefault="00E44297" w:rsidP="00652E20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</w:tr>
      <w:tr w:rsidR="00E44297" w:rsidRPr="009A3390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E44297" w:rsidRPr="009A3390" w:rsidRDefault="00E44297" w:rsidP="00652E20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E44297" w:rsidRPr="009A3390" w:rsidRDefault="00E44297" w:rsidP="00652E20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E44297" w:rsidRPr="009A3390" w:rsidRDefault="00E44297" w:rsidP="00652E2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FE5426" w:rsidRDefault="00FE5426" w:rsidP="001C7F9F">
      <w:pPr>
        <w:rPr>
          <w:sz w:val="20"/>
          <w:szCs w:val="20"/>
        </w:rPr>
      </w:pPr>
    </w:p>
    <w:p w:rsidR="00597FB7" w:rsidRDefault="00597FB7" w:rsidP="001C7F9F">
      <w:pPr>
        <w:rPr>
          <w:sz w:val="20"/>
          <w:szCs w:val="20"/>
        </w:rPr>
      </w:pPr>
    </w:p>
    <w:p w:rsidR="00597FB7" w:rsidRDefault="00597FB7" w:rsidP="001C7F9F">
      <w:pPr>
        <w:rPr>
          <w:sz w:val="20"/>
          <w:szCs w:val="20"/>
        </w:rPr>
      </w:pPr>
    </w:p>
    <w:p w:rsidR="00597FB7" w:rsidRDefault="00597FB7" w:rsidP="001C7F9F">
      <w:pPr>
        <w:rPr>
          <w:sz w:val="20"/>
          <w:szCs w:val="20"/>
        </w:rPr>
      </w:pPr>
    </w:p>
    <w:p w:rsidR="00597FB7" w:rsidRPr="00597FB7" w:rsidRDefault="00597FB7" w:rsidP="00597FB7">
      <w:pPr>
        <w:rPr>
          <w:b/>
          <w:sz w:val="20"/>
          <w:szCs w:val="20"/>
        </w:rPr>
      </w:pPr>
      <w:r w:rsidRPr="009A3390">
        <w:rPr>
          <w:b/>
          <w:sz w:val="20"/>
          <w:szCs w:val="20"/>
          <w:lang w:val="sr-Cyrl-CS"/>
        </w:rPr>
        <w:lastRenderedPageBreak/>
        <w:t xml:space="preserve">Други семестар школске </w:t>
      </w:r>
      <w:r>
        <w:rPr>
          <w:b/>
          <w:sz w:val="20"/>
          <w:szCs w:val="20"/>
          <w:lang w:val="sr-Cyrl-CS"/>
        </w:rPr>
        <w:t>2019/20.</w:t>
      </w:r>
      <w:r w:rsidRPr="009A3390">
        <w:rPr>
          <w:b/>
          <w:sz w:val="20"/>
          <w:szCs w:val="20"/>
          <w:lang w:val="sr-Cyrl-CS"/>
        </w:rPr>
        <w:t xml:space="preserve"> Број учионице: </w:t>
      </w:r>
      <w:r>
        <w:rPr>
          <w:b/>
          <w:sz w:val="20"/>
          <w:szCs w:val="20"/>
        </w:rPr>
        <w:t>5</w:t>
      </w:r>
    </w:p>
    <w:tbl>
      <w:tblPr>
        <w:tblW w:w="1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2310"/>
        <w:gridCol w:w="2310"/>
        <w:gridCol w:w="2310"/>
        <w:gridCol w:w="2310"/>
        <w:gridCol w:w="2311"/>
      </w:tblGrid>
      <w:tr w:rsidR="00597FB7" w:rsidRPr="009A3390" w:rsidTr="00B56724">
        <w:trPr>
          <w:trHeight w:val="3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11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ПЕТАК</w:t>
            </w:r>
          </w:p>
        </w:tc>
      </w:tr>
      <w:tr w:rsidR="00597FB7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597FB7" w:rsidRPr="009A3390" w:rsidRDefault="00597FB7" w:rsidP="00B56724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Менаџмент у спорту 2 В</w:t>
            </w:r>
          </w:p>
          <w:p w:rsidR="00B7538C" w:rsidRPr="00605163" w:rsidRDefault="00B7538C" w:rsidP="00B5672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>Милић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 </w:t>
            </w:r>
            <w:r>
              <w:rPr>
                <w:color w:val="0070C0"/>
                <w:sz w:val="20"/>
                <w:szCs w:val="20"/>
                <w:lang w:val="ru-RU"/>
              </w:rPr>
              <w:t>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Менаџмент у спорту 2 В</w:t>
            </w:r>
          </w:p>
          <w:p w:rsidR="00B7538C" w:rsidRPr="00605163" w:rsidRDefault="00B7538C" w:rsidP="00B5672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>Милић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 </w:t>
            </w:r>
            <w:r>
              <w:rPr>
                <w:color w:val="0070C0"/>
                <w:sz w:val="20"/>
                <w:szCs w:val="20"/>
                <w:lang w:val="ru-RU"/>
              </w:rPr>
              <w:t>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>Менаџмент у спорту 2 В</w:t>
            </w:r>
          </w:p>
          <w:p w:rsidR="00B7538C" w:rsidRPr="00605163" w:rsidRDefault="00B7538C" w:rsidP="00B56724">
            <w:pPr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>Милић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 </w:t>
            </w:r>
            <w:r>
              <w:rPr>
                <w:color w:val="0070C0"/>
                <w:sz w:val="20"/>
                <w:szCs w:val="20"/>
                <w:lang w:val="ru-RU"/>
              </w:rPr>
              <w:t>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sz w:val="20"/>
                <w:szCs w:val="20"/>
                <w:lang w:val="sr-Cyrl-CS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/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/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B7538C" w:rsidRPr="009A3390" w:rsidRDefault="00B7538C" w:rsidP="00B56724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B7538C" w:rsidRPr="009A3390" w:rsidRDefault="00B7538C" w:rsidP="00B56724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B7538C" w:rsidRPr="009A3390" w:rsidRDefault="00B7538C" w:rsidP="00B56724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597FB7" w:rsidRDefault="00597FB7" w:rsidP="001C7F9F">
      <w:pPr>
        <w:rPr>
          <w:sz w:val="20"/>
          <w:szCs w:val="20"/>
        </w:rPr>
      </w:pPr>
    </w:p>
    <w:p w:rsidR="00597FB7" w:rsidRDefault="00597FB7" w:rsidP="001C7F9F">
      <w:pPr>
        <w:rPr>
          <w:sz w:val="20"/>
          <w:szCs w:val="20"/>
        </w:rPr>
      </w:pPr>
    </w:p>
    <w:p w:rsidR="00597FB7" w:rsidRDefault="00597FB7" w:rsidP="001C7F9F">
      <w:pPr>
        <w:rPr>
          <w:sz w:val="20"/>
          <w:szCs w:val="20"/>
        </w:rPr>
      </w:pPr>
    </w:p>
    <w:p w:rsidR="00597FB7" w:rsidRDefault="00597FB7" w:rsidP="001C7F9F">
      <w:pPr>
        <w:rPr>
          <w:sz w:val="20"/>
          <w:szCs w:val="20"/>
        </w:rPr>
      </w:pPr>
    </w:p>
    <w:p w:rsidR="00597FB7" w:rsidRPr="00597FB7" w:rsidRDefault="00597FB7" w:rsidP="00597FB7">
      <w:pPr>
        <w:rPr>
          <w:b/>
          <w:sz w:val="20"/>
          <w:szCs w:val="20"/>
        </w:rPr>
      </w:pPr>
      <w:r w:rsidRPr="009A3390">
        <w:rPr>
          <w:b/>
          <w:sz w:val="20"/>
          <w:szCs w:val="20"/>
          <w:lang w:val="sr-Cyrl-CS"/>
        </w:rPr>
        <w:lastRenderedPageBreak/>
        <w:t xml:space="preserve">Други семестар школске </w:t>
      </w:r>
      <w:r>
        <w:rPr>
          <w:b/>
          <w:sz w:val="20"/>
          <w:szCs w:val="20"/>
          <w:lang w:val="sr-Cyrl-CS"/>
        </w:rPr>
        <w:t>2019/20.</w:t>
      </w:r>
      <w:r w:rsidRPr="009A3390">
        <w:rPr>
          <w:b/>
          <w:sz w:val="20"/>
          <w:szCs w:val="20"/>
          <w:lang w:val="sr-Cyrl-CS"/>
        </w:rPr>
        <w:t xml:space="preserve"> Број учионице: </w:t>
      </w:r>
      <w:r>
        <w:rPr>
          <w:b/>
          <w:sz w:val="20"/>
          <w:szCs w:val="20"/>
        </w:rPr>
        <w:t>4a</w:t>
      </w:r>
    </w:p>
    <w:tbl>
      <w:tblPr>
        <w:tblW w:w="1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2310"/>
        <w:gridCol w:w="2310"/>
        <w:gridCol w:w="2310"/>
        <w:gridCol w:w="2310"/>
        <w:gridCol w:w="2311"/>
      </w:tblGrid>
      <w:tr w:rsidR="00597FB7" w:rsidRPr="009A3390" w:rsidTr="00B56724">
        <w:trPr>
          <w:trHeight w:val="3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11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ПЕТАК</w:t>
            </w:r>
          </w:p>
        </w:tc>
      </w:tr>
      <w:tr w:rsidR="00597FB7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Комуникације и медији у спорту П </w:t>
            </w:r>
          </w:p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color w:val="0070C0"/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Др Бунчић  </w:t>
            </w:r>
            <w:r>
              <w:rPr>
                <w:color w:val="0070C0"/>
                <w:sz w:val="20"/>
                <w:szCs w:val="20"/>
                <w:lang w:val="ru-RU"/>
              </w:rPr>
              <w:t>4а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597FB7" w:rsidRPr="009A3390" w:rsidRDefault="00597FB7" w:rsidP="00B56724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597FB7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Комуникације и медији у спорту П </w:t>
            </w:r>
          </w:p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color w:val="0070C0"/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Др Бунчић  </w:t>
            </w:r>
            <w:r>
              <w:rPr>
                <w:color w:val="0070C0"/>
                <w:sz w:val="20"/>
                <w:szCs w:val="20"/>
                <w:lang w:val="ru-RU"/>
              </w:rPr>
              <w:t>4а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color w:val="0000FF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Комуникације и медији у спорту В </w:t>
            </w:r>
            <w:r>
              <w:rPr>
                <w:color w:val="FF0000"/>
                <w:sz w:val="20"/>
                <w:szCs w:val="20"/>
                <w:lang w:val="sr-Cyrl-CS"/>
              </w:rPr>
              <w:t>Милић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>4</w:t>
            </w:r>
            <w:r>
              <w:rPr>
                <w:color w:val="0070C0"/>
                <w:sz w:val="20"/>
                <w:szCs w:val="20"/>
                <w:lang w:val="sr-Cyrl-CS"/>
              </w:rPr>
              <w:t>а</w:t>
            </w:r>
          </w:p>
        </w:tc>
      </w:tr>
      <w:tr w:rsidR="00597FB7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605163" w:rsidRDefault="00597FB7" w:rsidP="00B5672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Физичка припрема П</w:t>
            </w:r>
          </w:p>
          <w:p w:rsidR="00597FB7" w:rsidRPr="00DE5642" w:rsidRDefault="00597FB7" w:rsidP="00B5672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Др Бунчић </w:t>
            </w:r>
            <w:r>
              <w:rPr>
                <w:color w:val="0070C0"/>
                <w:sz w:val="20"/>
                <w:szCs w:val="20"/>
              </w:rPr>
              <w:t>4а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Методика обучавања тактике у спорту 2 П</w:t>
            </w:r>
          </w:p>
          <w:p w:rsidR="00597FB7" w:rsidRPr="00605163" w:rsidRDefault="00597FB7" w:rsidP="00B56724">
            <w:pPr>
              <w:rPr>
                <w:i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Вујков  </w:t>
            </w:r>
            <w:r>
              <w:rPr>
                <w:color w:val="0070C0"/>
                <w:sz w:val="20"/>
                <w:szCs w:val="20"/>
              </w:rPr>
              <w:t>4а</w:t>
            </w:r>
            <w:r w:rsidRPr="00605163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b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Комуникације и медији у спорту В </w:t>
            </w:r>
            <w:r>
              <w:rPr>
                <w:color w:val="FF0000"/>
                <w:sz w:val="20"/>
                <w:szCs w:val="20"/>
                <w:lang w:val="sr-Cyrl-CS"/>
              </w:rPr>
              <w:t>Милић</w:t>
            </w:r>
            <w:r w:rsidRPr="00605163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  <w:lang w:val="sr-Cyrl-CS"/>
              </w:rPr>
              <w:t>4</w:t>
            </w:r>
            <w:r>
              <w:rPr>
                <w:color w:val="0070C0"/>
                <w:sz w:val="20"/>
                <w:szCs w:val="20"/>
                <w:lang w:val="sr-Cyrl-CS"/>
              </w:rPr>
              <w:t>а</w:t>
            </w:r>
          </w:p>
        </w:tc>
      </w:tr>
      <w:tr w:rsidR="00597FB7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605163" w:rsidRDefault="00597FB7" w:rsidP="00B5672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Физичка припрема П</w:t>
            </w:r>
          </w:p>
          <w:p w:rsidR="00597FB7" w:rsidRPr="00605163" w:rsidRDefault="00597FB7" w:rsidP="00B5672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Др Бунчић </w:t>
            </w:r>
            <w:r>
              <w:rPr>
                <w:color w:val="0070C0"/>
                <w:sz w:val="20"/>
                <w:szCs w:val="20"/>
              </w:rPr>
              <w:t>4а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Методика обучавања тактике у спорту 2 П</w:t>
            </w:r>
          </w:p>
          <w:p w:rsidR="00597FB7" w:rsidRPr="00DE5642" w:rsidRDefault="00597FB7" w:rsidP="00B56724">
            <w:pPr>
              <w:rPr>
                <w:i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Вујков  </w:t>
            </w:r>
            <w:r>
              <w:rPr>
                <w:color w:val="0070C0"/>
                <w:sz w:val="20"/>
                <w:szCs w:val="20"/>
              </w:rPr>
              <w:t>4а</w:t>
            </w:r>
          </w:p>
        </w:tc>
        <w:tc>
          <w:tcPr>
            <w:tcW w:w="2311" w:type="dxa"/>
            <w:shd w:val="clear" w:color="auto" w:fill="auto"/>
          </w:tcPr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Методика обучавања тактике у спорту 2 П</w:t>
            </w:r>
          </w:p>
          <w:p w:rsidR="00597FB7" w:rsidRPr="00605163" w:rsidRDefault="00597FB7" w:rsidP="00B5672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Симић (колективни спортови)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4</w:t>
            </w:r>
            <w:r>
              <w:rPr>
                <w:color w:val="0070C0"/>
                <w:sz w:val="20"/>
                <w:szCs w:val="20"/>
                <w:lang w:val="ru-RU"/>
              </w:rPr>
              <w:t>а</w:t>
            </w: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sz w:val="20"/>
                <w:szCs w:val="20"/>
              </w:rPr>
            </w:pPr>
            <w:r w:rsidRPr="00605163">
              <w:rPr>
                <w:sz w:val="20"/>
                <w:szCs w:val="20"/>
              </w:rPr>
              <w:t>Физичка припрема П</w:t>
            </w:r>
          </w:p>
          <w:p w:rsidR="00B7538C" w:rsidRPr="00DE5642" w:rsidRDefault="00B7538C" w:rsidP="00B56724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</w:rPr>
              <w:t xml:space="preserve">Др Бунчић </w:t>
            </w:r>
            <w:r>
              <w:rPr>
                <w:color w:val="0070C0"/>
                <w:sz w:val="20"/>
                <w:szCs w:val="20"/>
              </w:rPr>
              <w:t>4а</w:t>
            </w: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ind w:right="-108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Антропомоторика П</w:t>
            </w:r>
          </w:p>
          <w:p w:rsidR="00B7538C" w:rsidRPr="00605163" w:rsidRDefault="00B7538C" w:rsidP="00B56724">
            <w:pPr>
              <w:rPr>
                <w:i/>
                <w:color w:val="FF0000"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Вујков </w:t>
            </w:r>
            <w:r w:rsidRPr="00DE5642">
              <w:rPr>
                <w:color w:val="365F91"/>
                <w:sz w:val="20"/>
                <w:szCs w:val="20"/>
                <w:lang w:val="sr-Cyrl-CS"/>
              </w:rPr>
              <w:t>4а</w:t>
            </w:r>
            <w:r w:rsidRPr="00605163">
              <w:rPr>
                <w:i/>
                <w:color w:val="365F9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B7538C" w:rsidRPr="00605163" w:rsidRDefault="00B7538C" w:rsidP="00B5672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Методика обучавања тактике у спорту 2 П</w:t>
            </w:r>
          </w:p>
          <w:p w:rsidR="00B7538C" w:rsidRPr="00605163" w:rsidRDefault="00B7538C" w:rsidP="00B5672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Симић (колективни спортови) </w:t>
            </w:r>
            <w:r>
              <w:rPr>
                <w:color w:val="0070C0"/>
                <w:sz w:val="20"/>
                <w:szCs w:val="20"/>
                <w:lang w:val="ru-RU"/>
              </w:rPr>
              <w:t>4а</w:t>
            </w: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Методика обучавања тактике у спорту 2 П</w:t>
            </w:r>
          </w:p>
          <w:p w:rsidR="00B7538C" w:rsidRPr="00605163" w:rsidRDefault="00B7538C" w:rsidP="00B56724">
            <w:pPr>
              <w:ind w:right="-108"/>
              <w:rPr>
                <w:i/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Бунчић </w:t>
            </w:r>
            <w:r>
              <w:rPr>
                <w:color w:val="0070C0"/>
                <w:sz w:val="20"/>
                <w:szCs w:val="20"/>
                <w:lang w:val="ru-RU"/>
              </w:rPr>
              <w:t>4а</w:t>
            </w:r>
            <w:r w:rsidRPr="00605163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Антропомоторика П</w:t>
            </w:r>
          </w:p>
          <w:p w:rsidR="00B7538C" w:rsidRPr="00605163" w:rsidRDefault="00B7538C" w:rsidP="00B56724">
            <w:pPr>
              <w:rPr>
                <w:i/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Вујков </w:t>
            </w:r>
            <w:r w:rsidRPr="00DE5642">
              <w:rPr>
                <w:color w:val="365F91"/>
                <w:sz w:val="20"/>
                <w:szCs w:val="20"/>
                <w:lang w:val="sr-Cyrl-CS"/>
              </w:rPr>
              <w:t>4а</w:t>
            </w: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E3351" w:rsidRPr="00605163" w:rsidRDefault="00BE3351" w:rsidP="00BE3351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Методика обучавања тактике у спорту 2 П</w:t>
            </w:r>
          </w:p>
          <w:p w:rsidR="00B7538C" w:rsidRPr="009A3390" w:rsidRDefault="00BE3351" w:rsidP="00BE3351">
            <w:pPr>
              <w:rPr>
                <w:color w:val="FF0000"/>
                <w:sz w:val="22"/>
                <w:szCs w:val="22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Др Бунчић </w:t>
            </w:r>
            <w:r>
              <w:rPr>
                <w:color w:val="0070C0"/>
                <w:sz w:val="20"/>
                <w:szCs w:val="20"/>
                <w:lang w:val="ru-RU"/>
              </w:rPr>
              <w:t>4а</w:t>
            </w: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color w:val="0070C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Методика обучавања технике у спорту </w:t>
            </w:r>
            <w:r>
              <w:rPr>
                <w:sz w:val="20"/>
                <w:szCs w:val="20"/>
              </w:rPr>
              <w:t>2</w:t>
            </w:r>
            <w:r w:rsidRPr="00605163">
              <w:rPr>
                <w:sz w:val="20"/>
                <w:szCs w:val="20"/>
                <w:lang w:val="sr-Cyrl-CS"/>
              </w:rPr>
              <w:t xml:space="preserve"> П </w:t>
            </w:r>
          </w:p>
          <w:p w:rsidR="00B7538C" w:rsidRPr="00605163" w:rsidRDefault="00B7538C" w:rsidP="00B56724">
            <w:pPr>
              <w:rPr>
                <w:i/>
                <w:color w:val="FF0000"/>
                <w:sz w:val="20"/>
                <w:szCs w:val="20"/>
              </w:rPr>
            </w:pPr>
            <w:r w:rsidRPr="00605163">
              <w:rPr>
                <w:noProof/>
                <w:color w:val="FF0000"/>
                <w:sz w:val="20"/>
                <w:szCs w:val="20"/>
                <w:lang w:val="sr-Cyrl-CS"/>
              </w:rPr>
              <w:t xml:space="preserve">др Вујков (фитнес, борилачки, атлетика) </w:t>
            </w:r>
            <w:r>
              <w:rPr>
                <w:noProof/>
                <w:color w:val="0070C0"/>
                <w:sz w:val="20"/>
                <w:szCs w:val="20"/>
                <w:lang w:val="sr-Cyrl-CS"/>
              </w:rPr>
              <w:t>4а</w:t>
            </w: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color w:val="0070C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Методика обучавања технике у спорту </w:t>
            </w:r>
            <w:r>
              <w:rPr>
                <w:sz w:val="20"/>
                <w:szCs w:val="20"/>
              </w:rPr>
              <w:t>2</w:t>
            </w:r>
            <w:r w:rsidRPr="00605163">
              <w:rPr>
                <w:sz w:val="20"/>
                <w:szCs w:val="20"/>
                <w:lang w:val="sr-Cyrl-CS"/>
              </w:rPr>
              <w:t xml:space="preserve"> П </w:t>
            </w:r>
          </w:p>
          <w:p w:rsidR="00B7538C" w:rsidRPr="00605163" w:rsidRDefault="00B7538C" w:rsidP="00B56724">
            <w:pPr>
              <w:jc w:val="both"/>
              <w:rPr>
                <w:i/>
                <w:sz w:val="20"/>
                <w:szCs w:val="20"/>
              </w:rPr>
            </w:pPr>
            <w:r w:rsidRPr="00605163">
              <w:rPr>
                <w:noProof/>
                <w:color w:val="FF0000"/>
                <w:sz w:val="20"/>
                <w:szCs w:val="20"/>
                <w:lang w:val="sr-Cyrl-CS"/>
              </w:rPr>
              <w:t xml:space="preserve">др Вујков (фитнес, борилачки, атлетика) </w:t>
            </w: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color w:val="0070C0"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Методика обучавања технике у спорту </w:t>
            </w:r>
            <w:r>
              <w:rPr>
                <w:sz w:val="20"/>
                <w:szCs w:val="20"/>
              </w:rPr>
              <w:t>2</w:t>
            </w:r>
            <w:r w:rsidRPr="00605163">
              <w:rPr>
                <w:sz w:val="20"/>
                <w:szCs w:val="20"/>
                <w:lang w:val="sr-Cyrl-CS"/>
              </w:rPr>
              <w:t xml:space="preserve"> П </w:t>
            </w:r>
          </w:p>
          <w:p w:rsidR="00B7538C" w:rsidRPr="00605163" w:rsidRDefault="00B7538C" w:rsidP="00B56724">
            <w:pPr>
              <w:jc w:val="both"/>
              <w:rPr>
                <w:i/>
                <w:sz w:val="20"/>
                <w:szCs w:val="20"/>
              </w:rPr>
            </w:pPr>
            <w:r w:rsidRPr="00605163">
              <w:rPr>
                <w:noProof/>
                <w:color w:val="FF0000"/>
                <w:sz w:val="20"/>
                <w:szCs w:val="20"/>
                <w:lang w:val="sr-Cyrl-CS"/>
              </w:rPr>
              <w:t xml:space="preserve">др Вујков (фитнес, борилачки, атлетика) </w:t>
            </w: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/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B7538C" w:rsidRPr="009A3390" w:rsidRDefault="00B7538C" w:rsidP="00B56724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B7538C" w:rsidRPr="009A3390" w:rsidRDefault="00B7538C" w:rsidP="00B56724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B7538C" w:rsidRPr="009A3390" w:rsidRDefault="00B7538C" w:rsidP="00B56724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597FB7" w:rsidRDefault="00597FB7" w:rsidP="001C7F9F">
      <w:pPr>
        <w:rPr>
          <w:sz w:val="20"/>
          <w:szCs w:val="20"/>
        </w:rPr>
      </w:pPr>
    </w:p>
    <w:p w:rsidR="00597FB7" w:rsidRPr="00597FB7" w:rsidRDefault="00597FB7" w:rsidP="00597FB7">
      <w:pPr>
        <w:rPr>
          <w:b/>
          <w:sz w:val="20"/>
          <w:szCs w:val="20"/>
        </w:rPr>
      </w:pPr>
      <w:r w:rsidRPr="009A3390">
        <w:rPr>
          <w:b/>
          <w:sz w:val="20"/>
          <w:szCs w:val="20"/>
          <w:lang w:val="sr-Cyrl-CS"/>
        </w:rPr>
        <w:t xml:space="preserve">Други семестар школске </w:t>
      </w:r>
      <w:r>
        <w:rPr>
          <w:b/>
          <w:sz w:val="20"/>
          <w:szCs w:val="20"/>
          <w:lang w:val="sr-Cyrl-CS"/>
        </w:rPr>
        <w:t>2019/20.</w:t>
      </w:r>
      <w:r w:rsidRPr="009A3390">
        <w:rPr>
          <w:b/>
          <w:sz w:val="20"/>
          <w:szCs w:val="20"/>
          <w:lang w:val="sr-Cyrl-CS"/>
        </w:rPr>
        <w:t xml:space="preserve"> Број учионице: </w:t>
      </w:r>
      <w:r>
        <w:rPr>
          <w:b/>
          <w:sz w:val="20"/>
          <w:szCs w:val="20"/>
        </w:rPr>
        <w:t>сала</w:t>
      </w:r>
    </w:p>
    <w:tbl>
      <w:tblPr>
        <w:tblW w:w="1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2310"/>
        <w:gridCol w:w="2310"/>
        <w:gridCol w:w="2310"/>
        <w:gridCol w:w="2310"/>
        <w:gridCol w:w="2311"/>
      </w:tblGrid>
      <w:tr w:rsidR="00597FB7" w:rsidRPr="009A3390" w:rsidTr="00B56724">
        <w:trPr>
          <w:trHeight w:val="3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A3390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0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11" w:type="dxa"/>
            <w:shd w:val="clear" w:color="auto" w:fill="EEECE1"/>
          </w:tcPr>
          <w:p w:rsidR="00597FB7" w:rsidRPr="009A3390" w:rsidRDefault="00597FB7" w:rsidP="00B56724">
            <w:pPr>
              <w:jc w:val="center"/>
              <w:rPr>
                <w:b/>
                <w:sz w:val="20"/>
                <w:szCs w:val="20"/>
              </w:rPr>
            </w:pPr>
            <w:r w:rsidRPr="009A3390">
              <w:rPr>
                <w:b/>
                <w:sz w:val="20"/>
                <w:szCs w:val="20"/>
              </w:rPr>
              <w:t>ПЕТАК</w:t>
            </w:r>
          </w:p>
        </w:tc>
      </w:tr>
      <w:tr w:rsidR="00597FB7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8,00-8,45</w:t>
            </w:r>
          </w:p>
        </w:tc>
        <w:tc>
          <w:tcPr>
            <w:tcW w:w="2310" w:type="dxa"/>
            <w:shd w:val="clear" w:color="auto" w:fill="auto"/>
          </w:tcPr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strike/>
                <w:sz w:val="20"/>
                <w:szCs w:val="20"/>
                <w:lang w:val="sr-Cyrl-CS"/>
              </w:rPr>
            </w:pPr>
            <w:r w:rsidRPr="00605163">
              <w:rPr>
                <w:sz w:val="20"/>
                <w:szCs w:val="20"/>
              </w:rPr>
              <w:t>Физичка припрема В</w:t>
            </w:r>
            <w:r w:rsidRPr="00605163">
              <w:rPr>
                <w:color w:val="FF0000"/>
                <w:sz w:val="20"/>
                <w:szCs w:val="20"/>
              </w:rPr>
              <w:t xml:space="preserve"> Јерковић </w:t>
            </w:r>
            <w:r w:rsidRPr="00605163">
              <w:rPr>
                <w:color w:val="0070C0"/>
                <w:sz w:val="20"/>
                <w:szCs w:val="20"/>
              </w:rPr>
              <w:t>сала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597FB7" w:rsidRPr="009A3390" w:rsidRDefault="00597FB7" w:rsidP="00B56724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597FB7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8,50-9,35</w:t>
            </w:r>
          </w:p>
        </w:tc>
        <w:tc>
          <w:tcPr>
            <w:tcW w:w="2310" w:type="dxa"/>
            <w:shd w:val="clear" w:color="auto" w:fill="auto"/>
          </w:tcPr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</w:rPr>
              <w:t>Физичка припрема В</w:t>
            </w:r>
            <w:r w:rsidRPr="00605163">
              <w:rPr>
                <w:color w:val="FF0000"/>
                <w:sz w:val="20"/>
                <w:szCs w:val="20"/>
              </w:rPr>
              <w:t xml:space="preserve"> Јерковић </w:t>
            </w:r>
            <w:r w:rsidRPr="00605163">
              <w:rPr>
                <w:color w:val="0070C0"/>
                <w:sz w:val="20"/>
                <w:szCs w:val="20"/>
              </w:rPr>
              <w:t>сала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</w:rPr>
            </w:pPr>
          </w:p>
        </w:tc>
      </w:tr>
      <w:tr w:rsidR="00597FB7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0" w:type="dxa"/>
            <w:shd w:val="clear" w:color="auto" w:fill="auto"/>
          </w:tcPr>
          <w:p w:rsidR="00597FB7" w:rsidRPr="00605163" w:rsidRDefault="00597FB7" w:rsidP="00B56724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Методика обучавања тактике у спорту 3В</w:t>
            </w:r>
          </w:p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Јерковић (Борилачки)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сала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597FB7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0" w:type="dxa"/>
            <w:shd w:val="clear" w:color="auto" w:fill="auto"/>
          </w:tcPr>
          <w:p w:rsidR="00597FB7" w:rsidRPr="00605163" w:rsidRDefault="00597FB7" w:rsidP="00B56724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Методика обучавања тактике у спорту 3В</w:t>
            </w:r>
          </w:p>
          <w:p w:rsidR="00597FB7" w:rsidRPr="00605163" w:rsidRDefault="00597FB7" w:rsidP="00B56724">
            <w:pPr>
              <w:tabs>
                <w:tab w:val="center" w:pos="4680"/>
                <w:tab w:val="right" w:pos="9360"/>
              </w:tabs>
              <w:rPr>
                <w:strike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Јерковић (Борилачки)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 xml:space="preserve"> сала</w:t>
            </w: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597FB7" w:rsidRPr="009A3390" w:rsidRDefault="00597FB7" w:rsidP="00B56724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597FB7" w:rsidRPr="009A3390" w:rsidRDefault="00597FB7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0" w:type="dxa"/>
            <w:shd w:val="clear" w:color="auto" w:fill="auto"/>
          </w:tcPr>
          <w:p w:rsidR="00652E20" w:rsidRPr="00605163" w:rsidRDefault="00652E20" w:rsidP="00652E20">
            <w:pPr>
              <w:rPr>
                <w:color w:val="FF0000"/>
                <w:sz w:val="20"/>
                <w:szCs w:val="20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Физичко васпитање В </w:t>
            </w:r>
          </w:p>
          <w:p w:rsidR="00B7538C" w:rsidRPr="009A3390" w:rsidRDefault="00652E20" w:rsidP="00652E20">
            <w:pPr>
              <w:rPr>
                <w:color w:val="0000FF"/>
                <w:sz w:val="20"/>
                <w:szCs w:val="20"/>
                <w:lang w:val="ru-RU"/>
              </w:rPr>
            </w:pPr>
            <w:r w:rsidRPr="00605163">
              <w:rPr>
                <w:color w:val="FF0000"/>
                <w:sz w:val="20"/>
                <w:szCs w:val="20"/>
              </w:rPr>
              <w:t>Jерковић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  <w:r>
              <w:rPr>
                <w:color w:val="0070C0"/>
                <w:sz w:val="20"/>
                <w:szCs w:val="20"/>
              </w:rPr>
              <w:t>САЛА</w:t>
            </w: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Методика обучавања технике у спорту </w:t>
            </w:r>
            <w:r>
              <w:rPr>
                <w:sz w:val="20"/>
                <w:szCs w:val="20"/>
              </w:rPr>
              <w:t>2</w:t>
            </w:r>
            <w:r w:rsidRPr="00605163">
              <w:rPr>
                <w:sz w:val="20"/>
                <w:szCs w:val="20"/>
              </w:rPr>
              <w:t>В</w:t>
            </w:r>
            <w:r>
              <w:rPr>
                <w:color w:val="FF0000"/>
                <w:sz w:val="20"/>
                <w:szCs w:val="20"/>
              </w:rPr>
              <w:t xml:space="preserve"> Мили</w:t>
            </w:r>
            <w:r w:rsidRPr="00605163">
              <w:rPr>
                <w:color w:val="FF0000"/>
                <w:sz w:val="20"/>
                <w:szCs w:val="20"/>
              </w:rPr>
              <w:t>ћ</w:t>
            </w:r>
            <w:r w:rsidRPr="00605163">
              <w:rPr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сала</w:t>
            </w: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Методика обучавања технике у спорту </w:t>
            </w:r>
            <w:r>
              <w:rPr>
                <w:sz w:val="20"/>
                <w:szCs w:val="20"/>
              </w:rPr>
              <w:t>2</w:t>
            </w:r>
            <w:r w:rsidRPr="00605163">
              <w:rPr>
                <w:sz w:val="20"/>
                <w:szCs w:val="20"/>
              </w:rPr>
              <w:t>В</w:t>
            </w:r>
            <w:r w:rsidRPr="00605163">
              <w:rPr>
                <w:color w:val="FF0000"/>
                <w:sz w:val="20"/>
                <w:szCs w:val="20"/>
              </w:rPr>
              <w:t xml:space="preserve"> Јерковић</w:t>
            </w:r>
            <w:r w:rsidRPr="00605163">
              <w:rPr>
                <w:sz w:val="20"/>
                <w:szCs w:val="20"/>
              </w:rPr>
              <w:t xml:space="preserve"> (борилачки) </w:t>
            </w:r>
            <w:r w:rsidRPr="00605163">
              <w:rPr>
                <w:color w:val="0070C0"/>
                <w:sz w:val="20"/>
                <w:szCs w:val="20"/>
              </w:rPr>
              <w:t>– мала сала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sz w:val="20"/>
                <w:szCs w:val="20"/>
                <w:lang w:val="sr-Cyrl-CS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Методика обучавања технике у спорту </w:t>
            </w:r>
            <w:r>
              <w:rPr>
                <w:sz w:val="20"/>
                <w:szCs w:val="20"/>
              </w:rPr>
              <w:t>2</w:t>
            </w:r>
            <w:r w:rsidRPr="00605163">
              <w:rPr>
                <w:sz w:val="20"/>
                <w:szCs w:val="20"/>
              </w:rPr>
              <w:t>В</w:t>
            </w:r>
            <w:r w:rsidRPr="0060516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Мили</w:t>
            </w:r>
            <w:r w:rsidRPr="00605163">
              <w:rPr>
                <w:color w:val="FF0000"/>
                <w:sz w:val="20"/>
                <w:szCs w:val="20"/>
              </w:rPr>
              <w:t>ћ</w:t>
            </w:r>
            <w:r w:rsidRPr="00605163">
              <w:rPr>
                <w:sz w:val="20"/>
                <w:szCs w:val="20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</w:rPr>
              <w:t>сала</w:t>
            </w: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color w:val="FF0000"/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sr-Cyrl-CS"/>
              </w:rPr>
              <w:t xml:space="preserve">Методика обучавања технике у спорту </w:t>
            </w:r>
            <w:r>
              <w:rPr>
                <w:sz w:val="20"/>
                <w:szCs w:val="20"/>
              </w:rPr>
              <w:t>2</w:t>
            </w:r>
            <w:r w:rsidRPr="00605163">
              <w:rPr>
                <w:sz w:val="20"/>
                <w:szCs w:val="20"/>
              </w:rPr>
              <w:t>В</w:t>
            </w:r>
            <w:r w:rsidRPr="00605163">
              <w:rPr>
                <w:color w:val="FF0000"/>
                <w:sz w:val="20"/>
                <w:szCs w:val="20"/>
              </w:rPr>
              <w:t xml:space="preserve"> Јерковић</w:t>
            </w:r>
            <w:r w:rsidRPr="00605163">
              <w:rPr>
                <w:sz w:val="20"/>
                <w:szCs w:val="20"/>
              </w:rPr>
              <w:t xml:space="preserve"> (борилачки) </w:t>
            </w:r>
            <w:r w:rsidRPr="00605163">
              <w:rPr>
                <w:color w:val="0070C0"/>
                <w:sz w:val="20"/>
                <w:szCs w:val="20"/>
              </w:rPr>
              <w:t>– мала сала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noProof/>
                <w:sz w:val="20"/>
                <w:szCs w:val="20"/>
                <w:lang w:val="sr-Cyrl-CS"/>
              </w:rPr>
            </w:pPr>
            <w:r w:rsidRPr="00605163">
              <w:rPr>
                <w:noProof/>
                <w:sz w:val="20"/>
                <w:szCs w:val="20"/>
                <w:lang w:val="sr-Cyrl-CS"/>
              </w:rPr>
              <w:t>А</w:t>
            </w:r>
            <w:r w:rsidRPr="00605163">
              <w:rPr>
                <w:noProof/>
                <w:sz w:val="20"/>
                <w:szCs w:val="20"/>
              </w:rPr>
              <w:t>нтропомоторика</w:t>
            </w:r>
            <w:r w:rsidRPr="00605163">
              <w:rPr>
                <w:noProof/>
                <w:sz w:val="20"/>
                <w:szCs w:val="20"/>
                <w:lang w:val="sr-Cyrl-CS"/>
              </w:rPr>
              <w:t xml:space="preserve"> В</w:t>
            </w:r>
          </w:p>
          <w:p w:rsidR="00B7538C" w:rsidRPr="00605163" w:rsidRDefault="00B7538C" w:rsidP="00B56724">
            <w:pPr>
              <w:rPr>
                <w:noProof/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noProof/>
                <w:color w:val="FF0000"/>
                <w:sz w:val="20"/>
                <w:szCs w:val="20"/>
                <w:lang w:val="sr-Cyrl-CS"/>
              </w:rPr>
              <w:t xml:space="preserve">Јерковић </w:t>
            </w:r>
            <w:r w:rsidRPr="00605163">
              <w:rPr>
                <w:noProof/>
                <w:color w:val="0070C0"/>
                <w:sz w:val="20"/>
                <w:szCs w:val="20"/>
                <w:lang w:val="sr-Cyrl-CS"/>
              </w:rPr>
              <w:t>– велика сала</w:t>
            </w: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  <w:r w:rsidRPr="009A3390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Методика обучавања тактике у спорту 3В</w:t>
            </w:r>
          </w:p>
          <w:p w:rsidR="00B7538C" w:rsidRPr="00605163" w:rsidRDefault="00B7538C" w:rsidP="00B56724">
            <w:pPr>
              <w:rPr>
                <w:sz w:val="20"/>
                <w:szCs w:val="20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Милић (РУК, ОДБ, КОШ)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 xml:space="preserve">– </w:t>
            </w:r>
            <w:r>
              <w:rPr>
                <w:color w:val="0070C0"/>
                <w:sz w:val="20"/>
                <w:szCs w:val="20"/>
                <w:lang w:val="ru-RU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сала</w:t>
            </w:r>
          </w:p>
        </w:tc>
        <w:tc>
          <w:tcPr>
            <w:tcW w:w="2310" w:type="dxa"/>
            <w:shd w:val="clear" w:color="auto" w:fill="auto"/>
          </w:tcPr>
          <w:p w:rsidR="00B7538C" w:rsidRPr="00605163" w:rsidRDefault="00B7538C" w:rsidP="00B56724">
            <w:pPr>
              <w:rPr>
                <w:noProof/>
                <w:sz w:val="20"/>
                <w:szCs w:val="20"/>
                <w:lang w:val="sr-Cyrl-CS"/>
              </w:rPr>
            </w:pPr>
            <w:r w:rsidRPr="00605163">
              <w:rPr>
                <w:noProof/>
                <w:sz w:val="20"/>
                <w:szCs w:val="20"/>
                <w:lang w:val="sr-Cyrl-CS"/>
              </w:rPr>
              <w:t>Антропомоторика В</w:t>
            </w:r>
          </w:p>
          <w:p w:rsidR="00B7538C" w:rsidRPr="00605163" w:rsidRDefault="00B7538C" w:rsidP="00B56724">
            <w:pPr>
              <w:rPr>
                <w:noProof/>
                <w:sz w:val="20"/>
                <w:szCs w:val="20"/>
                <w:lang w:val="sr-Cyrl-CS"/>
              </w:rPr>
            </w:pPr>
            <w:r w:rsidRPr="00605163">
              <w:rPr>
                <w:noProof/>
                <w:color w:val="FF0000"/>
                <w:sz w:val="20"/>
                <w:szCs w:val="20"/>
                <w:lang w:val="sr-Cyrl-CS"/>
              </w:rPr>
              <w:t>Јерковић</w:t>
            </w:r>
            <w:r w:rsidRPr="00605163">
              <w:rPr>
                <w:noProof/>
                <w:color w:val="0070C0"/>
                <w:sz w:val="20"/>
                <w:szCs w:val="20"/>
                <w:lang w:val="sr-Cyrl-CS"/>
              </w:rPr>
              <w:t>- велика сала</w:t>
            </w: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</w:rPr>
              <w:t>14,40-15,25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E3351" w:rsidRPr="00605163" w:rsidRDefault="00BE3351" w:rsidP="00BE3351">
            <w:pPr>
              <w:rPr>
                <w:sz w:val="20"/>
                <w:szCs w:val="20"/>
                <w:lang w:val="ru-RU"/>
              </w:rPr>
            </w:pPr>
            <w:r w:rsidRPr="00605163">
              <w:rPr>
                <w:sz w:val="20"/>
                <w:szCs w:val="20"/>
                <w:lang w:val="ru-RU"/>
              </w:rPr>
              <w:t>Методика обучавања тактике у спорту 3В</w:t>
            </w:r>
          </w:p>
          <w:p w:rsidR="00B7538C" w:rsidRPr="009A3390" w:rsidRDefault="00BE3351" w:rsidP="00BE3351">
            <w:pPr>
              <w:rPr>
                <w:color w:val="FF0000"/>
                <w:sz w:val="20"/>
                <w:szCs w:val="20"/>
                <w:lang w:val="sr-Cyrl-CS"/>
              </w:rPr>
            </w:pPr>
            <w:r w:rsidRPr="00605163">
              <w:rPr>
                <w:color w:val="FF0000"/>
                <w:sz w:val="20"/>
                <w:szCs w:val="20"/>
                <w:lang w:val="ru-RU"/>
              </w:rPr>
              <w:t xml:space="preserve">Милић (РУК, ОДБ, КОШ)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–</w:t>
            </w:r>
            <w:r>
              <w:rPr>
                <w:color w:val="0070C0"/>
                <w:sz w:val="20"/>
                <w:szCs w:val="20"/>
                <w:lang w:val="ru-RU"/>
              </w:rPr>
              <w:t xml:space="preserve"> </w:t>
            </w:r>
            <w:r w:rsidRPr="00605163">
              <w:rPr>
                <w:color w:val="0070C0"/>
                <w:sz w:val="20"/>
                <w:szCs w:val="20"/>
                <w:lang w:val="ru-RU"/>
              </w:rPr>
              <w:t>сала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/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</w:rPr>
            </w:pPr>
            <w:r w:rsidRPr="009A3390">
              <w:rPr>
                <w:sz w:val="20"/>
                <w:szCs w:val="20"/>
                <w:lang w:val="ru-RU"/>
              </w:rPr>
              <w:t>15,30</w:t>
            </w:r>
            <w:r w:rsidRPr="009A3390">
              <w:rPr>
                <w:sz w:val="20"/>
                <w:szCs w:val="20"/>
              </w:rPr>
              <w:t>-16,15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/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  <w:tr w:rsidR="00B7538C" w:rsidRPr="009A3390" w:rsidTr="00B56724">
        <w:trPr>
          <w:trHeight w:val="700"/>
        </w:trPr>
        <w:tc>
          <w:tcPr>
            <w:tcW w:w="1508" w:type="dxa"/>
            <w:shd w:val="clear" w:color="auto" w:fill="EEECE1"/>
          </w:tcPr>
          <w:p w:rsidR="00B7538C" w:rsidRPr="009A3390" w:rsidRDefault="00B7538C" w:rsidP="00B56724">
            <w:pPr>
              <w:rPr>
                <w:sz w:val="20"/>
                <w:szCs w:val="20"/>
                <w:lang w:val="sr-Cyrl-CS"/>
              </w:rPr>
            </w:pPr>
            <w:r w:rsidRPr="009A3390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B7538C" w:rsidRPr="009A3390" w:rsidRDefault="00B7538C" w:rsidP="00B56724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B7538C" w:rsidRPr="009A3390" w:rsidRDefault="00B7538C" w:rsidP="00B567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597FB7" w:rsidRPr="00A750C7" w:rsidRDefault="00597FB7" w:rsidP="001C7F9F">
      <w:pPr>
        <w:rPr>
          <w:sz w:val="20"/>
          <w:szCs w:val="20"/>
        </w:rPr>
      </w:pPr>
    </w:p>
    <w:sectPr w:rsidR="00597FB7" w:rsidRPr="00A750C7" w:rsidSect="004A0630">
      <w:pgSz w:w="15840" w:h="12240" w:orient="landscape"/>
      <w:pgMar w:top="630" w:right="198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FFA" w:rsidRDefault="00182FFA" w:rsidP="00453A03">
      <w:r>
        <w:separator/>
      </w:r>
    </w:p>
  </w:endnote>
  <w:endnote w:type="continuationSeparator" w:id="1">
    <w:p w:rsidR="00182FFA" w:rsidRDefault="00182FFA" w:rsidP="0045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FFA" w:rsidRDefault="00182FFA" w:rsidP="00453A03">
      <w:r>
        <w:separator/>
      </w:r>
    </w:p>
  </w:footnote>
  <w:footnote w:type="continuationSeparator" w:id="1">
    <w:p w:rsidR="00182FFA" w:rsidRDefault="00182FFA" w:rsidP="00453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20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072BA8"/>
    <w:rsid w:val="00005248"/>
    <w:rsid w:val="00005411"/>
    <w:rsid w:val="000112C2"/>
    <w:rsid w:val="00013042"/>
    <w:rsid w:val="0001305D"/>
    <w:rsid w:val="00015F8A"/>
    <w:rsid w:val="0001638C"/>
    <w:rsid w:val="00016789"/>
    <w:rsid w:val="000175FD"/>
    <w:rsid w:val="0001779C"/>
    <w:rsid w:val="00020DB8"/>
    <w:rsid w:val="00022EBE"/>
    <w:rsid w:val="000252D2"/>
    <w:rsid w:val="00032D97"/>
    <w:rsid w:val="00033057"/>
    <w:rsid w:val="00042EBE"/>
    <w:rsid w:val="00045BC7"/>
    <w:rsid w:val="00045F49"/>
    <w:rsid w:val="000470A5"/>
    <w:rsid w:val="000477B9"/>
    <w:rsid w:val="00050AE9"/>
    <w:rsid w:val="00062D88"/>
    <w:rsid w:val="00066474"/>
    <w:rsid w:val="00072BA8"/>
    <w:rsid w:val="000823E7"/>
    <w:rsid w:val="0009076A"/>
    <w:rsid w:val="000910FC"/>
    <w:rsid w:val="00095394"/>
    <w:rsid w:val="000A643E"/>
    <w:rsid w:val="000A6BCD"/>
    <w:rsid w:val="000A77FC"/>
    <w:rsid w:val="000B12DA"/>
    <w:rsid w:val="000B2547"/>
    <w:rsid w:val="000B2F4D"/>
    <w:rsid w:val="000B45A7"/>
    <w:rsid w:val="000C0D91"/>
    <w:rsid w:val="000C608F"/>
    <w:rsid w:val="000D0F01"/>
    <w:rsid w:val="000D20F8"/>
    <w:rsid w:val="000D3E0F"/>
    <w:rsid w:val="000D4101"/>
    <w:rsid w:val="000D7791"/>
    <w:rsid w:val="000E385A"/>
    <w:rsid w:val="000E5697"/>
    <w:rsid w:val="000E73D4"/>
    <w:rsid w:val="000F5275"/>
    <w:rsid w:val="000F7C0E"/>
    <w:rsid w:val="00103692"/>
    <w:rsid w:val="00113A24"/>
    <w:rsid w:val="001168F3"/>
    <w:rsid w:val="0012175C"/>
    <w:rsid w:val="00124111"/>
    <w:rsid w:val="001248EE"/>
    <w:rsid w:val="00127E8F"/>
    <w:rsid w:val="00132D77"/>
    <w:rsid w:val="00133EFC"/>
    <w:rsid w:val="0014347C"/>
    <w:rsid w:val="00144DDC"/>
    <w:rsid w:val="00146237"/>
    <w:rsid w:val="00147FB9"/>
    <w:rsid w:val="0015005A"/>
    <w:rsid w:val="00150622"/>
    <w:rsid w:val="00150FDB"/>
    <w:rsid w:val="00151D21"/>
    <w:rsid w:val="001527A7"/>
    <w:rsid w:val="00154459"/>
    <w:rsid w:val="001559CB"/>
    <w:rsid w:val="0016610E"/>
    <w:rsid w:val="001671C1"/>
    <w:rsid w:val="00170891"/>
    <w:rsid w:val="00172DF5"/>
    <w:rsid w:val="00173A2B"/>
    <w:rsid w:val="00180AF6"/>
    <w:rsid w:val="00182FFA"/>
    <w:rsid w:val="00186533"/>
    <w:rsid w:val="00190001"/>
    <w:rsid w:val="00191634"/>
    <w:rsid w:val="00193BAE"/>
    <w:rsid w:val="001A055D"/>
    <w:rsid w:val="001A204B"/>
    <w:rsid w:val="001A2ACA"/>
    <w:rsid w:val="001A4588"/>
    <w:rsid w:val="001A7C36"/>
    <w:rsid w:val="001B27D5"/>
    <w:rsid w:val="001B410D"/>
    <w:rsid w:val="001C3BBC"/>
    <w:rsid w:val="001C5527"/>
    <w:rsid w:val="001C6375"/>
    <w:rsid w:val="001C7F9F"/>
    <w:rsid w:val="001D4EC2"/>
    <w:rsid w:val="001E404B"/>
    <w:rsid w:val="001F2C88"/>
    <w:rsid w:val="002031B0"/>
    <w:rsid w:val="00206CE4"/>
    <w:rsid w:val="0021731C"/>
    <w:rsid w:val="00223617"/>
    <w:rsid w:val="00226DF8"/>
    <w:rsid w:val="00232328"/>
    <w:rsid w:val="00232FCF"/>
    <w:rsid w:val="0023719F"/>
    <w:rsid w:val="002415FB"/>
    <w:rsid w:val="00246673"/>
    <w:rsid w:val="00247907"/>
    <w:rsid w:val="002531E8"/>
    <w:rsid w:val="00261C6F"/>
    <w:rsid w:val="00263529"/>
    <w:rsid w:val="00264623"/>
    <w:rsid w:val="00264A81"/>
    <w:rsid w:val="00266F6A"/>
    <w:rsid w:val="00274704"/>
    <w:rsid w:val="00274866"/>
    <w:rsid w:val="00281C7B"/>
    <w:rsid w:val="00286B90"/>
    <w:rsid w:val="002959EA"/>
    <w:rsid w:val="002A29DD"/>
    <w:rsid w:val="002A4FDD"/>
    <w:rsid w:val="002A661F"/>
    <w:rsid w:val="002A728A"/>
    <w:rsid w:val="002B6074"/>
    <w:rsid w:val="002B7C46"/>
    <w:rsid w:val="002C52A2"/>
    <w:rsid w:val="002C7145"/>
    <w:rsid w:val="002D0455"/>
    <w:rsid w:val="002D608B"/>
    <w:rsid w:val="002D767C"/>
    <w:rsid w:val="002E28FD"/>
    <w:rsid w:val="002F2C87"/>
    <w:rsid w:val="002F311B"/>
    <w:rsid w:val="002F37FB"/>
    <w:rsid w:val="002F7A66"/>
    <w:rsid w:val="00300897"/>
    <w:rsid w:val="00303F15"/>
    <w:rsid w:val="00305605"/>
    <w:rsid w:val="00307F00"/>
    <w:rsid w:val="00316AF5"/>
    <w:rsid w:val="003178FF"/>
    <w:rsid w:val="00324DD2"/>
    <w:rsid w:val="003274C6"/>
    <w:rsid w:val="00340503"/>
    <w:rsid w:val="00341E49"/>
    <w:rsid w:val="003470BE"/>
    <w:rsid w:val="003500DE"/>
    <w:rsid w:val="0035277A"/>
    <w:rsid w:val="003630B8"/>
    <w:rsid w:val="003645E5"/>
    <w:rsid w:val="0037103A"/>
    <w:rsid w:val="00371A7C"/>
    <w:rsid w:val="00372791"/>
    <w:rsid w:val="003811EE"/>
    <w:rsid w:val="00384667"/>
    <w:rsid w:val="0039232D"/>
    <w:rsid w:val="00393345"/>
    <w:rsid w:val="00393CAB"/>
    <w:rsid w:val="00393DCD"/>
    <w:rsid w:val="0039625C"/>
    <w:rsid w:val="00396794"/>
    <w:rsid w:val="003A3198"/>
    <w:rsid w:val="003A7272"/>
    <w:rsid w:val="003C18B4"/>
    <w:rsid w:val="003C78FC"/>
    <w:rsid w:val="003D1865"/>
    <w:rsid w:val="003D35C9"/>
    <w:rsid w:val="003D4DC5"/>
    <w:rsid w:val="003E44D0"/>
    <w:rsid w:val="003E532D"/>
    <w:rsid w:val="003E7A6B"/>
    <w:rsid w:val="003F3D45"/>
    <w:rsid w:val="003F5792"/>
    <w:rsid w:val="00404278"/>
    <w:rsid w:val="004051BA"/>
    <w:rsid w:val="00410D89"/>
    <w:rsid w:val="00413AA8"/>
    <w:rsid w:val="004168F0"/>
    <w:rsid w:val="00417AF1"/>
    <w:rsid w:val="004216ED"/>
    <w:rsid w:val="00421D5C"/>
    <w:rsid w:val="0043667C"/>
    <w:rsid w:val="004532A4"/>
    <w:rsid w:val="00453A03"/>
    <w:rsid w:val="004541DE"/>
    <w:rsid w:val="004579FA"/>
    <w:rsid w:val="00470C81"/>
    <w:rsid w:val="004835DB"/>
    <w:rsid w:val="00485913"/>
    <w:rsid w:val="004926D0"/>
    <w:rsid w:val="004A0630"/>
    <w:rsid w:val="004A687C"/>
    <w:rsid w:val="004B09A8"/>
    <w:rsid w:val="004B4C61"/>
    <w:rsid w:val="004C0361"/>
    <w:rsid w:val="004C76EB"/>
    <w:rsid w:val="004D39AE"/>
    <w:rsid w:val="004D7C11"/>
    <w:rsid w:val="004E15C0"/>
    <w:rsid w:val="004F1C1D"/>
    <w:rsid w:val="00501EFA"/>
    <w:rsid w:val="00506C91"/>
    <w:rsid w:val="005073BB"/>
    <w:rsid w:val="00507E9E"/>
    <w:rsid w:val="00511D4D"/>
    <w:rsid w:val="0051400D"/>
    <w:rsid w:val="00514292"/>
    <w:rsid w:val="00516214"/>
    <w:rsid w:val="0052318C"/>
    <w:rsid w:val="0052495A"/>
    <w:rsid w:val="00526411"/>
    <w:rsid w:val="00537C03"/>
    <w:rsid w:val="00537EDF"/>
    <w:rsid w:val="00543CC3"/>
    <w:rsid w:val="00544C95"/>
    <w:rsid w:val="005453E4"/>
    <w:rsid w:val="005512E8"/>
    <w:rsid w:val="00553B45"/>
    <w:rsid w:val="00553DA0"/>
    <w:rsid w:val="00556990"/>
    <w:rsid w:val="0056562D"/>
    <w:rsid w:val="0057026C"/>
    <w:rsid w:val="005749A8"/>
    <w:rsid w:val="00574D7C"/>
    <w:rsid w:val="00580628"/>
    <w:rsid w:val="00580DB9"/>
    <w:rsid w:val="005816C3"/>
    <w:rsid w:val="00590439"/>
    <w:rsid w:val="005931D0"/>
    <w:rsid w:val="005963C4"/>
    <w:rsid w:val="00597FB7"/>
    <w:rsid w:val="005A3B6E"/>
    <w:rsid w:val="005A7634"/>
    <w:rsid w:val="005B14A2"/>
    <w:rsid w:val="005B1E6C"/>
    <w:rsid w:val="005B1EDE"/>
    <w:rsid w:val="005B23C7"/>
    <w:rsid w:val="005B23D3"/>
    <w:rsid w:val="005B76FC"/>
    <w:rsid w:val="005C2D0D"/>
    <w:rsid w:val="005C3E61"/>
    <w:rsid w:val="005D1AF5"/>
    <w:rsid w:val="005D3639"/>
    <w:rsid w:val="005D4A06"/>
    <w:rsid w:val="005E58AD"/>
    <w:rsid w:val="005E5A9C"/>
    <w:rsid w:val="005E6FC8"/>
    <w:rsid w:val="005E782E"/>
    <w:rsid w:val="005F5525"/>
    <w:rsid w:val="005F5C39"/>
    <w:rsid w:val="0060072F"/>
    <w:rsid w:val="006018EA"/>
    <w:rsid w:val="006024A8"/>
    <w:rsid w:val="00602B9D"/>
    <w:rsid w:val="00605890"/>
    <w:rsid w:val="00606AD3"/>
    <w:rsid w:val="0061161D"/>
    <w:rsid w:val="00615035"/>
    <w:rsid w:val="00621A60"/>
    <w:rsid w:val="006225E0"/>
    <w:rsid w:val="00623C26"/>
    <w:rsid w:val="006253C4"/>
    <w:rsid w:val="00627EA9"/>
    <w:rsid w:val="00633726"/>
    <w:rsid w:val="00634868"/>
    <w:rsid w:val="00634A39"/>
    <w:rsid w:val="00637A55"/>
    <w:rsid w:val="00646172"/>
    <w:rsid w:val="006520A6"/>
    <w:rsid w:val="00652E20"/>
    <w:rsid w:val="006577DA"/>
    <w:rsid w:val="00657CCC"/>
    <w:rsid w:val="00660FB8"/>
    <w:rsid w:val="006610BA"/>
    <w:rsid w:val="00662E25"/>
    <w:rsid w:val="0066377B"/>
    <w:rsid w:val="00672D05"/>
    <w:rsid w:val="0068174B"/>
    <w:rsid w:val="00686DEF"/>
    <w:rsid w:val="00690E26"/>
    <w:rsid w:val="006A1EE2"/>
    <w:rsid w:val="006A3B5F"/>
    <w:rsid w:val="006A556E"/>
    <w:rsid w:val="006B1299"/>
    <w:rsid w:val="006B23B6"/>
    <w:rsid w:val="006B73E4"/>
    <w:rsid w:val="006C236E"/>
    <w:rsid w:val="006D1AA6"/>
    <w:rsid w:val="006D4B43"/>
    <w:rsid w:val="006E54B1"/>
    <w:rsid w:val="006F210A"/>
    <w:rsid w:val="006F27C4"/>
    <w:rsid w:val="006F4CC6"/>
    <w:rsid w:val="00700B63"/>
    <w:rsid w:val="00707B32"/>
    <w:rsid w:val="00710DFF"/>
    <w:rsid w:val="0071344A"/>
    <w:rsid w:val="00713B85"/>
    <w:rsid w:val="00717569"/>
    <w:rsid w:val="0072160C"/>
    <w:rsid w:val="0072653F"/>
    <w:rsid w:val="00731420"/>
    <w:rsid w:val="007375E4"/>
    <w:rsid w:val="007443DD"/>
    <w:rsid w:val="0075389C"/>
    <w:rsid w:val="00761BD3"/>
    <w:rsid w:val="007647AD"/>
    <w:rsid w:val="007671F5"/>
    <w:rsid w:val="007831AD"/>
    <w:rsid w:val="007915D7"/>
    <w:rsid w:val="007A101A"/>
    <w:rsid w:val="007A2456"/>
    <w:rsid w:val="007A3683"/>
    <w:rsid w:val="007A6EC4"/>
    <w:rsid w:val="007B7873"/>
    <w:rsid w:val="007C0266"/>
    <w:rsid w:val="007C7E36"/>
    <w:rsid w:val="007D7D5D"/>
    <w:rsid w:val="007E58B7"/>
    <w:rsid w:val="007F058D"/>
    <w:rsid w:val="007F0D8B"/>
    <w:rsid w:val="007F485E"/>
    <w:rsid w:val="007F72BC"/>
    <w:rsid w:val="008204D8"/>
    <w:rsid w:val="008221BF"/>
    <w:rsid w:val="008265F2"/>
    <w:rsid w:val="00832769"/>
    <w:rsid w:val="00833999"/>
    <w:rsid w:val="00843D53"/>
    <w:rsid w:val="008448F9"/>
    <w:rsid w:val="00845074"/>
    <w:rsid w:val="00856A07"/>
    <w:rsid w:val="00857D80"/>
    <w:rsid w:val="00863A37"/>
    <w:rsid w:val="00866386"/>
    <w:rsid w:val="00866B58"/>
    <w:rsid w:val="008675D0"/>
    <w:rsid w:val="00875E9B"/>
    <w:rsid w:val="008768D7"/>
    <w:rsid w:val="00877DBB"/>
    <w:rsid w:val="00883793"/>
    <w:rsid w:val="00884B9E"/>
    <w:rsid w:val="00887A82"/>
    <w:rsid w:val="008A1586"/>
    <w:rsid w:val="008B5CB3"/>
    <w:rsid w:val="008B661A"/>
    <w:rsid w:val="008B6C4B"/>
    <w:rsid w:val="008C08A3"/>
    <w:rsid w:val="008C09D6"/>
    <w:rsid w:val="008C24F7"/>
    <w:rsid w:val="008C5AF8"/>
    <w:rsid w:val="008C6E6A"/>
    <w:rsid w:val="008D6C15"/>
    <w:rsid w:val="008D707E"/>
    <w:rsid w:val="008E25FE"/>
    <w:rsid w:val="008E659E"/>
    <w:rsid w:val="008E73B1"/>
    <w:rsid w:val="008F02FD"/>
    <w:rsid w:val="008F1A7D"/>
    <w:rsid w:val="008F27AC"/>
    <w:rsid w:val="008F3393"/>
    <w:rsid w:val="008F3DA8"/>
    <w:rsid w:val="008F6339"/>
    <w:rsid w:val="008F6961"/>
    <w:rsid w:val="009030C7"/>
    <w:rsid w:val="0090450B"/>
    <w:rsid w:val="00906232"/>
    <w:rsid w:val="00907678"/>
    <w:rsid w:val="009128C1"/>
    <w:rsid w:val="00922D9C"/>
    <w:rsid w:val="00930368"/>
    <w:rsid w:val="00931A82"/>
    <w:rsid w:val="00934B02"/>
    <w:rsid w:val="00936914"/>
    <w:rsid w:val="00937DF5"/>
    <w:rsid w:val="00942472"/>
    <w:rsid w:val="00944BDF"/>
    <w:rsid w:val="009456A6"/>
    <w:rsid w:val="009474DD"/>
    <w:rsid w:val="009538C0"/>
    <w:rsid w:val="009554F4"/>
    <w:rsid w:val="00966603"/>
    <w:rsid w:val="00971E22"/>
    <w:rsid w:val="0097544E"/>
    <w:rsid w:val="00980094"/>
    <w:rsid w:val="00985328"/>
    <w:rsid w:val="009902B9"/>
    <w:rsid w:val="00994F33"/>
    <w:rsid w:val="009A3390"/>
    <w:rsid w:val="009B57DB"/>
    <w:rsid w:val="009B7DB3"/>
    <w:rsid w:val="009C0087"/>
    <w:rsid w:val="009C2F80"/>
    <w:rsid w:val="009C35C5"/>
    <w:rsid w:val="009D3977"/>
    <w:rsid w:val="009D5BA1"/>
    <w:rsid w:val="009E034C"/>
    <w:rsid w:val="009F1289"/>
    <w:rsid w:val="009F7FEA"/>
    <w:rsid w:val="00A02873"/>
    <w:rsid w:val="00A07373"/>
    <w:rsid w:val="00A10AD3"/>
    <w:rsid w:val="00A125A6"/>
    <w:rsid w:val="00A1437C"/>
    <w:rsid w:val="00A228EE"/>
    <w:rsid w:val="00A23677"/>
    <w:rsid w:val="00A23AB2"/>
    <w:rsid w:val="00A279C0"/>
    <w:rsid w:val="00A306D1"/>
    <w:rsid w:val="00A32961"/>
    <w:rsid w:val="00A33B9A"/>
    <w:rsid w:val="00A4175D"/>
    <w:rsid w:val="00A41763"/>
    <w:rsid w:val="00A44056"/>
    <w:rsid w:val="00A52E0C"/>
    <w:rsid w:val="00A658F4"/>
    <w:rsid w:val="00A66F19"/>
    <w:rsid w:val="00A750C7"/>
    <w:rsid w:val="00A77C53"/>
    <w:rsid w:val="00A81E54"/>
    <w:rsid w:val="00A82418"/>
    <w:rsid w:val="00A86C01"/>
    <w:rsid w:val="00AA2A51"/>
    <w:rsid w:val="00AA39F7"/>
    <w:rsid w:val="00AA5991"/>
    <w:rsid w:val="00AA668B"/>
    <w:rsid w:val="00AA7A8D"/>
    <w:rsid w:val="00AB2D05"/>
    <w:rsid w:val="00AB688F"/>
    <w:rsid w:val="00AB7608"/>
    <w:rsid w:val="00AC0FB4"/>
    <w:rsid w:val="00AC3EB7"/>
    <w:rsid w:val="00AD24D0"/>
    <w:rsid w:val="00AD28CA"/>
    <w:rsid w:val="00AD2DDF"/>
    <w:rsid w:val="00AD3293"/>
    <w:rsid w:val="00AE106E"/>
    <w:rsid w:val="00AE4286"/>
    <w:rsid w:val="00AE74F0"/>
    <w:rsid w:val="00AF4F2E"/>
    <w:rsid w:val="00B0034A"/>
    <w:rsid w:val="00B22A2C"/>
    <w:rsid w:val="00B23FD1"/>
    <w:rsid w:val="00B3149A"/>
    <w:rsid w:val="00B34B5A"/>
    <w:rsid w:val="00B37073"/>
    <w:rsid w:val="00B41A90"/>
    <w:rsid w:val="00B45993"/>
    <w:rsid w:val="00B50952"/>
    <w:rsid w:val="00B514F4"/>
    <w:rsid w:val="00B5485D"/>
    <w:rsid w:val="00B54C71"/>
    <w:rsid w:val="00B56724"/>
    <w:rsid w:val="00B57D8C"/>
    <w:rsid w:val="00B6167B"/>
    <w:rsid w:val="00B67FBE"/>
    <w:rsid w:val="00B70AF5"/>
    <w:rsid w:val="00B71516"/>
    <w:rsid w:val="00B71BD8"/>
    <w:rsid w:val="00B72B94"/>
    <w:rsid w:val="00B7538C"/>
    <w:rsid w:val="00B809CC"/>
    <w:rsid w:val="00B82C4C"/>
    <w:rsid w:val="00B85F38"/>
    <w:rsid w:val="00B87E87"/>
    <w:rsid w:val="00B91E6F"/>
    <w:rsid w:val="00B94794"/>
    <w:rsid w:val="00B96158"/>
    <w:rsid w:val="00B96451"/>
    <w:rsid w:val="00BA7918"/>
    <w:rsid w:val="00BB765B"/>
    <w:rsid w:val="00BC3FF0"/>
    <w:rsid w:val="00BC4092"/>
    <w:rsid w:val="00BE1197"/>
    <w:rsid w:val="00BE15BD"/>
    <w:rsid w:val="00BE2348"/>
    <w:rsid w:val="00BE3351"/>
    <w:rsid w:val="00BF15B6"/>
    <w:rsid w:val="00BF1A3A"/>
    <w:rsid w:val="00C064B6"/>
    <w:rsid w:val="00C07D54"/>
    <w:rsid w:val="00C106CB"/>
    <w:rsid w:val="00C10ED8"/>
    <w:rsid w:val="00C1158C"/>
    <w:rsid w:val="00C11F2F"/>
    <w:rsid w:val="00C12972"/>
    <w:rsid w:val="00C12F6A"/>
    <w:rsid w:val="00C1624D"/>
    <w:rsid w:val="00C23ACC"/>
    <w:rsid w:val="00C24A26"/>
    <w:rsid w:val="00C303F0"/>
    <w:rsid w:val="00C41300"/>
    <w:rsid w:val="00C42613"/>
    <w:rsid w:val="00C53126"/>
    <w:rsid w:val="00C53C66"/>
    <w:rsid w:val="00C5484D"/>
    <w:rsid w:val="00C550FE"/>
    <w:rsid w:val="00C569C8"/>
    <w:rsid w:val="00C60286"/>
    <w:rsid w:val="00C60393"/>
    <w:rsid w:val="00C675F7"/>
    <w:rsid w:val="00C67774"/>
    <w:rsid w:val="00C7136D"/>
    <w:rsid w:val="00C71C02"/>
    <w:rsid w:val="00C741AF"/>
    <w:rsid w:val="00C778D0"/>
    <w:rsid w:val="00C80290"/>
    <w:rsid w:val="00C80780"/>
    <w:rsid w:val="00C85ADD"/>
    <w:rsid w:val="00C90B78"/>
    <w:rsid w:val="00C951F2"/>
    <w:rsid w:val="00C95BE8"/>
    <w:rsid w:val="00CA54FC"/>
    <w:rsid w:val="00CA628B"/>
    <w:rsid w:val="00CB2A91"/>
    <w:rsid w:val="00CB2FFA"/>
    <w:rsid w:val="00CB3DC3"/>
    <w:rsid w:val="00CC03AB"/>
    <w:rsid w:val="00CC5FF9"/>
    <w:rsid w:val="00CC7F4D"/>
    <w:rsid w:val="00CD1190"/>
    <w:rsid w:val="00CD4BC3"/>
    <w:rsid w:val="00CD777C"/>
    <w:rsid w:val="00CE218E"/>
    <w:rsid w:val="00CE33DD"/>
    <w:rsid w:val="00CE3504"/>
    <w:rsid w:val="00CE4E27"/>
    <w:rsid w:val="00CF1330"/>
    <w:rsid w:val="00CF3949"/>
    <w:rsid w:val="00D10C25"/>
    <w:rsid w:val="00D125CB"/>
    <w:rsid w:val="00D13C52"/>
    <w:rsid w:val="00D14057"/>
    <w:rsid w:val="00D157CD"/>
    <w:rsid w:val="00D3153D"/>
    <w:rsid w:val="00D35C11"/>
    <w:rsid w:val="00D433EB"/>
    <w:rsid w:val="00D45DC4"/>
    <w:rsid w:val="00D47523"/>
    <w:rsid w:val="00D47D47"/>
    <w:rsid w:val="00D618C2"/>
    <w:rsid w:val="00D83F68"/>
    <w:rsid w:val="00D859C6"/>
    <w:rsid w:val="00D94119"/>
    <w:rsid w:val="00D95283"/>
    <w:rsid w:val="00D979EA"/>
    <w:rsid w:val="00DA26C2"/>
    <w:rsid w:val="00DA3C07"/>
    <w:rsid w:val="00DA50A0"/>
    <w:rsid w:val="00DB1870"/>
    <w:rsid w:val="00DB2199"/>
    <w:rsid w:val="00DB4596"/>
    <w:rsid w:val="00DB6653"/>
    <w:rsid w:val="00DC17A8"/>
    <w:rsid w:val="00DC3B04"/>
    <w:rsid w:val="00DC7D74"/>
    <w:rsid w:val="00DD1802"/>
    <w:rsid w:val="00DD36E4"/>
    <w:rsid w:val="00DE0783"/>
    <w:rsid w:val="00DE16FD"/>
    <w:rsid w:val="00DE3446"/>
    <w:rsid w:val="00DE7242"/>
    <w:rsid w:val="00DF6878"/>
    <w:rsid w:val="00E01178"/>
    <w:rsid w:val="00E01E5F"/>
    <w:rsid w:val="00E059ED"/>
    <w:rsid w:val="00E159F3"/>
    <w:rsid w:val="00E175FD"/>
    <w:rsid w:val="00E208C8"/>
    <w:rsid w:val="00E21653"/>
    <w:rsid w:val="00E24013"/>
    <w:rsid w:val="00E244B7"/>
    <w:rsid w:val="00E26A42"/>
    <w:rsid w:val="00E33913"/>
    <w:rsid w:val="00E349B9"/>
    <w:rsid w:val="00E3554D"/>
    <w:rsid w:val="00E40BA9"/>
    <w:rsid w:val="00E44297"/>
    <w:rsid w:val="00E51E11"/>
    <w:rsid w:val="00E52B09"/>
    <w:rsid w:val="00E54238"/>
    <w:rsid w:val="00E65502"/>
    <w:rsid w:val="00E71CBE"/>
    <w:rsid w:val="00E71E24"/>
    <w:rsid w:val="00E73000"/>
    <w:rsid w:val="00E77D3E"/>
    <w:rsid w:val="00E84CEF"/>
    <w:rsid w:val="00E86C8A"/>
    <w:rsid w:val="00E92CD2"/>
    <w:rsid w:val="00E949CE"/>
    <w:rsid w:val="00E94B7F"/>
    <w:rsid w:val="00E94D80"/>
    <w:rsid w:val="00E9630E"/>
    <w:rsid w:val="00EA25E7"/>
    <w:rsid w:val="00EA3A04"/>
    <w:rsid w:val="00EA3AAB"/>
    <w:rsid w:val="00EA5098"/>
    <w:rsid w:val="00EB4126"/>
    <w:rsid w:val="00EB4359"/>
    <w:rsid w:val="00EB6F47"/>
    <w:rsid w:val="00ED24E3"/>
    <w:rsid w:val="00ED5E8D"/>
    <w:rsid w:val="00ED6352"/>
    <w:rsid w:val="00EF1908"/>
    <w:rsid w:val="00EF24FC"/>
    <w:rsid w:val="00EF3FE0"/>
    <w:rsid w:val="00EF74DA"/>
    <w:rsid w:val="00F11750"/>
    <w:rsid w:val="00F13041"/>
    <w:rsid w:val="00F148E6"/>
    <w:rsid w:val="00F15D4E"/>
    <w:rsid w:val="00F23E9B"/>
    <w:rsid w:val="00F276A4"/>
    <w:rsid w:val="00F2782B"/>
    <w:rsid w:val="00F31599"/>
    <w:rsid w:val="00F3364F"/>
    <w:rsid w:val="00F33B8F"/>
    <w:rsid w:val="00F34E9E"/>
    <w:rsid w:val="00F5211A"/>
    <w:rsid w:val="00F53445"/>
    <w:rsid w:val="00F56260"/>
    <w:rsid w:val="00F57C73"/>
    <w:rsid w:val="00F657BD"/>
    <w:rsid w:val="00F7040C"/>
    <w:rsid w:val="00F728B5"/>
    <w:rsid w:val="00F759D1"/>
    <w:rsid w:val="00F76BD6"/>
    <w:rsid w:val="00F854A1"/>
    <w:rsid w:val="00F9050B"/>
    <w:rsid w:val="00F91C82"/>
    <w:rsid w:val="00F93F85"/>
    <w:rsid w:val="00FB008D"/>
    <w:rsid w:val="00FB2C3F"/>
    <w:rsid w:val="00FB39E4"/>
    <w:rsid w:val="00FB3AB5"/>
    <w:rsid w:val="00FB653D"/>
    <w:rsid w:val="00FB657D"/>
    <w:rsid w:val="00FC26B8"/>
    <w:rsid w:val="00FD069D"/>
    <w:rsid w:val="00FD10C7"/>
    <w:rsid w:val="00FD422B"/>
    <w:rsid w:val="00FE4C68"/>
    <w:rsid w:val="00FE5121"/>
    <w:rsid w:val="00FE5426"/>
    <w:rsid w:val="00FF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A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3A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53A0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53A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53A0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10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12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vsovsu</dc:creator>
  <cp:lastModifiedBy>Windows korisnik</cp:lastModifiedBy>
  <cp:revision>40</cp:revision>
  <cp:lastPrinted>2018-02-19T09:53:00Z</cp:lastPrinted>
  <dcterms:created xsi:type="dcterms:W3CDTF">2018-03-14T10:17:00Z</dcterms:created>
  <dcterms:modified xsi:type="dcterms:W3CDTF">2020-02-03T08:13:00Z</dcterms:modified>
</cp:coreProperties>
</file>